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8034" w14:textId="3B30705F" w:rsidR="00961918" w:rsidRPr="003C5877" w:rsidRDefault="00E413CA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3C5877">
        <w:rPr>
          <w:rFonts w:ascii="Times New Roman" w:hAnsi="Times New Roman"/>
          <w:b/>
          <w:sz w:val="28"/>
          <w:szCs w:val="24"/>
        </w:rPr>
        <w:t>RPI Tanmenet javaslat 202</w:t>
      </w:r>
      <w:r w:rsidR="00CB6157" w:rsidRPr="003C5877">
        <w:rPr>
          <w:rFonts w:ascii="Times New Roman" w:hAnsi="Times New Roman"/>
          <w:b/>
          <w:sz w:val="28"/>
          <w:szCs w:val="24"/>
        </w:rPr>
        <w:t>3</w:t>
      </w:r>
      <w:r w:rsidRPr="003C5877">
        <w:rPr>
          <w:rFonts w:ascii="Times New Roman" w:hAnsi="Times New Roman"/>
          <w:b/>
          <w:sz w:val="28"/>
          <w:szCs w:val="24"/>
        </w:rPr>
        <w:t>/202</w:t>
      </w:r>
      <w:r w:rsidR="00CB6157" w:rsidRPr="003C5877">
        <w:rPr>
          <w:rFonts w:ascii="Times New Roman" w:hAnsi="Times New Roman"/>
          <w:b/>
          <w:sz w:val="28"/>
          <w:szCs w:val="24"/>
        </w:rPr>
        <w:t>4</w:t>
      </w:r>
      <w:r w:rsidR="00961918" w:rsidRPr="003C5877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32F5142C" w14:textId="77777777" w:rsidR="00961918" w:rsidRPr="003C5877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13A82F" w14:textId="77777777" w:rsidR="00CA4CE1" w:rsidRPr="003C5877" w:rsidRDefault="00CA4CE1" w:rsidP="00CA4CE1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3C5877">
        <w:rPr>
          <w:rFonts w:ascii="Times New Roman" w:hAnsi="Times New Roman" w:cs="Times New Roman"/>
          <w:b/>
          <w:sz w:val="28"/>
          <w:szCs w:val="24"/>
        </w:rPr>
        <w:t>3. ÉVFOLYAM:</w:t>
      </w:r>
      <w:r w:rsidRPr="003C5877">
        <w:rPr>
          <w:rFonts w:ascii="Times New Roman" w:hAnsi="Times New Roman" w:cs="Times New Roman"/>
          <w:sz w:val="28"/>
          <w:szCs w:val="24"/>
        </w:rPr>
        <w:t xml:space="preserve"> </w:t>
      </w:r>
      <w:r w:rsidRPr="003C5877">
        <w:rPr>
          <w:rFonts w:ascii="Times New Roman" w:hAnsi="Times New Roman" w:cs="Times New Roman"/>
          <w:b/>
          <w:sz w:val="28"/>
          <w:szCs w:val="24"/>
        </w:rPr>
        <w:t>A SZABADÍTÓ ISTEN SZERETETÉBEN</w:t>
      </w:r>
    </w:p>
    <w:p w14:paraId="302808DD" w14:textId="77777777" w:rsidR="00CA4CE1" w:rsidRPr="003C5877" w:rsidRDefault="00CA4CE1" w:rsidP="00CA4CE1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3C5877">
        <w:rPr>
          <w:rFonts w:ascii="Times New Roman" w:hAnsi="Times New Roman"/>
          <w:b/>
          <w:sz w:val="28"/>
          <w:szCs w:val="24"/>
        </w:rPr>
        <w:t>Óraszám: heti 1 (gyülekezeti hittanoktatás)</w:t>
      </w:r>
    </w:p>
    <w:p w14:paraId="0AE8CE72" w14:textId="77777777" w:rsidR="00CA4CE1" w:rsidRPr="003C5877" w:rsidRDefault="00CA4CE1" w:rsidP="00CA4CE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0449BD2" w14:textId="77777777" w:rsidR="00CA4CE1" w:rsidRPr="003C5877" w:rsidRDefault="00CA4CE1" w:rsidP="00CA4CE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C5877">
        <w:rPr>
          <w:rFonts w:ascii="Times New Roman" w:hAnsi="Times New Roman"/>
          <w:b/>
          <w:sz w:val="24"/>
          <w:szCs w:val="24"/>
        </w:rPr>
        <w:t xml:space="preserve">A tanmenet A szabadító Isten szeretetében, Református hit- és erkölcstan taneszközcsalád 3. osztályosok részére (Kálvin Kiadó) </w:t>
      </w:r>
    </w:p>
    <w:p w14:paraId="031A87CE" w14:textId="09736471" w:rsidR="00CA4CE1" w:rsidRPr="003C5877" w:rsidRDefault="00CA4CE1" w:rsidP="00CA4CE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C5877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="00CB6157" w:rsidRPr="003C5877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CB6157" w:rsidRPr="003C5877">
        <w:rPr>
          <w:rFonts w:ascii="Times New Roman" w:hAnsi="Times New Roman"/>
        </w:rPr>
        <w:t xml:space="preserve"> </w:t>
      </w:r>
      <w:r w:rsidRPr="003C5877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BD8AC60" w14:textId="77777777" w:rsidR="00BE21CE" w:rsidRPr="003C5877" w:rsidRDefault="00BE21CE" w:rsidP="00CA4CE1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2599DBE" w14:textId="04BC30F8" w:rsidR="00BE21CE" w:rsidRPr="003C5877" w:rsidRDefault="00CB6157" w:rsidP="00BE21C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C5877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Pr="003C5877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https://refpedi.esolr.me/katechetikai-szolgaltatasok/hit-es-erkolcstan-tankonyvcsalad-altalanos-iskola/hittan-3/tanari-segedlet-3-evfolyam/</w:t>
        </w:r>
      </w:hyperlink>
      <w:r w:rsidRPr="003C5877">
        <w:rPr>
          <w:rFonts w:ascii="Times New Roman" w:hAnsi="Times New Roman"/>
        </w:rPr>
        <w:t xml:space="preserve"> </w:t>
      </w:r>
      <w:r w:rsidR="00BE21CE" w:rsidRPr="003C5877">
        <w:rPr>
          <w:rFonts w:ascii="Times New Roman" w:hAnsi="Times New Roman"/>
          <w:b/>
          <w:sz w:val="24"/>
          <w:szCs w:val="24"/>
        </w:rPr>
        <w:t xml:space="preserve"> </w:t>
      </w:r>
    </w:p>
    <w:p w14:paraId="5BD3EB30" w14:textId="77777777" w:rsidR="00BD2CEE" w:rsidRPr="003C5877" w:rsidRDefault="00BE21CE" w:rsidP="00BE21C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C5877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33055BB7" w14:textId="2AA6FD02" w:rsidR="00CA4CE1" w:rsidRPr="003C5877" w:rsidRDefault="001F1515" w:rsidP="00BE21CE">
      <w:pPr>
        <w:pStyle w:val="Nincstrkz"/>
        <w:jc w:val="center"/>
        <w:rPr>
          <w:rFonts w:ascii="Times New Roman" w:hAnsi="Times New Roman"/>
        </w:rPr>
      </w:pPr>
      <w:hyperlink r:id="rId8" w:history="1">
        <w:r w:rsidR="00CB6157" w:rsidRPr="003C5877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https://refpedi.esolr.me/katechetikai-szolgaltatasok/hit-es-erkolcstan-tankonyvcsalad-altalanos-iskola/hittan-3/digitalis-segedanyag-3-evfolyam/</w:t>
        </w:r>
      </w:hyperlink>
      <w:r w:rsidR="00CB6157" w:rsidRPr="003C5877">
        <w:rPr>
          <w:rFonts w:ascii="Times New Roman" w:hAnsi="Times New Roman"/>
        </w:rPr>
        <w:t xml:space="preserve"> </w:t>
      </w:r>
      <w:r w:rsidR="00BE21CE" w:rsidRPr="003C5877">
        <w:rPr>
          <w:rFonts w:ascii="Times New Roman" w:hAnsi="Times New Roman"/>
          <w:b/>
          <w:sz w:val="24"/>
          <w:szCs w:val="24"/>
        </w:rPr>
        <w:t xml:space="preserve"> </w:t>
      </w:r>
    </w:p>
    <w:p w14:paraId="6F9C3F37" w14:textId="77777777" w:rsidR="00BE21CE" w:rsidRPr="003C5877" w:rsidRDefault="00BE21CE" w:rsidP="00BE21CE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0F1D2C4" w14:textId="77777777" w:rsidR="00D40BF1" w:rsidRDefault="00D40BF1" w:rsidP="005550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682F7FE5" w14:textId="77777777" w:rsidR="00D40BF1" w:rsidRDefault="00D40BF1" w:rsidP="0055504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014A541B" w14:textId="77777777" w:rsidR="00D40BF1" w:rsidRPr="005579CF" w:rsidRDefault="00D40BF1" w:rsidP="00D40BF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 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15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94"/>
        <w:gridCol w:w="2268"/>
        <w:gridCol w:w="6804"/>
        <w:gridCol w:w="3402"/>
        <w:gridCol w:w="3969"/>
      </w:tblGrid>
      <w:tr w:rsidR="00CB6157" w:rsidRPr="004E5196" w14:paraId="30461FA1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3AC09E8" w14:textId="77777777" w:rsidR="00CB6157" w:rsidRPr="00DA4442" w:rsidRDefault="00CB6157" w:rsidP="00CB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Iskolai hét</w:t>
            </w:r>
          </w:p>
          <w:p w14:paraId="4B7A6CF3" w14:textId="0A04ECCA" w:rsidR="00CB6157" w:rsidRPr="00DA4442" w:rsidRDefault="00CB6157" w:rsidP="00CB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(dátumra cserélhető)</w:t>
            </w:r>
          </w:p>
        </w:tc>
        <w:tc>
          <w:tcPr>
            <w:tcW w:w="2694" w:type="dxa"/>
          </w:tcPr>
          <w:p w14:paraId="64F060B8" w14:textId="7C1CDA72" w:rsidR="00CB6157" w:rsidRPr="00DA4442" w:rsidRDefault="00CB6157" w:rsidP="00CB615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74BB670E" w14:textId="77777777" w:rsidR="00CB6157" w:rsidRPr="00DA4442" w:rsidRDefault="00CB6157" w:rsidP="00CB615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268" w:type="dxa"/>
          </w:tcPr>
          <w:p w14:paraId="546D79B9" w14:textId="77777777" w:rsidR="00CB6157" w:rsidRPr="004B707B" w:rsidRDefault="00CB6157" w:rsidP="00CB615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804" w:type="dxa"/>
          </w:tcPr>
          <w:p w14:paraId="06E38EF1" w14:textId="77777777" w:rsidR="00CB6157" w:rsidRPr="004B707B" w:rsidRDefault="00CB6157" w:rsidP="00CB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62EF7A22" w14:textId="77777777" w:rsidR="00CB6157" w:rsidRPr="004B707B" w:rsidRDefault="00CB6157" w:rsidP="00CB615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D483D" w14:textId="77777777" w:rsidR="00CB6157" w:rsidRPr="004B707B" w:rsidRDefault="00CB6157" w:rsidP="00CB6157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39167E" w14:textId="4FAE1966" w:rsidR="00CB6157" w:rsidRPr="004B707B" w:rsidRDefault="00CB6157" w:rsidP="00CB615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969" w:type="dxa"/>
          </w:tcPr>
          <w:p w14:paraId="55209A71" w14:textId="68E6FB96" w:rsidR="00CB6157" w:rsidRPr="004B707B" w:rsidRDefault="004B707B" w:rsidP="00CB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CB6157" w:rsidRPr="004B7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EGYÉB ÖTLETEK</w:t>
            </w:r>
          </w:p>
          <w:p w14:paraId="5ED1C381" w14:textId="77777777" w:rsidR="00CB6157" w:rsidRPr="004B707B" w:rsidRDefault="00CB6157" w:rsidP="00CB615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D40BF1" w:rsidRPr="004E5196" w14:paraId="64805A0E" w14:textId="77777777" w:rsidTr="00295AB2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D42" w14:textId="77777777" w:rsidR="00D40BF1" w:rsidRPr="007A5988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5988">
              <w:rPr>
                <w:rFonts w:ascii="Times New Roman" w:hAnsi="Times New Roman" w:cs="Times New Roman"/>
                <w:caps/>
                <w:sz w:val="24"/>
                <w:szCs w:val="24"/>
              </w:rPr>
              <w:t>zeptember</w:t>
            </w:r>
          </w:p>
          <w:p w14:paraId="451337C1" w14:textId="77777777" w:rsidR="00D40BF1" w:rsidRPr="007A5988" w:rsidRDefault="00D40BF1" w:rsidP="00D40BF1">
            <w:pPr>
              <w:spacing w:line="240" w:lineRule="auto"/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1. tanítási nap:</w:t>
            </w:r>
          </w:p>
          <w:p w14:paraId="0D4ECB98" w14:textId="77777777" w:rsidR="00D40BF1" w:rsidRPr="007A5988" w:rsidRDefault="00D40BF1" w:rsidP="00D4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szept. 1. péntek</w:t>
            </w:r>
          </w:p>
          <w:p w14:paraId="22E54FF3" w14:textId="77777777" w:rsidR="00D40BF1" w:rsidRPr="007A5988" w:rsidRDefault="00D40BF1" w:rsidP="00D4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0. hét </w:t>
            </w:r>
          </w:p>
          <w:p w14:paraId="5238ECED" w14:textId="77777777" w:rsidR="00D40BF1" w:rsidRPr="007A5988" w:rsidRDefault="00D40BF1" w:rsidP="00D40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1</w:t>
            </w:r>
          </w:p>
          <w:p w14:paraId="51CEB7C7" w14:textId="6CE61D28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19137" w:type="dxa"/>
            <w:gridSpan w:val="5"/>
          </w:tcPr>
          <w:p w14:paraId="3B678D28" w14:textId="77777777" w:rsidR="00D40BF1" w:rsidRPr="00DA4442" w:rsidRDefault="00D40BF1" w:rsidP="00CB6157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496D7D6C" w14:textId="77777777" w:rsidR="00D40BF1" w:rsidRDefault="00D40BF1" w:rsidP="00CB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D0AE" w14:textId="08717C31" w:rsidR="00D40BF1" w:rsidRPr="00DA4442" w:rsidRDefault="00D40BF1" w:rsidP="00CB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mivel az első tanítása nap péntekre esik, ezért ezt a hetet és órát nullás sorszámmal láttuk el.</w:t>
            </w:r>
          </w:p>
        </w:tc>
      </w:tr>
      <w:tr w:rsidR="00D40BF1" w:rsidRPr="004E5196" w14:paraId="3E89D87C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ABE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33B6BE47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14:paraId="7A9D9E3D" w14:textId="04AE6690" w:rsidR="00D40BF1" w:rsidRPr="00DA4442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694" w:type="dxa"/>
          </w:tcPr>
          <w:p w14:paraId="2841C011" w14:textId="0CC9CC96" w:rsidR="00D40BF1" w:rsidRPr="00DA4442" w:rsidRDefault="00D40BF1" w:rsidP="00D40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1. REFORMÁTUS HITTANOS VAGYOK</w:t>
            </w:r>
          </w:p>
          <w:p w14:paraId="7D721899" w14:textId="77777777" w:rsidR="00D40BF1" w:rsidRPr="00DA4442" w:rsidRDefault="00D40BF1" w:rsidP="00D40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26B047" w14:textId="77777777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Azonosulás segítése a ’református hittanos vagyok’ identitással.</w:t>
            </w:r>
          </w:p>
        </w:tc>
        <w:tc>
          <w:tcPr>
            <w:tcW w:w="6804" w:type="dxa"/>
          </w:tcPr>
          <w:p w14:paraId="70454FA8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 reformátussággal kapcsolatos ismeretek felelevenítése és a tanév közös megalapozása.</w:t>
            </w:r>
          </w:p>
          <w:p w14:paraId="2E0DE541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Azonosulás erősítése a ’református hittanos vagyok’ identitással.</w:t>
            </w:r>
          </w:p>
          <w:p w14:paraId="6620C6F4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református hittanos identitás megfogalmazása, kifejezése.</w:t>
            </w:r>
          </w:p>
        </w:tc>
        <w:tc>
          <w:tcPr>
            <w:tcW w:w="3402" w:type="dxa"/>
          </w:tcPr>
          <w:p w14:paraId="127D5E67" w14:textId="27305561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 Isten szívén (TK)</w:t>
            </w:r>
          </w:p>
          <w:p w14:paraId="6E9B4E23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1181CF" w14:textId="77777777" w:rsidR="00D40BF1" w:rsidRPr="00DA4442" w:rsidRDefault="00D40BF1" w:rsidP="00D40BF1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>„Ki mit csinált nyáron?” Miért adjunk hálát? - kezdőkőr</w:t>
            </w:r>
          </w:p>
          <w:p w14:paraId="55ADCE05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Feldolgozás: TK 1. lecke, MFGY 1. lecke</w:t>
            </w:r>
          </w:p>
          <w:p w14:paraId="07C57E45" w14:textId="77777777" w:rsidR="00D40BF1" w:rsidRPr="00DA4442" w:rsidRDefault="00D40BF1" w:rsidP="00D40BF1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 xml:space="preserve">További ötletek: Tabló készítés az előző év élményeiről; Nyári élménymegosztás </w:t>
            </w:r>
            <w:proofErr w:type="spellStart"/>
            <w:r w:rsidRPr="00DA4442">
              <w:rPr>
                <w:rFonts w:cs="Times New Roman"/>
                <w:b w:val="0"/>
              </w:rPr>
              <w:t>szociometrikus</w:t>
            </w:r>
            <w:proofErr w:type="spellEnd"/>
            <w:r w:rsidRPr="00DA4442">
              <w:rPr>
                <w:rFonts w:cs="Times New Roman"/>
                <w:b w:val="0"/>
              </w:rPr>
              <w:t xml:space="preserve"> játékkal.</w:t>
            </w:r>
          </w:p>
        </w:tc>
      </w:tr>
      <w:tr w:rsidR="00D40BF1" w:rsidRPr="004E5196" w14:paraId="0643BCBD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37F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5B48CF17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17EBAC61" w14:textId="133D88CA" w:rsidR="00D40BF1" w:rsidRPr="00DA4442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694" w:type="dxa"/>
          </w:tcPr>
          <w:p w14:paraId="3F38AA4B" w14:textId="69AEC106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sz w:val="24"/>
                <w:szCs w:val="24"/>
              </w:rPr>
              <w:t>2. ISTENT A BIBLIÁBÓL ISMERHETJÜK MEG</w:t>
            </w:r>
          </w:p>
        </w:tc>
        <w:tc>
          <w:tcPr>
            <w:tcW w:w="2268" w:type="dxa"/>
          </w:tcPr>
          <w:p w14:paraId="7BE9CDD8" w14:textId="6025E481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Istent a Bibliából ismerhetjük meg.</w:t>
            </w:r>
          </w:p>
        </w:tc>
        <w:tc>
          <w:tcPr>
            <w:tcW w:w="6804" w:type="dxa"/>
          </w:tcPr>
          <w:p w14:paraId="538AC610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Isten legfontosabb neveinek és tulajdonságainak a megismerése. Annak a megalapozása, hogy Isten szabadító Úr.</w:t>
            </w:r>
          </w:p>
          <w:p w14:paraId="0DDD318D" w14:textId="77777777" w:rsidR="00D40BF1" w:rsidRPr="00DA4442" w:rsidRDefault="00D40BF1" w:rsidP="00D40B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gyermek érdeklődésének felébresztése Isten mélyebb megismerésére. </w:t>
            </w:r>
          </w:p>
          <w:p w14:paraId="79C2AA9D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korábbi tapasztalatok és ismeretek alapján egy személyes istenkép megfogalmazása.  </w:t>
            </w:r>
          </w:p>
        </w:tc>
        <w:tc>
          <w:tcPr>
            <w:tcW w:w="3402" w:type="dxa"/>
          </w:tcPr>
          <w:p w14:paraId="3C18324F" w14:textId="77777777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>Ének: Az Úr van itt</w:t>
            </w:r>
          </w:p>
          <w:p w14:paraId="074EE27C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536418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Nyomozz a hangok alapján!</w:t>
            </w:r>
          </w:p>
          <w:p w14:paraId="3233DDA3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2. lecke </w:t>
            </w:r>
          </w:p>
          <w:p w14:paraId="0ACA85DE" w14:textId="77777777" w:rsidR="00D40BF1" w:rsidRPr="00DA4442" w:rsidRDefault="00D40BF1" w:rsidP="00D40BF1">
            <w:pPr>
              <w:pStyle w:val="KapcsMunkFel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 xml:space="preserve">MFGY 2. lecke </w:t>
            </w:r>
          </w:p>
          <w:p w14:paraId="167E4C59" w14:textId="77777777" w:rsidR="00D40BF1" w:rsidRPr="00DA4442" w:rsidRDefault="00D40BF1" w:rsidP="00D40BF1">
            <w:pPr>
              <w:pStyle w:val="KapcsMunkFel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>További ötletek: Honnan ismered föl?; Mi jellemző rád?; Biblia – hangolódás</w:t>
            </w:r>
          </w:p>
        </w:tc>
      </w:tr>
      <w:tr w:rsidR="00D40BF1" w:rsidRPr="004E5196" w14:paraId="08C5DB9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723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161DE189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6F81AD37" w14:textId="1361F3C1" w:rsidR="00D40BF1" w:rsidRPr="00DA4442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694" w:type="dxa"/>
          </w:tcPr>
          <w:p w14:paraId="79CB6900" w14:textId="7869CD09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sz w:val="24"/>
                <w:szCs w:val="24"/>
              </w:rPr>
              <w:t>3. SZABADSÁG</w:t>
            </w:r>
          </w:p>
          <w:p w14:paraId="0B881219" w14:textId="77777777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sz w:val="24"/>
                <w:szCs w:val="24"/>
              </w:rPr>
              <w:t>SZABADÍTÁS</w:t>
            </w:r>
          </w:p>
        </w:tc>
        <w:tc>
          <w:tcPr>
            <w:tcW w:w="2268" w:type="dxa"/>
          </w:tcPr>
          <w:p w14:paraId="7E2B0E89" w14:textId="05810B16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Szabadítás, szabadság fogalom.</w:t>
            </w:r>
          </w:p>
        </w:tc>
        <w:tc>
          <w:tcPr>
            <w:tcW w:w="6804" w:type="dxa"/>
          </w:tcPr>
          <w:p w14:paraId="54D9AC95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 szabadítás fogalmának megalapozása.</w:t>
            </w:r>
          </w:p>
          <w:p w14:paraId="3DBEB210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szabadság megéléséhez kapcsolódó differenciált érzelmek feltárása.  </w:t>
            </w:r>
          </w:p>
          <w:p w14:paraId="57C1D2CC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Játékos gyakorlatokon keresztül a korlátok közötti szabadság és a szabadítás élményének megtapasztaltatása.</w:t>
            </w:r>
          </w:p>
        </w:tc>
        <w:tc>
          <w:tcPr>
            <w:tcW w:w="3402" w:type="dxa"/>
          </w:tcPr>
          <w:p w14:paraId="41C0C4C9" w14:textId="77777777" w:rsidR="00D40BF1" w:rsidRPr="00DA4442" w:rsidRDefault="00D40BF1" w:rsidP="00D40BF1">
            <w:pPr>
              <w:pStyle w:val="TSFeladatlers"/>
              <w:rPr>
                <w:rFonts w:cs="Times New Roman"/>
                <w:noProof/>
                <w:lang w:val="hu-HU" w:eastAsia="hu-HU"/>
              </w:rPr>
            </w:pPr>
            <w:r w:rsidRPr="00DA4442">
              <w:rPr>
                <w:rFonts w:cs="Times New Roman"/>
              </w:rPr>
              <w:t xml:space="preserve">Ének: </w:t>
            </w:r>
            <w:r w:rsidRPr="00DA4442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1B4A2358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DA444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„De akik az Úrban bíznak, erejük megújul, szárnyra kelnek, mint a sasok.”</w:t>
            </w:r>
            <w:r w:rsidRPr="00DA444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</w:p>
          <w:p w14:paraId="063AB606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(Ézs 40,31a)</w:t>
            </w:r>
          </w:p>
        </w:tc>
        <w:tc>
          <w:tcPr>
            <w:tcW w:w="3969" w:type="dxa"/>
          </w:tcPr>
          <w:p w14:paraId="1565A97F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Mennyire más! – Mozdulatok.</w:t>
            </w:r>
          </w:p>
          <w:p w14:paraId="78243224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DA444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TK 3. lecke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3. lecke </w:t>
            </w:r>
          </w:p>
          <w:p w14:paraId="1FA49A72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Csomózzuk ki </w:t>
            </w:r>
            <w:proofErr w:type="gramStart"/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>magunkat!;</w:t>
            </w:r>
            <w:proofErr w:type="gram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Ördöglakat; Csúcsforgalomban – logikai játék; </w:t>
            </w:r>
            <w:r w:rsidRPr="00DA444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Törpe, varázsló, óriás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– 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>feszültségoldó játék.</w:t>
            </w:r>
          </w:p>
        </w:tc>
      </w:tr>
      <w:tr w:rsidR="00D40BF1" w:rsidRPr="004E5196" w14:paraId="754D3B4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7E5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0B1280AB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14:paraId="468042BD" w14:textId="5FDED8FD" w:rsidR="00D40BF1" w:rsidRPr="00DA4442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óra</w:t>
            </w:r>
          </w:p>
        </w:tc>
        <w:tc>
          <w:tcPr>
            <w:tcW w:w="2694" w:type="dxa"/>
          </w:tcPr>
          <w:p w14:paraId="50626BB8" w14:textId="29EDC99A" w:rsidR="00D40BF1" w:rsidRPr="00DA4442" w:rsidRDefault="00D40BF1" w:rsidP="00D40BF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  <w:lang w:val="hu-HU"/>
              </w:rPr>
              <w:lastRenderedPageBreak/>
              <w:t xml:space="preserve">4. </w:t>
            </w:r>
            <w:r w:rsidRPr="00DA4442">
              <w:rPr>
                <w:sz w:val="24"/>
                <w:szCs w:val="24"/>
              </w:rPr>
              <w:t>MÓZES SZÜLETÉSE</w:t>
            </w:r>
          </w:p>
          <w:p w14:paraId="6ACB5D4A" w14:textId="77777777" w:rsidR="00D40BF1" w:rsidRPr="00DA4442" w:rsidRDefault="00D40BF1" w:rsidP="00D40BF1">
            <w:pPr>
              <w:pStyle w:val="TSigehely"/>
              <w:rPr>
                <w:rFonts w:cs="Times New Roman"/>
              </w:rPr>
            </w:pPr>
            <w:r w:rsidRPr="00DA4442">
              <w:rPr>
                <w:rFonts w:cs="Times New Roman"/>
              </w:rPr>
              <w:lastRenderedPageBreak/>
              <w:t>(1Móz 47,1–12; 2Móz 1,1–2,10)</w:t>
            </w:r>
          </w:p>
          <w:p w14:paraId="16C6CBDB" w14:textId="77777777" w:rsidR="00D40BF1" w:rsidRPr="00DA4442" w:rsidRDefault="00D40BF1" w:rsidP="00D40BF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8760A8" w14:textId="138B4013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szabadító terve, Mózes életében.</w:t>
            </w:r>
          </w:p>
        </w:tc>
        <w:tc>
          <w:tcPr>
            <w:tcW w:w="6804" w:type="dxa"/>
          </w:tcPr>
          <w:p w14:paraId="5B93ED8A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Mózes történetén keresztül rámutatni arra, hogy a szabadító Isten hogyan cselekszik. </w:t>
            </w:r>
          </w:p>
          <w:p w14:paraId="550C9F2C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Affektív cél: A kiszolgáltatottság, tehetetlenség érzés, a szabadulás utáni vágy és a gondviselés tapasztalatainak érzelmi háttere. </w:t>
            </w:r>
          </w:p>
          <w:p w14:paraId="6043453B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Lehetőséget adni a gyermeknek, hogy átélhesse és gyakorolja a szabadítás és a gondviselés lépéseiben való részvételt. </w:t>
            </w:r>
          </w:p>
        </w:tc>
        <w:tc>
          <w:tcPr>
            <w:tcW w:w="3402" w:type="dxa"/>
          </w:tcPr>
          <w:p w14:paraId="0FC3D801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Kosár a folyóban (TK 71. o.)</w:t>
            </w:r>
          </w:p>
          <w:p w14:paraId="67426398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Kezedet rajtam tartod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.” (Zsolt 139,5b)</w:t>
            </w:r>
          </w:p>
          <w:p w14:paraId="78F3B820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EB91C5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Hogyan került Isten népe Egyiptomba?</w:t>
            </w:r>
          </w:p>
          <w:p w14:paraId="40440D01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4. lecke </w:t>
            </w:r>
          </w:p>
          <w:p w14:paraId="0DB3C26C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MFGY 4. lecke </w:t>
            </w:r>
          </w:p>
          <w:p w14:paraId="443661A8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Bábozás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; Mikádó; Történetmesélés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Mirjám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babával; Készítsünk kuckót; Kosárfonás; A hat kalap módszer; Hol a csónak?</w:t>
            </w:r>
          </w:p>
        </w:tc>
      </w:tr>
      <w:tr w:rsidR="00D40BF1" w:rsidRPr="004E5196" w14:paraId="3673B7E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D75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OKTÓBER</w:t>
            </w:r>
          </w:p>
          <w:p w14:paraId="551B99D6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1EE99C28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3187636" w14:textId="77777777" w:rsidR="00D40BF1" w:rsidRPr="007A5988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2912EA4F" w14:textId="77777777" w:rsidR="00D40BF1" w:rsidRPr="00DA4442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3A3268" w14:textId="3CCB7733" w:rsidR="00D40BF1" w:rsidRPr="00DA4442" w:rsidRDefault="00D40BF1" w:rsidP="00D40BF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  <w:lang w:val="hu-HU"/>
              </w:rPr>
              <w:t xml:space="preserve">5. </w:t>
            </w:r>
            <w:r w:rsidRPr="00DA4442">
              <w:rPr>
                <w:sz w:val="24"/>
                <w:szCs w:val="24"/>
              </w:rPr>
              <w:t xml:space="preserve">MÓZES VÉTKE ÉS MENEKÜLÉSE </w:t>
            </w:r>
          </w:p>
          <w:p w14:paraId="0EACC4EF" w14:textId="77777777" w:rsidR="00D40BF1" w:rsidRPr="00DA4442" w:rsidRDefault="00D40BF1" w:rsidP="00D40BF1">
            <w:pPr>
              <w:pStyle w:val="TSigehely"/>
              <w:rPr>
                <w:rFonts w:cs="Times New Roman"/>
              </w:rPr>
            </w:pPr>
            <w:r w:rsidRPr="00DA4442">
              <w:rPr>
                <w:rFonts w:cs="Times New Roman"/>
              </w:rPr>
              <w:t>(2Móz 2,11–25)</w:t>
            </w:r>
          </w:p>
          <w:p w14:paraId="150BAFC3" w14:textId="77777777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28262" w14:textId="28BC0D45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Mózes vétke és következménye.</w:t>
            </w:r>
          </w:p>
        </w:tc>
        <w:tc>
          <w:tcPr>
            <w:tcW w:w="6804" w:type="dxa"/>
          </w:tcPr>
          <w:p w14:paraId="6A30F2CB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Ismerjék fel a gyermekek, hogy a vétségnek mindig van negatív következménye.</w:t>
            </w:r>
          </w:p>
          <w:p w14:paraId="72DF4610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vétségben önmagunknak és másoknak okozott fájdalom és rossz érzelmek hátterének feltárása. </w:t>
            </w:r>
          </w:p>
          <w:p w14:paraId="7A8FB85D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Saját és bibliai példák gyűjtése a tettek és következményeinek összefüggéseire.</w:t>
            </w:r>
          </w:p>
          <w:p w14:paraId="76A0BEFE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CC162E" w14:textId="7CFB80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2–3. verse</w:t>
            </w:r>
            <w:r w:rsidR="003C5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Az Úr Istent magasztalom (TK 66. o.)</w:t>
            </w:r>
          </w:p>
          <w:p w14:paraId="237B9896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Eléd adtam az életet és a jót, de a halált és a rosszat is. Válaszd hát az életet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</w:p>
          <w:p w14:paraId="57997CF8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(5Móz 30, 15;19)</w:t>
            </w:r>
            <w:r w:rsidRPr="00DA444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969" w:type="dxa"/>
          </w:tcPr>
          <w:p w14:paraId="365C2510" w14:textId="77777777" w:rsidR="00D40BF1" w:rsidRPr="00DA4442" w:rsidRDefault="00D40BF1" w:rsidP="00D40BF1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>Mire jó? Hogyan jó? – szemléltetés.</w:t>
            </w:r>
          </w:p>
          <w:p w14:paraId="0806B108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5. lecke </w:t>
            </w:r>
          </w:p>
          <w:p w14:paraId="03C227B2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5. lecke </w:t>
            </w:r>
          </w:p>
          <w:p w14:paraId="4A799C73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Mózes menekülése – térkép; Menedékfogó; Ház, Fa, Kutya.</w:t>
            </w:r>
          </w:p>
        </w:tc>
      </w:tr>
      <w:tr w:rsidR="00D40BF1" w:rsidRPr="004E5196" w14:paraId="3C65736C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AA0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11B37122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2C07EA23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185C76DD" w14:textId="77777777" w:rsidR="00D40BF1" w:rsidRPr="00DA4442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E94B9" w14:textId="385D7700" w:rsidR="00D40BF1" w:rsidRPr="00DA4442" w:rsidRDefault="00D40BF1" w:rsidP="00D40BF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6. TETTEK ÉS KÖVETKEZ</w:t>
            </w:r>
            <w:r w:rsidRPr="00DA4442">
              <w:rPr>
                <w:sz w:val="24"/>
                <w:szCs w:val="24"/>
                <w:lang w:val="hu-HU"/>
              </w:rPr>
              <w:t>-</w:t>
            </w:r>
            <w:r w:rsidRPr="00DA4442">
              <w:rPr>
                <w:sz w:val="24"/>
                <w:szCs w:val="24"/>
              </w:rPr>
              <w:t>MÉNYEK</w:t>
            </w:r>
          </w:p>
          <w:p w14:paraId="3C2C4271" w14:textId="77777777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DBC99" w14:textId="5155D2D4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Jót tenni jó.</w:t>
            </w:r>
          </w:p>
        </w:tc>
        <w:tc>
          <w:tcPr>
            <w:tcW w:w="6804" w:type="dxa"/>
          </w:tcPr>
          <w:p w14:paraId="0939015E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a jó tetteknek jó következménye van.</w:t>
            </w:r>
          </w:p>
          <w:p w14:paraId="6AF62712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Affektív: Jótettek cselekvésének és következményeinek érzelmi hátterének feltérképezése.</w:t>
            </w:r>
          </w:p>
          <w:p w14:paraId="0045D906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Pragmatikus: Jótettek és következmények gyűjtése saját és bibliai példák által.</w:t>
            </w:r>
          </w:p>
        </w:tc>
        <w:tc>
          <w:tcPr>
            <w:tcW w:w="3402" w:type="dxa"/>
          </w:tcPr>
          <w:p w14:paraId="12A37BD9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Tégy Uram engem áldássá…</w:t>
            </w:r>
          </w:p>
          <w:p w14:paraId="24D2DDF2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„Amit tehát szeretnétek, hogy az emberek veletek cselekedjenek, ti is ugyanazt cselekedjétek velük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.” (Mt 7,12)</w:t>
            </w:r>
          </w:p>
        </w:tc>
        <w:tc>
          <w:tcPr>
            <w:tcW w:w="3969" w:type="dxa"/>
          </w:tcPr>
          <w:p w14:paraId="489951E7" w14:textId="77777777" w:rsidR="00D40BF1" w:rsidRPr="00DA4442" w:rsidRDefault="00D40BF1" w:rsidP="00D40BF1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>Mire való? – gyorsasági, műveltségi és asszociációs játék.</w:t>
            </w:r>
          </w:p>
          <w:p w14:paraId="3CE7F7CA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6. lecke, MFGY 6. lecke </w:t>
            </w:r>
          </w:p>
          <w:p w14:paraId="2A19D74D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Következménypiramis; Ennek sírás lesz a vége.</w:t>
            </w:r>
          </w:p>
        </w:tc>
      </w:tr>
      <w:tr w:rsidR="00D40BF1" w:rsidRPr="004E5196" w14:paraId="05B80D5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C13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74527694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1E823725" w14:textId="1A9BF604" w:rsidR="00D40BF1" w:rsidRPr="00DA4442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694" w:type="dxa"/>
          </w:tcPr>
          <w:p w14:paraId="17B6A66D" w14:textId="632E638F" w:rsidR="00D40BF1" w:rsidRPr="00DA4442" w:rsidRDefault="00D40BF1" w:rsidP="00D40BF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7. ISTEN BEMUTATKOZIK MÓZESNEK</w:t>
            </w:r>
          </w:p>
          <w:p w14:paraId="551B61CA" w14:textId="77777777" w:rsidR="00D40BF1" w:rsidRPr="00DA4442" w:rsidRDefault="00D40BF1" w:rsidP="00D40BF1">
            <w:pPr>
              <w:pStyle w:val="TSigehely"/>
              <w:rPr>
                <w:rFonts w:cs="Times New Roman"/>
              </w:rPr>
            </w:pPr>
            <w:r w:rsidRPr="00DA4442">
              <w:rPr>
                <w:rFonts w:cs="Times New Roman"/>
              </w:rPr>
              <w:t>(2Móz 3,1–15)</w:t>
            </w:r>
          </w:p>
          <w:p w14:paraId="16835315" w14:textId="77777777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71828" w14:textId="77777777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bemutatkozik Mózesnek és bevonja őt a tervébe.</w:t>
            </w:r>
          </w:p>
        </w:tc>
        <w:tc>
          <w:tcPr>
            <w:tcW w:w="6804" w:type="dxa"/>
          </w:tcPr>
          <w:p w14:paraId="5C0693F7" w14:textId="77777777" w:rsidR="00D40BF1" w:rsidRPr="00DA4442" w:rsidRDefault="00D40BF1" w:rsidP="00D40BF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</w:t>
            </w:r>
            <w:r w:rsidRPr="00DA4442">
              <w:rPr>
                <w:rStyle w:val="TSFeladatlersChar"/>
                <w:rFonts w:cs="Times New Roman"/>
              </w:rPr>
              <w:t>Ismeretátadás az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égő csipkebokor történetén keresztül: Isten bemutatkozik Mózesnek és bevonja terveibe.</w:t>
            </w:r>
          </w:p>
          <w:p w14:paraId="036757FB" w14:textId="77777777" w:rsidR="00D40BF1" w:rsidRPr="00DA4442" w:rsidRDefault="00D40BF1" w:rsidP="00D40BF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Az Isten iránti megismerés érzelmi hátterének feltárása.</w:t>
            </w:r>
          </w:p>
          <w:p w14:paraId="2EA6E538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tanuló bátorítása arra, hogy fejezze ki, mi az, amit ő Istenről tudni szeretne.</w:t>
            </w:r>
          </w:p>
          <w:p w14:paraId="53B44F30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4EC6F8" w14:textId="00C18B9C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1–4. verse Az Úr Istent magasztalom (TK 66. o.)</w:t>
            </w:r>
          </w:p>
          <w:p w14:paraId="470358F0" w14:textId="01795906" w:rsidR="00D40BF1" w:rsidRPr="00DA4442" w:rsidRDefault="00D40BF1" w:rsidP="00D40BF1">
            <w:pPr>
              <w:pStyle w:val="TSFelsorols"/>
              <w:numPr>
                <w:ilvl w:val="0"/>
                <w:numId w:val="0"/>
              </w:numPr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 xml:space="preserve">Aranymondás: </w:t>
            </w:r>
            <w:r w:rsidRPr="00DA4442">
              <w:rPr>
                <w:rFonts w:cs="Times New Roman"/>
                <w:i/>
                <w:lang w:val="hu-HU"/>
              </w:rPr>
              <w:t xml:space="preserve">Vagyok, aki vagyok. </w:t>
            </w:r>
            <w:r w:rsidRPr="00DA4442">
              <w:rPr>
                <w:rFonts w:cs="Times New Roman"/>
                <w:lang w:val="hu-HU"/>
              </w:rPr>
              <w:t>(2Móz 3,14)</w:t>
            </w:r>
          </w:p>
        </w:tc>
        <w:tc>
          <w:tcPr>
            <w:tcW w:w="3969" w:type="dxa"/>
          </w:tcPr>
          <w:p w14:paraId="6677C281" w14:textId="77777777" w:rsidR="00D40BF1" w:rsidRPr="00DA4442" w:rsidRDefault="00D40BF1" w:rsidP="00D40BF1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 xml:space="preserve">Bibliából (Amerikából) jöttem, mesterségem címere! </w:t>
            </w:r>
          </w:p>
          <w:p w14:paraId="1B6DCE78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7. lecke </w:t>
            </w:r>
          </w:p>
          <w:p w14:paraId="5E9691E1" w14:textId="77777777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 xml:space="preserve">MFGY 7. lecke </w:t>
            </w:r>
          </w:p>
          <w:p w14:paraId="51675F18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Beszélgetés körjátékban: Mi alapján ismerlek? Mi alapján gondollak „közel állóhoz</w:t>
            </w:r>
            <w:proofErr w:type="gram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”?;</w:t>
            </w:r>
            <w:proofErr w:type="gram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Mímes játék – történetmondáshoz használható; Isten megjelenik. – képzeletjáték; 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Az égő csipkebokor – gyöngyfűzés.</w:t>
            </w:r>
          </w:p>
        </w:tc>
      </w:tr>
      <w:tr w:rsidR="00D40BF1" w:rsidRPr="004E5196" w14:paraId="40F3A1F3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0CE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EA6985E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58303FF7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1EC82020" w14:textId="77777777" w:rsidR="00D40BF1" w:rsidRPr="00DA4442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823274" w14:textId="0B913BB1" w:rsidR="00D40BF1" w:rsidRPr="00DA4442" w:rsidRDefault="00D40BF1" w:rsidP="00D40BF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8. MÓZES KÜLDETÉSE</w:t>
            </w:r>
          </w:p>
          <w:p w14:paraId="3AD675F1" w14:textId="77777777" w:rsidR="00D40BF1" w:rsidRPr="00DA4442" w:rsidRDefault="00D40BF1" w:rsidP="00D40BF1">
            <w:pPr>
              <w:pStyle w:val="TSFeladat"/>
              <w:jc w:val="center"/>
              <w:rPr>
                <w:rFonts w:cs="Times New Roman"/>
              </w:rPr>
            </w:pPr>
            <w:r w:rsidRPr="00DA4442">
              <w:rPr>
                <w:rFonts w:cs="Times New Roman"/>
              </w:rPr>
              <w:t>(2Móz 4–5; 7,1–12,33)</w:t>
            </w:r>
          </w:p>
          <w:p w14:paraId="5077644F" w14:textId="77777777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5008AA" w14:textId="77777777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Ha Isten feladattal bíz meg, erőt ad hozzá.</w:t>
            </w:r>
          </w:p>
          <w:p w14:paraId="0C690CB2" w14:textId="77777777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518BF36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Mózes küldetésének és az Isten által adott segítségnek a bemutatása.</w:t>
            </w:r>
          </w:p>
          <w:p w14:paraId="116C5D73" w14:textId="77777777" w:rsidR="00D40BF1" w:rsidRPr="00DA4442" w:rsidRDefault="00D40BF1" w:rsidP="00D40BF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 feladatvállalás és a feladat felelősségének érzelmi háttere: öröm, izgalom, büszkeség, félelem</w:t>
            </w:r>
          </w:p>
          <w:p w14:paraId="0549CEA9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Pragmatikus: Az Istentől kapott adottságok használatára bátorítás a mindennapokban.</w:t>
            </w:r>
          </w:p>
        </w:tc>
        <w:tc>
          <w:tcPr>
            <w:tcW w:w="3402" w:type="dxa"/>
          </w:tcPr>
          <w:p w14:paraId="7B89E09D" w14:textId="60997E0A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Szentelj meg</w:t>
            </w:r>
            <w:r w:rsidR="00A24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Úr Isten </w:t>
            </w:r>
          </w:p>
          <w:p w14:paraId="737AE237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„Bizony, én veled leszek”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(2Móz 3,12)</w:t>
            </w:r>
          </w:p>
        </w:tc>
        <w:tc>
          <w:tcPr>
            <w:tcW w:w="3969" w:type="dxa"/>
          </w:tcPr>
          <w:p w14:paraId="4C45497F" w14:textId="77777777" w:rsidR="00D40BF1" w:rsidRPr="00DA4442" w:rsidRDefault="00D40BF1" w:rsidP="00D40BF1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>Kit ajánlotok hozzá? Miért? – szavazós játék.</w:t>
            </w:r>
          </w:p>
          <w:p w14:paraId="19216E2C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8. lecke </w:t>
            </w:r>
          </w:p>
          <w:p w14:paraId="328C4A14" w14:textId="77777777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 xml:space="preserve">MFGY 8. lecke </w:t>
            </w:r>
          </w:p>
          <w:p w14:paraId="4B02AEAB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Miben </w:t>
            </w:r>
            <w:proofErr w:type="gram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segít?;</w:t>
            </w:r>
            <w:proofErr w:type="gram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Meseszereplők küldetésben.;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Mózes és a tíz csapás – alkotás;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Aranymondást visz a postás.</w:t>
            </w:r>
          </w:p>
        </w:tc>
      </w:tr>
      <w:tr w:rsidR="00CE07A1" w:rsidRPr="004E5196" w14:paraId="01E01B5D" w14:textId="77777777" w:rsidTr="00CE07A1">
        <w:trPr>
          <w:trHeight w:val="164"/>
        </w:trPr>
        <w:tc>
          <w:tcPr>
            <w:tcW w:w="2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93FA8" w14:textId="77777777" w:rsidR="00D40BF1" w:rsidRPr="007A5988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ŐSZI SZÜNET: OKTÓBER 28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NOVEMBER 5.</w:t>
            </w:r>
          </w:p>
          <w:p w14:paraId="6DCBF449" w14:textId="77777777" w:rsidR="00D40BF1" w:rsidRPr="007A5988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1A1A66A2" w14:textId="446786B6" w:rsidR="00CE07A1" w:rsidRPr="00DA4442" w:rsidRDefault="00D40BF1" w:rsidP="00D40BF1">
            <w:pPr>
              <w:pStyle w:val="TSFeladat"/>
              <w:jc w:val="center"/>
              <w:rPr>
                <w:rFonts w:cs="Times New Roman"/>
              </w:rPr>
            </w:pPr>
            <w:r w:rsidRPr="007A5988">
              <w:rPr>
                <w:rFonts w:cs="Times New Roman"/>
                <w:color w:val="0070C0"/>
              </w:rPr>
              <w:t>ÜNNEP: KITEKINTÉS AZ ÖRÖKKÉVALÓSÁGRA, NOVEMBER 1.</w:t>
            </w:r>
          </w:p>
        </w:tc>
      </w:tr>
      <w:tr w:rsidR="00D40BF1" w:rsidRPr="004E5196" w14:paraId="75C8D8BD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965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658F9D67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51965FF8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3DBB1314" w14:textId="10EC87FC" w:rsidR="00D40BF1" w:rsidRPr="00DA4442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2694" w:type="dxa"/>
          </w:tcPr>
          <w:p w14:paraId="76B1C165" w14:textId="0423DBE1" w:rsidR="00D40BF1" w:rsidRPr="00DA4442" w:rsidRDefault="00D40BF1" w:rsidP="00D40BF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9. ISTEN MEGSZA</w:t>
            </w:r>
            <w:r w:rsidRPr="00DA4442">
              <w:rPr>
                <w:sz w:val="24"/>
                <w:szCs w:val="24"/>
                <w:lang w:val="hu-HU"/>
              </w:rPr>
              <w:t>-</w:t>
            </w:r>
            <w:r w:rsidRPr="00DA4442">
              <w:rPr>
                <w:sz w:val="24"/>
                <w:szCs w:val="24"/>
              </w:rPr>
              <w:t xml:space="preserve">BADÍTJA </w:t>
            </w:r>
            <w:r w:rsidRPr="00DA4442">
              <w:rPr>
                <w:sz w:val="24"/>
                <w:szCs w:val="24"/>
                <w:lang w:val="hu-HU"/>
              </w:rPr>
              <w:t xml:space="preserve">A </w:t>
            </w:r>
            <w:r w:rsidRPr="00DA4442">
              <w:rPr>
                <w:sz w:val="24"/>
                <w:szCs w:val="24"/>
              </w:rPr>
              <w:t>NÉPÉT</w:t>
            </w:r>
          </w:p>
          <w:p w14:paraId="1C5529A4" w14:textId="77777777" w:rsidR="00D40BF1" w:rsidRPr="00DA4442" w:rsidRDefault="00D40BF1" w:rsidP="00D40BF1">
            <w:pPr>
              <w:pStyle w:val="TSraszm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>(2Mózes 5; 7,1–12; 13,17–14,29)</w:t>
            </w:r>
          </w:p>
          <w:p w14:paraId="0A2B4C6D" w14:textId="77777777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1FAEE4" w14:textId="77777777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 szabadító Isten cselekszik.</w:t>
            </w:r>
          </w:p>
          <w:p w14:paraId="6C852AA1" w14:textId="77777777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C15F78" w14:textId="77777777" w:rsidR="00D40BF1" w:rsidRPr="00DA4442" w:rsidRDefault="00D40BF1" w:rsidP="00D4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Isten konkrét tettekben történő szabadításának bemutatása.</w:t>
            </w:r>
          </w:p>
          <w:p w14:paraId="54785788" w14:textId="77777777" w:rsidR="00D40BF1" w:rsidRPr="00DA4442" w:rsidRDefault="00D40BF1" w:rsidP="00D4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Affektív cél: Az Istenben való bizalom érzelmi hátterének feltárása. (Aki előre elkészíti a megoldásokat)</w:t>
            </w:r>
          </w:p>
          <w:p w14:paraId="27C2ED8D" w14:textId="77777777" w:rsidR="00D40BF1" w:rsidRPr="00DA4442" w:rsidRDefault="00D40BF1" w:rsidP="00D4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Pragmatikus cél: A diákok motiválása arra, hogy gyűjtsenek példákat arra a saját életükből, amikor azt érezték, hogy Isten velük van és segít nekik.</w:t>
            </w:r>
          </w:p>
          <w:p w14:paraId="7C1FF856" w14:textId="77777777" w:rsidR="00D40BF1" w:rsidRPr="00DA4442" w:rsidRDefault="00D40BF1" w:rsidP="00D40BF1">
            <w:pPr>
              <w:spacing w:after="0" w:line="240" w:lineRule="auto"/>
              <w:ind w:left="1260" w:hanging="12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02" w:type="dxa"/>
          </w:tcPr>
          <w:p w14:paraId="7186EB55" w14:textId="77777777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>Ének: Szabadításod öröme</w:t>
            </w:r>
          </w:p>
          <w:p w14:paraId="5FFF11E4" w14:textId="77777777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 xml:space="preserve">Aranymondás: </w:t>
            </w:r>
          </w:p>
          <w:p w14:paraId="2E633502" w14:textId="77777777" w:rsidR="00A2434C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i/>
                <w:lang w:val="hu-HU"/>
              </w:rPr>
              <w:t>„Az Úr harcol értetek, ti pedig maradjatok veszteg!”</w:t>
            </w:r>
            <w:r w:rsidRPr="00DA4442">
              <w:rPr>
                <w:rFonts w:cs="Times New Roman"/>
                <w:lang w:val="hu-HU"/>
              </w:rPr>
              <w:t xml:space="preserve"> </w:t>
            </w:r>
          </w:p>
          <w:p w14:paraId="575E34F7" w14:textId="33F08D23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>(2Móz 14,14)</w:t>
            </w:r>
          </w:p>
          <w:p w14:paraId="5422B91A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23FE53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Motiváció: Szabadulástörténetek – rajzos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E094DD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9. lecke </w:t>
            </w:r>
          </w:p>
          <w:p w14:paraId="10BBAC8B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9. lecke </w:t>
            </w:r>
          </w:p>
          <w:p w14:paraId="0AD70433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Átkelés a karok tengerén; Érzelmek a szabadításban – mímes játék; Aranymondás a száraz tenger medrében; Közös mese – a „valahova tartozás” jelentőségének tudatosítása és erősítése; Területfoglalás – együttműködés fejlesztése.</w:t>
            </w:r>
          </w:p>
        </w:tc>
      </w:tr>
      <w:tr w:rsidR="00D40BF1" w:rsidRPr="004E5196" w14:paraId="5CD18B8D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EAF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hét</w:t>
            </w:r>
          </w:p>
          <w:p w14:paraId="1E53BBFF" w14:textId="77777777" w:rsidR="00D40BF1" w:rsidRPr="007A5988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D5FF91C" w14:textId="77777777" w:rsidR="00D40BF1" w:rsidRPr="007A5988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35E467FC" w14:textId="77777777" w:rsidR="00D40BF1" w:rsidRPr="007A5988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8ECC" w14:textId="70DF1A25" w:rsidR="00D40BF1" w:rsidRPr="00DA4442" w:rsidRDefault="00D40BF1" w:rsidP="00D40BF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C6473F" w14:textId="7B67F022" w:rsidR="00D40BF1" w:rsidRPr="00DA4442" w:rsidRDefault="00D40BF1" w:rsidP="00D40BF1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10.</w:t>
            </w:r>
            <w:r w:rsidRPr="00DA4442">
              <w:rPr>
                <w:sz w:val="24"/>
                <w:szCs w:val="24"/>
                <w:lang w:val="hu-HU"/>
              </w:rPr>
              <w:t xml:space="preserve"> IMÁDKOZZUNK!</w:t>
            </w:r>
            <w:r w:rsidRPr="00DA4442">
              <w:rPr>
                <w:sz w:val="24"/>
                <w:szCs w:val="24"/>
              </w:rPr>
              <w:t xml:space="preserve"> HÁLAADÓ IMÁDSÁG</w:t>
            </w:r>
          </w:p>
          <w:p w14:paraId="5BA7FC06" w14:textId="77777777" w:rsidR="00D40BF1" w:rsidRPr="00DA4442" w:rsidRDefault="00D40BF1" w:rsidP="00D40BF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60D69" w14:textId="3BD43054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Hálaadás.</w:t>
            </w:r>
          </w:p>
        </w:tc>
        <w:tc>
          <w:tcPr>
            <w:tcW w:w="6804" w:type="dxa"/>
          </w:tcPr>
          <w:p w14:paraId="267D82B0" w14:textId="77777777" w:rsidR="00D40BF1" w:rsidRPr="00DA4442" w:rsidRDefault="00D40BF1" w:rsidP="00D4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hálaadó imádság fogalmának és gyakorlati lehetőségének megismertetése.</w:t>
            </w:r>
          </w:p>
          <w:p w14:paraId="380B520F" w14:textId="77777777" w:rsidR="00D40BF1" w:rsidRPr="00DA4442" w:rsidRDefault="00D40BF1" w:rsidP="00D4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Affektív cél: A hála érzelmi hátterének feltérképezése és megerősítése.</w:t>
            </w:r>
          </w:p>
          <w:p w14:paraId="2557E52A" w14:textId="77777777" w:rsidR="00D40BF1" w:rsidRPr="00DA4442" w:rsidRDefault="00D40BF1" w:rsidP="00D4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Pragmatikus cél: Egy reggeli és egy esti hálaadó ima megtanítása és gyakorlása. </w:t>
            </w:r>
          </w:p>
        </w:tc>
        <w:tc>
          <w:tcPr>
            <w:tcW w:w="3402" w:type="dxa"/>
          </w:tcPr>
          <w:p w14:paraId="37FF3C53" w14:textId="65DF034C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1–2. verse</w:t>
            </w:r>
            <w:r w:rsidR="00A243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Nagy hálát adjunk</w:t>
            </w:r>
            <w:r w:rsidR="00EC31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5B9FB3E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adjatok hálát Istennek, az Atyának mindenkor mindenért”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5,20)</w:t>
            </w:r>
          </w:p>
        </w:tc>
        <w:tc>
          <w:tcPr>
            <w:tcW w:w="3969" w:type="dxa"/>
          </w:tcPr>
          <w:p w14:paraId="5AE8511D" w14:textId="77777777" w:rsidR="00D40BF1" w:rsidRPr="00DA4442" w:rsidRDefault="00D40BF1" w:rsidP="00D40BF1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proofErr w:type="spellStart"/>
            <w:r w:rsidRPr="00DA4442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DA4442">
              <w:rPr>
                <w:rFonts w:cs="Times New Roman"/>
                <w:b w:val="0"/>
                <w:lang w:val="hu-HU"/>
              </w:rPr>
              <w:t>–</w:t>
            </w:r>
            <w:proofErr w:type="spellStart"/>
            <w:r w:rsidRPr="00DA4442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DA4442">
              <w:rPr>
                <w:rFonts w:cs="Times New Roman"/>
                <w:b w:val="0"/>
                <w:lang w:val="hu-HU"/>
              </w:rPr>
              <w:t xml:space="preserve"> – örvendező ének mozgással. </w:t>
            </w:r>
          </w:p>
          <w:p w14:paraId="1D7CAC57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10. lecke </w:t>
            </w:r>
          </w:p>
          <w:p w14:paraId="52EC412C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MFGY 10. lecke</w:t>
            </w:r>
          </w:p>
          <w:p w14:paraId="4C8D1E55" w14:textId="77777777" w:rsidR="00D40BF1" w:rsidRPr="00DA4442" w:rsidRDefault="00D40BF1" w:rsidP="00D40BF1">
            <w:pPr>
              <w:pStyle w:val="TKMFSzveg"/>
              <w:rPr>
                <w:rFonts w:cs="Times New Roman"/>
                <w:szCs w:val="24"/>
                <w:lang w:val="hu-HU"/>
              </w:rPr>
            </w:pPr>
            <w:r w:rsidRPr="00DA4442">
              <w:rPr>
                <w:rFonts w:cs="Times New Roman"/>
                <w:szCs w:val="24"/>
              </w:rPr>
              <w:t>További ötletek: Imádság gyurmával;</w:t>
            </w:r>
            <w:r w:rsidRPr="00DA4442">
              <w:rPr>
                <w:rFonts w:cs="Times New Roman"/>
                <w:szCs w:val="24"/>
                <w:lang w:val="hu-HU"/>
              </w:rPr>
              <w:t xml:space="preserve"> </w:t>
            </w:r>
            <w:r w:rsidRPr="00DA4442">
              <w:rPr>
                <w:rFonts w:cs="Times New Roman"/>
                <w:szCs w:val="24"/>
              </w:rPr>
              <w:t>Hálamontázs; Hálanapló</w:t>
            </w:r>
            <w:r w:rsidRPr="00DA4442">
              <w:rPr>
                <w:rFonts w:cs="Times New Roman"/>
                <w:szCs w:val="24"/>
                <w:lang w:val="hu-HU"/>
              </w:rPr>
              <w:t xml:space="preserve">; </w:t>
            </w:r>
            <w:r w:rsidRPr="00DA4442">
              <w:rPr>
                <w:rFonts w:cs="Times New Roman"/>
                <w:szCs w:val="24"/>
              </w:rPr>
              <w:t>Hála–szókígyó</w:t>
            </w:r>
            <w:r w:rsidRPr="00DA4442">
              <w:rPr>
                <w:rFonts w:cs="Times New Roman"/>
                <w:szCs w:val="24"/>
                <w:lang w:val="hu-HU"/>
              </w:rPr>
              <w:t xml:space="preserve">; </w:t>
            </w:r>
            <w:r w:rsidRPr="00DA4442">
              <w:rPr>
                <w:rFonts w:cs="Times New Roman"/>
                <w:szCs w:val="24"/>
              </w:rPr>
              <w:t>Alkotás – Imádságdoboz– egyéni munka</w:t>
            </w:r>
            <w:r w:rsidRPr="00DA4442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D40BF1" w:rsidRPr="004E5196" w14:paraId="4AE62467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7BF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145674F0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00D7EB4F" w14:textId="53D0D9E7" w:rsidR="00D40BF1" w:rsidRPr="00DA4442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</w:tc>
        <w:tc>
          <w:tcPr>
            <w:tcW w:w="2694" w:type="dxa"/>
          </w:tcPr>
          <w:p w14:paraId="03F29BDA" w14:textId="5132BFC8" w:rsidR="00D40BF1" w:rsidRPr="00DA4442" w:rsidRDefault="00D40BF1" w:rsidP="00D40BF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0D51B4B8" w14:textId="77777777" w:rsidR="00D40BF1" w:rsidRPr="00DA4442" w:rsidRDefault="00D40BF1" w:rsidP="00D40BF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ISTEN MEGSZABADÍT</w:t>
            </w:r>
          </w:p>
        </w:tc>
        <w:tc>
          <w:tcPr>
            <w:tcW w:w="2268" w:type="dxa"/>
          </w:tcPr>
          <w:p w14:paraId="128EA501" w14:textId="55E05D1A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szabadító tervének megjelenése Mózes életben</w:t>
            </w:r>
          </w:p>
        </w:tc>
        <w:tc>
          <w:tcPr>
            <w:tcW w:w="6804" w:type="dxa"/>
          </w:tcPr>
          <w:p w14:paraId="055CC6A6" w14:textId="77777777" w:rsidR="00D40BF1" w:rsidRPr="00DA4442" w:rsidRDefault="00D40BF1" w:rsidP="00D40BF1">
            <w:pPr>
              <w:pStyle w:val="Default"/>
            </w:pPr>
            <w:r w:rsidRPr="00DA4442">
              <w:t>Kognitív cél: Annak az összegzése, hogy a tematikai egység során mit fedezett fel a diák önmagával és Istennel kapcsolatban.</w:t>
            </w:r>
          </w:p>
          <w:p w14:paraId="533D7305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az Istenben való bizalom érzelmi hátterének feltárása</w:t>
            </w:r>
          </w:p>
          <w:p w14:paraId="777260CD" w14:textId="77777777" w:rsidR="00D40BF1" w:rsidRPr="00DA4442" w:rsidRDefault="00D40BF1" w:rsidP="00D40BF1">
            <w:pPr>
              <w:pStyle w:val="Default"/>
            </w:pPr>
            <w:r w:rsidRPr="00DA4442">
              <w:t>Pragmatikus cél: A tematikai egység során tanultak felidézése és mélyítése a feladatok, beszélgetések során.</w:t>
            </w:r>
          </w:p>
        </w:tc>
        <w:tc>
          <w:tcPr>
            <w:tcW w:w="3402" w:type="dxa"/>
          </w:tcPr>
          <w:p w14:paraId="79F89E71" w14:textId="77777777" w:rsidR="00D40BF1" w:rsidRPr="00DA4442" w:rsidRDefault="00D40BF1" w:rsidP="00D4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51E34C90" w14:textId="77777777" w:rsidR="00D40BF1" w:rsidRPr="00DA4442" w:rsidRDefault="00D40BF1" w:rsidP="00D40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3969" w:type="dxa"/>
          </w:tcPr>
          <w:p w14:paraId="17FCFF5D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Motiváció: Egyiptomból (Amerikából) jöttem mesterségem címere! </w:t>
            </w:r>
          </w:p>
          <w:p w14:paraId="5FDD5E76" w14:textId="77777777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 xml:space="preserve">Feldolgozás: </w:t>
            </w:r>
            <w:r w:rsidRPr="00DA4442">
              <w:rPr>
                <w:rFonts w:cs="Times New Roman"/>
                <w:lang w:val="hu-HU"/>
              </w:rPr>
              <w:t xml:space="preserve">MFGY Összefoglalás I. </w:t>
            </w:r>
          </w:p>
          <w:p w14:paraId="4A7DC03D" w14:textId="77777777" w:rsidR="00D40BF1" w:rsidRPr="00DA4442" w:rsidRDefault="00D40BF1" w:rsidP="00D40BF1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>További ötletek: Mózes élete képregénylap</w:t>
            </w:r>
            <w:r w:rsidRPr="00DA4442">
              <w:rPr>
                <w:rFonts w:cs="Times New Roman"/>
                <w:lang w:val="hu-HU"/>
              </w:rPr>
              <w:t>;</w:t>
            </w:r>
            <w:r w:rsidRPr="00DA4442">
              <w:rPr>
                <w:rFonts w:cs="Times New Roman"/>
              </w:rPr>
              <w:t xml:space="preserve"> Mózes élete kvartett (</w:t>
            </w:r>
            <w:proofErr w:type="spellStart"/>
            <w:r w:rsidRPr="00DA4442">
              <w:rPr>
                <w:rFonts w:cs="Times New Roman"/>
              </w:rPr>
              <w:t>Paraklétosz</w:t>
            </w:r>
            <w:proofErr w:type="spellEnd"/>
            <w:r w:rsidRPr="00DA4442">
              <w:rPr>
                <w:rFonts w:cs="Times New Roman"/>
              </w:rPr>
              <w:t>)</w:t>
            </w:r>
            <w:r w:rsidRPr="00DA4442">
              <w:rPr>
                <w:rFonts w:cs="Times New Roman"/>
                <w:lang w:val="hu-HU"/>
              </w:rPr>
              <w:t>;</w:t>
            </w:r>
          </w:p>
          <w:p w14:paraId="5544C92A" w14:textId="77777777" w:rsidR="00D40BF1" w:rsidRPr="00DA4442" w:rsidRDefault="00D40BF1" w:rsidP="00D40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Mózes története – csoportmunka.</w:t>
            </w:r>
          </w:p>
        </w:tc>
      </w:tr>
      <w:tr w:rsidR="00D40BF1" w:rsidRPr="004E5196" w14:paraId="453DE2A2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DF3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578B1356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D719EFD" w14:textId="77777777" w:rsidR="00D40BF1" w:rsidRPr="007A5988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1.</w:t>
            </w:r>
          </w:p>
          <w:p w14:paraId="5AED1418" w14:textId="77777777" w:rsidR="00D40BF1" w:rsidRPr="007A5988" w:rsidRDefault="00D40BF1" w:rsidP="00D40BF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5428C1CC" w14:textId="77777777" w:rsidR="00D40BF1" w:rsidRPr="007A5988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ADVENTI</w:t>
            </w:r>
          </w:p>
          <w:p w14:paraId="3A9F8A39" w14:textId="77777777" w:rsidR="00D40BF1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IDŐSZAK </w:t>
            </w:r>
          </w:p>
          <w:p w14:paraId="158681C1" w14:textId="77777777" w:rsidR="00D40BF1" w:rsidRPr="007A5988" w:rsidRDefault="00D40BF1" w:rsidP="00D40BF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KEZDETE:</w:t>
            </w:r>
          </w:p>
          <w:p w14:paraId="33759EE4" w14:textId="642C82CE" w:rsidR="00D40BF1" w:rsidRPr="00DA4442" w:rsidRDefault="00D40BF1" w:rsidP="00D40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EMBER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3.</w:t>
            </w:r>
          </w:p>
        </w:tc>
        <w:tc>
          <w:tcPr>
            <w:tcW w:w="2694" w:type="dxa"/>
          </w:tcPr>
          <w:p w14:paraId="6C2E9CBE" w14:textId="77777777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D6194" w14:textId="77777777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1C4A7" w14:textId="7B4C9AAC" w:rsidR="00D40BF1" w:rsidRPr="00DA4442" w:rsidRDefault="00D40BF1" w:rsidP="00D40BF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SZÁMONK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RÉS</w:t>
            </w:r>
          </w:p>
        </w:tc>
        <w:tc>
          <w:tcPr>
            <w:tcW w:w="16443" w:type="dxa"/>
            <w:gridSpan w:val="4"/>
          </w:tcPr>
          <w:p w14:paraId="530215D1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DEAD" w14:textId="77777777" w:rsidR="00D40BF1" w:rsidRPr="00DA4442" w:rsidRDefault="00D40BF1" w:rsidP="00D4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4DF7" w14:textId="1AA313CC" w:rsidR="00D40BF1" w:rsidRPr="00DA4442" w:rsidRDefault="00D40BF1" w:rsidP="00D40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 számon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kérő órán lehetőség van az értékelésre.</w:t>
            </w:r>
          </w:p>
        </w:tc>
      </w:tr>
      <w:tr w:rsidR="00EF5BD5" w:rsidRPr="004E5196" w14:paraId="75A7E543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7A8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2F69EAF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C5AB3BA" w14:textId="0A327393" w:rsidR="00EF5BD5" w:rsidRPr="00DA4442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</w:tc>
        <w:tc>
          <w:tcPr>
            <w:tcW w:w="2694" w:type="dxa"/>
          </w:tcPr>
          <w:p w14:paraId="46DE2CBC" w14:textId="113B62B7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11. ÚTON AZ ÍGÉRET FÖLDJE FELÉ</w:t>
            </w:r>
          </w:p>
          <w:p w14:paraId="5466F027" w14:textId="44D6C1E7" w:rsidR="00EF5BD5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(2Móz 15,22–27; 16,1–17,7)</w:t>
            </w:r>
          </w:p>
          <w:p w14:paraId="04B37698" w14:textId="77777777" w:rsidR="00EF5BD5" w:rsidRPr="00DA4442" w:rsidRDefault="00EF5BD5" w:rsidP="00EF5BD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5E90B" w14:textId="1B60842A" w:rsidR="00EF5BD5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6804" w:type="dxa"/>
          </w:tcPr>
          <w:p w14:paraId="0C62CB99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pusztai vándorlás történetén keresztül a reális szükségletek, és a zúgolódás és hibáztatás helyett a segítségkérés lehetőségének a felismertetése. </w:t>
            </w:r>
          </w:p>
          <w:p w14:paraId="45296D9F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 segítségkérés és a szükségletek, valamint a panasz, zúgolódás, önsajnálat és hibáztatás érzelmi hátterének feltérképezése.</w:t>
            </w:r>
          </w:p>
          <w:p w14:paraId="5EE9FCE6" w14:textId="615F39B6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DA4442">
              <w:rPr>
                <w:rStyle w:val="TSFeladatlersChar"/>
                <w:rFonts w:cs="Times New Roman"/>
              </w:rPr>
              <w:t>A tanulók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3402" w:type="dxa"/>
          </w:tcPr>
          <w:p w14:paraId="1D35E9DD" w14:textId="77777777" w:rsidR="00EF5BD5" w:rsidRPr="00DA4442" w:rsidRDefault="00EF5BD5" w:rsidP="00EF5BD5">
            <w:pPr>
              <w:pStyle w:val="TSFeladatlers"/>
              <w:rPr>
                <w:rFonts w:cs="Times New Roman"/>
                <w:i/>
              </w:rPr>
            </w:pPr>
            <w:r w:rsidRPr="00DA4442">
              <w:rPr>
                <w:rFonts w:cs="Times New Roman"/>
              </w:rPr>
              <w:t>Ének: Az Úr jósága, hogy még élünk a földön</w:t>
            </w:r>
            <w:r w:rsidRPr="00DA4442">
              <w:rPr>
                <w:rFonts w:cs="Times New Roman"/>
                <w:i/>
              </w:rPr>
              <w:t xml:space="preserve"> </w:t>
            </w:r>
          </w:p>
          <w:p w14:paraId="38598898" w14:textId="77777777" w:rsidR="00EF5BD5" w:rsidRPr="00DA4442" w:rsidRDefault="00EF5BD5" w:rsidP="00EF5BD5">
            <w:pPr>
              <w:pStyle w:val="TSFeladatlers"/>
              <w:rPr>
                <w:rFonts w:cs="Times New Roman"/>
                <w:i/>
                <w:lang w:val="hu-HU"/>
              </w:rPr>
            </w:pPr>
            <w:r w:rsidRPr="00DA4442">
              <w:rPr>
                <w:rFonts w:cs="Times New Roman"/>
              </w:rPr>
              <w:t xml:space="preserve">Aranymondás: </w:t>
            </w:r>
            <w:r w:rsidRPr="00DA4442">
              <w:rPr>
                <w:rFonts w:cs="Times New Roman"/>
                <w:i/>
                <w:lang w:val="hu-HU"/>
              </w:rPr>
              <w:t>„A nyomorúság idején hozzád kiáltok,</w:t>
            </w:r>
          </w:p>
          <w:p w14:paraId="5DDA09BB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mert te meghallgatsz engem.”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(Zsolt 86,7)</w:t>
            </w:r>
          </w:p>
          <w:p w14:paraId="5197DC58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B434F6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Motiváció: Lomtalanítás. Csoportosítsd a tárgyakat a szerint, mennyire nélkülözhetetlenek! </w:t>
            </w:r>
          </w:p>
          <w:p w14:paraId="6C6075AA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11. lecke </w:t>
            </w:r>
          </w:p>
          <w:p w14:paraId="4B8EF2B8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11. lecke </w:t>
            </w:r>
          </w:p>
          <w:p w14:paraId="46024F57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Úton járás; Postás játék; Panaszzsoltárok; Írjunk kérést és panaszzsoltárt;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D96295" w14:textId="61AA95EB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>A Szentföld hét növénye: búza, árpa, szőlő, füge, gránátalma, olajfa, méz.</w:t>
            </w:r>
          </w:p>
        </w:tc>
      </w:tr>
      <w:tr w:rsidR="00EF5BD5" w:rsidRPr="004E5196" w14:paraId="498362A8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FA1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0121FADC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590F953B" w14:textId="0FA17575" w:rsidR="00EF5BD5" w:rsidRPr="00DA4442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694" w:type="dxa"/>
          </w:tcPr>
          <w:p w14:paraId="39AACC44" w14:textId="6BAECE49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 xml:space="preserve">ÜNNEPELJÜNK EGYÜTT! </w:t>
            </w:r>
          </w:p>
          <w:p w14:paraId="686B1D79" w14:textId="77777777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7056A3D0" w14:textId="77777777" w:rsidR="00EF5BD5" w:rsidRPr="00DA4442" w:rsidRDefault="00EF5BD5" w:rsidP="00EF5BD5">
            <w:pPr>
              <w:pStyle w:val="TSLeckecm"/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DA4442">
              <w:rPr>
                <w:sz w:val="24"/>
                <w:szCs w:val="24"/>
              </w:rPr>
              <w:t>ADVENT</w:t>
            </w:r>
          </w:p>
          <w:p w14:paraId="46D7623D" w14:textId="77777777" w:rsidR="00EF5BD5" w:rsidRPr="00DA4442" w:rsidRDefault="00EF5BD5" w:rsidP="00EF5BD5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AE787" w14:textId="4EF01F61" w:rsidR="00EF5BD5" w:rsidRPr="0070369C" w:rsidRDefault="00EF5BD5" w:rsidP="0070369C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 MEGÍGÉRT GYERMEK: KERESZTELŐ JÁNOS SZÜLETÉSE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1,5–25; 57–66)</w:t>
            </w:r>
          </w:p>
        </w:tc>
        <w:tc>
          <w:tcPr>
            <w:tcW w:w="2268" w:type="dxa"/>
          </w:tcPr>
          <w:p w14:paraId="7E011801" w14:textId="60BB114D" w:rsidR="00EF5BD5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ígéretére várni öröm.</w:t>
            </w:r>
          </w:p>
        </w:tc>
        <w:tc>
          <w:tcPr>
            <w:tcW w:w="6804" w:type="dxa"/>
          </w:tcPr>
          <w:p w14:paraId="0B02E935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Keresztelő János születése történetén keresztül annak a felismertetése, hogy Isten ígéretének a beteljesedésére várni érdemes.</w:t>
            </w:r>
          </w:p>
          <w:p w14:paraId="09B96010" w14:textId="77777777" w:rsidR="00EF5BD5" w:rsidRPr="00DA4442" w:rsidRDefault="00EF5BD5" w:rsidP="00EF5BD5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 várakozásban rejlő érzések feltérképezése és az örömteli várakozás attitűdjének megismertetése.</w:t>
            </w:r>
          </w:p>
          <w:p w14:paraId="27A6F611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Az örömteli várakozás és készülődés közösségben való megélése az órán.</w:t>
            </w:r>
          </w:p>
        </w:tc>
        <w:tc>
          <w:tcPr>
            <w:tcW w:w="3402" w:type="dxa"/>
          </w:tcPr>
          <w:p w14:paraId="4B3AC31E" w14:textId="10A186CE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</w:t>
            </w:r>
            <w:r w:rsidR="00EC316C">
              <w:rPr>
                <w:rFonts w:ascii="Times New Roman" w:hAnsi="Times New Roman" w:cs="Times New Roman"/>
                <w:sz w:val="24"/>
                <w:szCs w:val="24"/>
              </w:rPr>
              <w:t>éret: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Várj ember szíve (TK 77.)</w:t>
            </w:r>
          </w:p>
          <w:p w14:paraId="285C20AE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Örömöd lesz ő és vigasságod, és sokan örülnek majd az ő születésének.”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E7153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1,14)</w:t>
            </w:r>
          </w:p>
        </w:tc>
        <w:tc>
          <w:tcPr>
            <w:tcW w:w="3969" w:type="dxa"/>
          </w:tcPr>
          <w:p w14:paraId="4F2E6D3F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Motiváció: Vágyok rá – várok rá. –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aktivity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1D989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 1. lecke </w:t>
            </w:r>
          </w:p>
          <w:p w14:paraId="04A339D6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1. A megígért gyermek születése lecke </w:t>
            </w:r>
          </w:p>
          <w:p w14:paraId="04EE6AC9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Készítsünk adventi naptárt; Várakozni tevékenykedve könnyebb!</w:t>
            </w:r>
          </w:p>
        </w:tc>
      </w:tr>
      <w:tr w:rsidR="00EF5BD5" w:rsidRPr="004E5196" w14:paraId="760D408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30D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157E654A" w14:textId="36E851FA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05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07A03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30C6FB66" w14:textId="709CFF30" w:rsidR="00EF5BD5" w:rsidRPr="00DA4442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D2B7C3" w14:textId="483E8D84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 xml:space="preserve">ÜNNEPELJÜNK EGYÜTT! </w:t>
            </w:r>
          </w:p>
          <w:p w14:paraId="74E0BFBA" w14:textId="77777777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6D284791" w14:textId="77777777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KARÁCSONY</w:t>
            </w:r>
          </w:p>
          <w:p w14:paraId="1C2A7FF7" w14:textId="78A92230" w:rsidR="0070369C" w:rsidRDefault="00EF5BD5" w:rsidP="0070369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 BETELJESEDETT ÍGÉRET:</w:t>
            </w:r>
          </w:p>
          <w:p w14:paraId="05148149" w14:textId="4B0EE1FC" w:rsidR="00EF5BD5" w:rsidRPr="00DA4442" w:rsidRDefault="00EF5BD5" w:rsidP="0070369C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SIMEON ÉS ANNA TALÁLKOZÁSA JÉZUSSAL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2,21–40)</w:t>
            </w:r>
          </w:p>
        </w:tc>
        <w:tc>
          <w:tcPr>
            <w:tcW w:w="2268" w:type="dxa"/>
          </w:tcPr>
          <w:p w14:paraId="7EB09034" w14:textId="0393B335" w:rsidR="00EF5BD5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beteljesíti az ígéretét.</w:t>
            </w:r>
          </w:p>
          <w:p w14:paraId="56990E0E" w14:textId="77777777" w:rsidR="00EF5BD5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8BD0FF8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Simeon és Anna történetén keresztül annak a felismertetése, hogy karácsonykor Isten szabadító ígéretének a beteljesedését ünnepeljük.</w:t>
            </w:r>
          </w:p>
          <w:p w14:paraId="181A719E" w14:textId="77777777" w:rsidR="00EF5BD5" w:rsidRPr="00DA4442" w:rsidRDefault="00EF5BD5" w:rsidP="00EF5BD5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 beteljesedett ígéret öröme és az ezért érzett hálaadás attitűdjének erősítése.</w:t>
            </w:r>
          </w:p>
          <w:p w14:paraId="1E34034B" w14:textId="4344CC63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Olyan alkalmak teremtése az órán, ahol a gyermekek felismerhetik Isten ígéretinek a beteljesedését és gyakorolhatják az Isten iránti hálát.</w:t>
            </w:r>
          </w:p>
        </w:tc>
        <w:tc>
          <w:tcPr>
            <w:tcW w:w="3402" w:type="dxa"/>
          </w:tcPr>
          <w:p w14:paraId="4C6F07DF" w14:textId="4881E4D9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1.</w:t>
            </w:r>
            <w:r w:rsidR="00F41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5–6. verse</w:t>
            </w:r>
            <w:r w:rsidR="0070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9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Jöjjetek Krisztust</w:t>
            </w:r>
            <w:r w:rsidR="00F415C5">
              <w:rPr>
                <w:rFonts w:ascii="Times New Roman" w:hAnsi="Times New Roman" w:cs="Times New Roman"/>
                <w:sz w:val="24"/>
                <w:szCs w:val="24"/>
              </w:rPr>
              <w:t xml:space="preserve"> dicsérni</w:t>
            </w:r>
            <w:r w:rsidR="0070369C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  <w:p w14:paraId="5A8DD59E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Várom az Urat, várja a lelkem, és bízom ígéretében.”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(Zsolt 130,5)</w:t>
            </w:r>
          </w:p>
        </w:tc>
        <w:tc>
          <w:tcPr>
            <w:tcW w:w="3969" w:type="dxa"/>
          </w:tcPr>
          <w:p w14:paraId="0E4905EA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Ki mindenki várta az Istentől küldött Szabadítót?</w:t>
            </w:r>
          </w:p>
          <w:p w14:paraId="22748A9F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 2. lecke </w:t>
            </w:r>
          </w:p>
          <w:p w14:paraId="6BF6BA78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2. lecke </w:t>
            </w:r>
          </w:p>
          <w:p w14:paraId="65CA10D0" w14:textId="77777777" w:rsidR="0070369C" w:rsidRDefault="00EF5BD5" w:rsidP="00EF5BD5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>További ötletek: Az ígéret szép szó, ha betartják úgy jó!</w:t>
            </w:r>
            <w:r w:rsidRPr="00DA4442">
              <w:rPr>
                <w:rFonts w:cs="Times New Roman"/>
                <w:b w:val="0"/>
                <w:lang w:val="hu-HU"/>
              </w:rPr>
              <w:t>;</w:t>
            </w:r>
            <w:r w:rsidRPr="00DA4442">
              <w:rPr>
                <w:rFonts w:cs="Times New Roman"/>
                <w:b w:val="0"/>
              </w:rPr>
              <w:t xml:space="preserve"> </w:t>
            </w:r>
          </w:p>
          <w:p w14:paraId="735C7D16" w14:textId="0B9171DE" w:rsidR="00EF5BD5" w:rsidRPr="00DA4442" w:rsidRDefault="00EF5BD5" w:rsidP="00EF5BD5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lastRenderedPageBreak/>
              <w:t>Karácsonyi dicsőítés. Kapcsolódjunk be Simeon és Anna énekébe.</w:t>
            </w:r>
          </w:p>
          <w:p w14:paraId="3E37999F" w14:textId="2A20B7A3" w:rsidR="00EF5BD5" w:rsidRPr="00DA4442" w:rsidRDefault="00EF5BD5" w:rsidP="00EF5BD5">
            <w:pPr>
              <w:pStyle w:val="KapcsMunkFel"/>
              <w:rPr>
                <w:rFonts w:cs="Times New Roman"/>
                <w:color w:val="FF0000"/>
              </w:rPr>
            </w:pPr>
          </w:p>
        </w:tc>
      </w:tr>
      <w:tr w:rsidR="00CE07A1" w:rsidRPr="004E5196" w14:paraId="3D43A445" w14:textId="77777777" w:rsidTr="00CE07A1">
        <w:trPr>
          <w:trHeight w:val="164"/>
        </w:trPr>
        <w:tc>
          <w:tcPr>
            <w:tcW w:w="2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05173" w14:textId="687679CF" w:rsidR="00EF5BD5" w:rsidRPr="007A5988" w:rsidRDefault="0012051E" w:rsidP="00EF5BD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TÉLI SZÜNET: DECEMBER 22</w:t>
            </w:r>
            <w:r w:rsidR="00EF5B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– </w:t>
            </w:r>
            <w:r w:rsidR="00EF5BD5"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7.</w:t>
            </w:r>
          </w:p>
          <w:p w14:paraId="53F18769" w14:textId="77777777" w:rsidR="00EF5BD5" w:rsidRPr="007A5988" w:rsidRDefault="00EF5BD5" w:rsidP="00EF5BD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26.</w:t>
            </w:r>
          </w:p>
          <w:p w14:paraId="0D9C3901" w14:textId="73E4B0CA" w:rsidR="00CE07A1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EF5BD5" w:rsidRPr="004E5196" w14:paraId="6A0CCDDC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25E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234C66A0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4509BDA0" w14:textId="77777777" w:rsidR="00EF5BD5" w:rsidRPr="007A5988" w:rsidRDefault="00EF5BD5" w:rsidP="00EF5BD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16. óra </w:t>
            </w:r>
          </w:p>
          <w:p w14:paraId="08631370" w14:textId="1E1AFEE5" w:rsidR="00EF5BD5" w:rsidRPr="00DA4442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3DEAA1" w14:textId="14E96B5B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DA4442">
              <w:rPr>
                <w:sz w:val="24"/>
                <w:szCs w:val="24"/>
              </w:rPr>
              <w:t xml:space="preserve">12. </w:t>
            </w:r>
            <w:r w:rsidRPr="00DA4442">
              <w:rPr>
                <w:sz w:val="24"/>
                <w:szCs w:val="24"/>
                <w:lang w:val="hu-HU"/>
              </w:rPr>
              <w:t>KIBEN BÍZOL?</w:t>
            </w:r>
          </w:p>
          <w:p w14:paraId="719660F5" w14:textId="4460F780" w:rsidR="00EF5BD5" w:rsidRPr="00DA4442" w:rsidRDefault="00EF5BD5" w:rsidP="00EF5BD5">
            <w:pPr>
              <w:pStyle w:val="TSLeckecm"/>
              <w:spacing w:after="0" w:line="240" w:lineRule="auto"/>
              <w:jc w:val="left"/>
              <w:rPr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14:paraId="3E5EE4E0" w14:textId="77777777" w:rsidR="00EF5BD5" w:rsidRPr="00DA4442" w:rsidRDefault="00EF5BD5" w:rsidP="00EF5BD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Bizalom és ráhagyatkozás feltárása és az Isten iránti bizalom erősítése.</w:t>
            </w:r>
          </w:p>
          <w:p w14:paraId="311297F5" w14:textId="77777777" w:rsidR="00EF5BD5" w:rsidRPr="00DA4442" w:rsidRDefault="00EF5BD5" w:rsidP="00EF5BD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7F3CAA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bizalom, ráhagyatkozás életszerű helyzeteinek a felismerése és átgondolása. </w:t>
            </w:r>
          </w:p>
          <w:p w14:paraId="0147370E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 bizalmat és ráhagyatkozást segítő és gátló tényezők feltérképezése.</w:t>
            </w:r>
          </w:p>
          <w:p w14:paraId="315C5CB5" w14:textId="2417B9C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bizalom és a ráhagyatkozás helyzeteinek a gyakoroltatása. (kiben, mikor, hogyan)</w:t>
            </w:r>
          </w:p>
        </w:tc>
        <w:tc>
          <w:tcPr>
            <w:tcW w:w="3402" w:type="dxa"/>
          </w:tcPr>
          <w:p w14:paraId="3D3EC8C8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Csak Benned, csak benned</w:t>
            </w:r>
          </w:p>
          <w:p w14:paraId="3F5D6944" w14:textId="2CA97C8F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Hagyjad az Úrra utadat, bízzál benne, mert ő munkálkodik”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(Zsolt 37,5)</w:t>
            </w:r>
          </w:p>
        </w:tc>
        <w:tc>
          <w:tcPr>
            <w:tcW w:w="3969" w:type="dxa"/>
          </w:tcPr>
          <w:p w14:paraId="7D1C3849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Csak a neved után! – bizalom játék.</w:t>
            </w:r>
          </w:p>
          <w:p w14:paraId="3EA84D85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12. lecke </w:t>
            </w:r>
          </w:p>
          <w:p w14:paraId="59B2AAAD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12. lecke </w:t>
            </w:r>
          </w:p>
          <w:p w14:paraId="364A9400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Kapj el! Bizalom játék;</w:t>
            </w:r>
          </w:p>
          <w:p w14:paraId="7D9C238D" w14:textId="661CA614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bizalomjátékok; Kezek támasza – mozgásterápiás játék; „A háromrészes krokodil” – kooperációs készséget fejlesztő játék.</w:t>
            </w:r>
          </w:p>
        </w:tc>
      </w:tr>
      <w:tr w:rsidR="00EF5BD5" w:rsidRPr="004E5196" w14:paraId="536FF249" w14:textId="77777777" w:rsidTr="00910C33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5D6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7AE8AB14" w14:textId="77777777" w:rsidR="00EF5BD5" w:rsidRPr="007A5988" w:rsidRDefault="00EF5BD5" w:rsidP="00EF5B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4AF82463" w14:textId="77777777" w:rsidR="00EF5BD5" w:rsidRPr="007A5988" w:rsidRDefault="00EF5BD5" w:rsidP="00EF5BD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17. óra </w:t>
            </w:r>
          </w:p>
          <w:p w14:paraId="2C98C933" w14:textId="77777777" w:rsidR="00EF5BD5" w:rsidRPr="001F1515" w:rsidRDefault="00EF5BD5" w:rsidP="00EF5BD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F15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FÉLÉV VÉGE:</w:t>
            </w:r>
          </w:p>
          <w:p w14:paraId="251FA9A4" w14:textId="7C6B7E31" w:rsidR="00EF5BD5" w:rsidRPr="00DA4442" w:rsidRDefault="00EF5BD5" w:rsidP="00EF5B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JANUÁR 19.</w:t>
            </w:r>
          </w:p>
        </w:tc>
        <w:tc>
          <w:tcPr>
            <w:tcW w:w="2694" w:type="dxa"/>
          </w:tcPr>
          <w:p w14:paraId="2BE1B02E" w14:textId="77777777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DA4442">
              <w:rPr>
                <w:sz w:val="24"/>
                <w:szCs w:val="24"/>
              </w:rPr>
              <w:t>13</w:t>
            </w:r>
            <w:r w:rsidRPr="00DA4442">
              <w:rPr>
                <w:sz w:val="24"/>
                <w:szCs w:val="24"/>
                <w:lang w:val="hu-HU"/>
              </w:rPr>
              <w:t>/A</w:t>
            </w:r>
            <w:r w:rsidRPr="00DA4442">
              <w:rPr>
                <w:sz w:val="24"/>
                <w:szCs w:val="24"/>
              </w:rPr>
              <w:t>. TÍZPARANCSOLAT</w:t>
            </w:r>
            <w:r w:rsidRPr="00DA4442">
              <w:rPr>
                <w:sz w:val="24"/>
                <w:szCs w:val="24"/>
                <w:lang w:val="hu-HU"/>
              </w:rPr>
              <w:t>:</w:t>
            </w:r>
          </w:p>
          <w:p w14:paraId="0C309FF1" w14:textId="77777777" w:rsidR="00EF5BD5" w:rsidRPr="00DA4442" w:rsidRDefault="00EF5BD5" w:rsidP="00EF5BD5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DA4442">
              <w:rPr>
                <w:sz w:val="24"/>
                <w:szCs w:val="24"/>
                <w:lang w:val="hu-HU"/>
              </w:rPr>
              <w:t>AZ ÉLET TÖRVÉNYEI</w:t>
            </w:r>
          </w:p>
          <w:p w14:paraId="4074A21D" w14:textId="21B16911" w:rsidR="00EF5BD5" w:rsidRPr="00DA4442" w:rsidRDefault="00EF5BD5" w:rsidP="00EF5BD5">
            <w:pPr>
              <w:pStyle w:val="TSigehely"/>
              <w:rPr>
                <w:rFonts w:cs="Times New Roman"/>
              </w:rPr>
            </w:pPr>
            <w:r w:rsidRPr="00DA4442">
              <w:rPr>
                <w:rFonts w:cs="Times New Roman"/>
              </w:rPr>
              <w:t>(2Móz 19,1</w:t>
            </w:r>
            <w:r>
              <w:rPr>
                <w:rFonts w:cs="Times New Roman"/>
                <w:b w:val="0"/>
              </w:rPr>
              <w:t>–</w:t>
            </w:r>
            <w:r w:rsidRPr="00DA4442">
              <w:rPr>
                <w:rFonts w:cs="Times New Roman"/>
              </w:rPr>
              <w:t>20,17)</w:t>
            </w:r>
          </w:p>
          <w:p w14:paraId="44C25021" w14:textId="76E90F61" w:rsidR="00EF5BD5" w:rsidRPr="00DA4442" w:rsidRDefault="00EF5BD5" w:rsidP="00EF5BD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A98286" w14:textId="557C09E7" w:rsidR="00EF5BD5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az Élet törvényeivel gondoskodik népéről.</w:t>
            </w:r>
          </w:p>
        </w:tc>
        <w:tc>
          <w:tcPr>
            <w:tcW w:w="6804" w:type="dxa"/>
          </w:tcPr>
          <w:p w14:paraId="1294B4D1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 Tízparancsolatnak, mint az életet védelmező törvényeknek a megismertetése.</w:t>
            </w:r>
          </w:p>
          <w:p w14:paraId="6DE97DDB" w14:textId="77777777" w:rsidR="00EF5BD5" w:rsidRPr="00DA4442" w:rsidRDefault="00EF5BD5" w:rsidP="00EF5BD5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életet védelmező attitűddel való azonosulás. </w:t>
            </w:r>
          </w:p>
          <w:p w14:paraId="42012C6A" w14:textId="318E22C9" w:rsidR="00EF5BD5" w:rsidRPr="00DA4442" w:rsidRDefault="00EF5BD5" w:rsidP="0062634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Az életet védelmező szabályok megtapasztalása.</w:t>
            </w:r>
          </w:p>
        </w:tc>
        <w:tc>
          <w:tcPr>
            <w:tcW w:w="3402" w:type="dxa"/>
          </w:tcPr>
          <w:p w14:paraId="34D945F9" w14:textId="5CC5E919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1–3. verse</w:t>
            </w:r>
            <w:r w:rsidR="0070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Siess keresztyén</w:t>
            </w:r>
            <w:r w:rsidR="00F415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211C143" w14:textId="77777777" w:rsidR="00EF5BD5" w:rsidRPr="00DA4442" w:rsidRDefault="00EF5BD5" w:rsidP="00EF5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5E29D7" w14:textId="77777777" w:rsidR="00EF5BD5" w:rsidRPr="00DA4442" w:rsidRDefault="00EF5BD5" w:rsidP="00EF5BD5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 xml:space="preserve">Írd körül, mire való? – </w:t>
            </w:r>
            <w:proofErr w:type="spellStart"/>
            <w:r w:rsidRPr="00DA4442">
              <w:rPr>
                <w:rFonts w:cs="Times New Roman"/>
                <w:b w:val="0"/>
                <w:lang w:val="hu-HU"/>
              </w:rPr>
              <w:t>körülírós</w:t>
            </w:r>
            <w:proofErr w:type="spellEnd"/>
            <w:r w:rsidRPr="00DA4442">
              <w:rPr>
                <w:rFonts w:cs="Times New Roman"/>
                <w:b w:val="0"/>
                <w:lang w:val="hu-HU"/>
              </w:rPr>
              <w:t xml:space="preserve"> </w:t>
            </w:r>
            <w:proofErr w:type="spellStart"/>
            <w:r w:rsidRPr="00DA4442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DA4442">
              <w:rPr>
                <w:rFonts w:cs="Times New Roman"/>
                <w:b w:val="0"/>
                <w:lang w:val="hu-HU"/>
              </w:rPr>
              <w:t>.</w:t>
            </w:r>
          </w:p>
          <w:p w14:paraId="4D77E26A" w14:textId="77777777" w:rsidR="00EF5BD5" w:rsidRPr="00DA4442" w:rsidRDefault="00EF5BD5" w:rsidP="00E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</w:t>
            </w:r>
          </w:p>
          <w:p w14:paraId="0B35D706" w14:textId="77777777" w:rsidR="00EF5BD5" w:rsidRPr="00DA4442" w:rsidRDefault="00EF5BD5" w:rsidP="00EF5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13/A. lecke </w:t>
            </w:r>
          </w:p>
          <w:p w14:paraId="2B86C4D7" w14:textId="77777777" w:rsidR="00EF5BD5" w:rsidRPr="00DA4442" w:rsidRDefault="00EF5BD5" w:rsidP="00EF5BD5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>További ötletek: Szőjünk!</w:t>
            </w:r>
            <w:r w:rsidRPr="00DA4442">
              <w:rPr>
                <w:rFonts w:cs="Times New Roman"/>
                <w:lang w:val="hu-HU"/>
              </w:rPr>
              <w:t>;</w:t>
            </w:r>
          </w:p>
          <w:p w14:paraId="6C3A46C4" w14:textId="77777777" w:rsidR="00EF5BD5" w:rsidRPr="00DA4442" w:rsidRDefault="00EF5BD5" w:rsidP="00EF5BD5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>10 parancsolat kézművesség</w:t>
            </w:r>
            <w:r w:rsidRPr="00DA4442">
              <w:rPr>
                <w:rFonts w:cs="Times New Roman"/>
                <w:lang w:val="hu-HU"/>
              </w:rPr>
              <w:t>;</w:t>
            </w:r>
          </w:p>
          <w:p w14:paraId="2CFF2660" w14:textId="12B9C52B" w:rsidR="00EF5BD5" w:rsidRPr="00DA4442" w:rsidRDefault="00EF5BD5" w:rsidP="0062634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Tízparancsolat – bevezető, ráhangoló játék.</w:t>
            </w:r>
          </w:p>
        </w:tc>
      </w:tr>
      <w:tr w:rsidR="00910C33" w:rsidRPr="004E5196" w14:paraId="351A547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52E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1378B06B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1814B005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1001B69F" w14:textId="44B0BE72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52A9BD" w14:textId="77777777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13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ELSŐ KŐTÁBLA PARANCSOLATAI</w:t>
            </w:r>
          </w:p>
          <w:p w14:paraId="7246593A" w14:textId="7D9A15A2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(2Móz 19,1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A4442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20,17)</w:t>
            </w:r>
          </w:p>
          <w:p w14:paraId="786B4400" w14:textId="77777777" w:rsidR="00910C33" w:rsidRPr="00DA4442" w:rsidRDefault="00910C33" w:rsidP="00910C3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D9EE4D" w14:textId="77777777" w:rsidR="00910C33" w:rsidRPr="00DA4442" w:rsidRDefault="00910C33" w:rsidP="00910C3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Szeresd az Urat!</w:t>
            </w:r>
          </w:p>
          <w:p w14:paraId="3697A690" w14:textId="77777777" w:rsidR="00910C33" w:rsidRPr="00DA4442" w:rsidRDefault="00910C33" w:rsidP="00910C3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(1. kőtábla)</w:t>
            </w:r>
          </w:p>
          <w:p w14:paraId="562021E0" w14:textId="33977440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2DDAAB1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felismertetése, hogy az első kőtábla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az ember Istennel való szeretetkapcsolatáról szólnak. </w:t>
            </w:r>
          </w:p>
          <w:p w14:paraId="3CEA33F9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Istennel való szeretetkapcsolat segítő és gátló tényezőinek feltérképezése. </w:t>
            </w:r>
          </w:p>
          <w:p w14:paraId="35B5673D" w14:textId="7FD8B20B" w:rsidR="00910C33" w:rsidRPr="00DA4442" w:rsidRDefault="00910C33" w:rsidP="00910C3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abban, hogy az első négy parancsolat számukra megélhető következményeit megfogalmazzák.</w:t>
            </w:r>
          </w:p>
        </w:tc>
        <w:tc>
          <w:tcPr>
            <w:tcW w:w="3402" w:type="dxa"/>
          </w:tcPr>
          <w:p w14:paraId="373340FD" w14:textId="21E99154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1–3. verse</w:t>
            </w:r>
            <w:r w:rsidR="0070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Siess keresztyén</w:t>
            </w:r>
            <w:r w:rsidR="00F415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320A5C0" w14:textId="44510074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Szeresd az Urat, a te Istenedet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!” (Mt 22,37b</w:t>
            </w:r>
          </w:p>
        </w:tc>
        <w:tc>
          <w:tcPr>
            <w:tcW w:w="3969" w:type="dxa"/>
          </w:tcPr>
          <w:p w14:paraId="728B341C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„Szeresd az Urat, a te Istenedet” rejtvény</w:t>
            </w:r>
          </w:p>
          <w:p w14:paraId="615B0B6F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</w:t>
            </w:r>
          </w:p>
          <w:p w14:paraId="7CD28580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13/B. lecke </w:t>
            </w:r>
          </w:p>
          <w:p w14:paraId="33587A15" w14:textId="77777777" w:rsidR="00910C33" w:rsidRPr="00DA4442" w:rsidRDefault="00910C33" w:rsidP="00910C33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Alkossunk logót!</w:t>
            </w:r>
          </w:p>
          <w:p w14:paraId="0684F0E6" w14:textId="645057C3" w:rsidR="00910C33" w:rsidRPr="00DA4442" w:rsidRDefault="00910C33" w:rsidP="00910C33">
            <w:pPr>
              <w:pStyle w:val="TKMFSzveg"/>
              <w:rPr>
                <w:rFonts w:cs="Times New Roman"/>
                <w:szCs w:val="24"/>
                <w:lang w:val="hu-HU"/>
              </w:rPr>
            </w:pPr>
            <w:r w:rsidRPr="00DA4442">
              <w:rPr>
                <w:rFonts w:cs="Times New Roman"/>
                <w:szCs w:val="24"/>
              </w:rPr>
              <w:t>Szeretem–imádom</w:t>
            </w:r>
          </w:p>
        </w:tc>
      </w:tr>
      <w:tr w:rsidR="00910C33" w:rsidRPr="004E5196" w14:paraId="67FA77A5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865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50307B6C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6EFBCB41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febr. 2.</w:t>
            </w:r>
          </w:p>
          <w:p w14:paraId="230C52CE" w14:textId="4CB16177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2694" w:type="dxa"/>
          </w:tcPr>
          <w:p w14:paraId="07913589" w14:textId="1ED0D02A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13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/C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MÁSODIK KŐTÁBLA PARANCSOLATAI</w:t>
            </w:r>
          </w:p>
          <w:p w14:paraId="68BF7905" w14:textId="2DF53BD9" w:rsidR="00910C33" w:rsidRPr="00EF5BD5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(2Móz 19,1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A4442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20,17)</w:t>
            </w:r>
          </w:p>
          <w:p w14:paraId="01364F52" w14:textId="77777777" w:rsidR="00910C33" w:rsidRPr="00DA4442" w:rsidRDefault="00910C33" w:rsidP="00910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2B41F" w14:textId="3DFF8EAE" w:rsidR="00910C33" w:rsidRPr="00DA4442" w:rsidRDefault="00910C33" w:rsidP="00910C3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Szeresd felebarátod!</w:t>
            </w:r>
          </w:p>
          <w:p w14:paraId="5B14D40A" w14:textId="77777777" w:rsidR="00910C33" w:rsidRPr="00DA4442" w:rsidRDefault="00910C33" w:rsidP="00910C3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(2. kőtábla)</w:t>
            </w:r>
          </w:p>
          <w:p w14:paraId="1B8DA57A" w14:textId="705481FB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917681D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felismertetése, hogy a második kőtábla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az egyén más emberekkel való szeretetkapcsolatáról szólnak.</w:t>
            </w:r>
          </w:p>
          <w:p w14:paraId="2201EA44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emberekkel való szeretetkapcsolat segítő és gátló tényezőinek feltérképezése. </w:t>
            </w:r>
          </w:p>
          <w:p w14:paraId="307EEBE1" w14:textId="3E85025A" w:rsidR="00910C33" w:rsidRPr="00DA4442" w:rsidRDefault="00910C33" w:rsidP="00910C3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abban, hogy az 5–10 parancsolatok számukra megélhető következményeit megfogalmazzák.</w:t>
            </w:r>
          </w:p>
        </w:tc>
        <w:tc>
          <w:tcPr>
            <w:tcW w:w="3402" w:type="dxa"/>
          </w:tcPr>
          <w:p w14:paraId="0FB813C2" w14:textId="3EB47370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Ének: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821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</w:t>
            </w:r>
            <w:r w:rsidR="0070369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F415C5">
              <w:rPr>
                <w:rFonts w:ascii="Times New Roman" w:hAnsi="Times New Roman" w:cs="Times New Roman"/>
                <w:sz w:val="24"/>
                <w:szCs w:val="24"/>
              </w:rPr>
              <w:t xml:space="preserve">ret: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szívén</w:t>
            </w:r>
            <w:r w:rsidR="00F415C5">
              <w:rPr>
                <w:rFonts w:ascii="Times New Roman" w:hAnsi="Times New Roman" w:cs="Times New Roman"/>
                <w:sz w:val="24"/>
                <w:szCs w:val="24"/>
              </w:rPr>
              <w:t xml:space="preserve"> megpihenve…</w:t>
            </w:r>
          </w:p>
          <w:p w14:paraId="7FED189E" w14:textId="23DAC3E2" w:rsidR="00910C33" w:rsidRPr="00DA4442" w:rsidRDefault="00910C33" w:rsidP="009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7036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Szeresd felebarátodat, mint magadat!</w:t>
            </w:r>
            <w:r w:rsidRPr="0070369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(Mt 22,38)</w:t>
            </w:r>
          </w:p>
        </w:tc>
        <w:tc>
          <w:tcPr>
            <w:tcW w:w="3969" w:type="dxa"/>
          </w:tcPr>
          <w:p w14:paraId="1A9976BE" w14:textId="77777777" w:rsidR="00910C33" w:rsidRPr="00DA4442" w:rsidRDefault="00910C33" w:rsidP="00910C33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>„Szeresd felebarátodat, mint magadat!” rejtvény</w:t>
            </w:r>
          </w:p>
          <w:p w14:paraId="0C6D0F00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 </w:t>
            </w:r>
          </w:p>
          <w:p w14:paraId="4EE51A69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13/C. lecke </w:t>
            </w:r>
          </w:p>
          <w:p w14:paraId="0B26BBAC" w14:textId="46331CD0" w:rsidR="00910C33" w:rsidRPr="00DA4442" w:rsidRDefault="00910C33" w:rsidP="00910C33">
            <w:pPr>
              <w:pStyle w:val="TSFelsorols"/>
              <w:numPr>
                <w:ilvl w:val="0"/>
                <w:numId w:val="0"/>
              </w:numPr>
              <w:rPr>
                <w:rFonts w:cs="Times New Roman"/>
              </w:rPr>
            </w:pPr>
            <w:r w:rsidRPr="00DA4442">
              <w:rPr>
                <w:rFonts w:cs="Times New Roman"/>
              </w:rPr>
              <w:t>További ötletek: Így viselkedünk egymással! – tabló; Alkossunk logót!</w:t>
            </w:r>
          </w:p>
        </w:tc>
      </w:tr>
      <w:tr w:rsidR="00910C33" w:rsidRPr="004E5196" w14:paraId="0405BE9B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4CD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43CD14C4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71E8E4B" w14:textId="2DA28CA1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694" w:type="dxa"/>
          </w:tcPr>
          <w:p w14:paraId="78E75446" w14:textId="4EEA6C99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14. ISTEN HAZÁT KÉSZÍT: KÉMEK KÁNAÁNBAN</w:t>
            </w:r>
          </w:p>
          <w:p w14:paraId="5D98FBC9" w14:textId="77777777" w:rsidR="00910C33" w:rsidRPr="00DA4442" w:rsidRDefault="00910C33" w:rsidP="00910C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(4Móz 13–14)</w:t>
            </w:r>
          </w:p>
          <w:p w14:paraId="1440468C" w14:textId="77777777" w:rsidR="00910C33" w:rsidRPr="00DA4442" w:rsidRDefault="00910C33" w:rsidP="00910C3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03FAF" w14:textId="4F735EE1" w:rsidR="00910C33" w:rsidRPr="00DA4442" w:rsidRDefault="00910C33" w:rsidP="00910C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ígéreteiben nekünk is szerepünk van.</w:t>
            </w:r>
          </w:p>
          <w:p w14:paraId="7F257B3E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1980B79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valóban megtartja az ígéreteit, de az embereknek is szerepük lehet benne.</w:t>
            </w:r>
          </w:p>
          <w:p w14:paraId="10FCCDD8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ígéretek megvalósulásában történő szerepvállalással való azonosulás. </w:t>
            </w:r>
          </w:p>
          <w:p w14:paraId="1524EF3C" w14:textId="4D718360" w:rsidR="00910C33" w:rsidRPr="00DA4442" w:rsidRDefault="00910C33" w:rsidP="00910C3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Olyan lehetőségek teremtése az órán, melyekben a diákok felismerhetik és megvalósíthatják saját feladataikat.</w:t>
            </w:r>
          </w:p>
        </w:tc>
        <w:tc>
          <w:tcPr>
            <w:tcW w:w="3402" w:type="dxa"/>
          </w:tcPr>
          <w:p w14:paraId="16C9E4A7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BS: 144. Védelmezz, Istenem</w:t>
            </w:r>
          </w:p>
          <w:p w14:paraId="5A523BDC" w14:textId="454A901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Bárcsak rám hallgatna népem, az én utaimon járna Izráel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!” (Zsolt 81,14)</w:t>
            </w:r>
          </w:p>
        </w:tc>
        <w:tc>
          <w:tcPr>
            <w:tcW w:w="3969" w:type="dxa"/>
          </w:tcPr>
          <w:p w14:paraId="1E4C5DDA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Ígéret Földje képzeletjáték</w:t>
            </w:r>
          </w:p>
          <w:p w14:paraId="72B923FF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14. lecke </w:t>
            </w:r>
          </w:p>
          <w:p w14:paraId="43A6E97E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14. lecke </w:t>
            </w:r>
          </w:p>
          <w:p w14:paraId="60ADBBAD" w14:textId="75586A5A" w:rsidR="00910C33" w:rsidRPr="00DA4442" w:rsidRDefault="00910C33" w:rsidP="00910C33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Vágyaink; Isten ígéretei Isten ígéretei; Oktatófilm</w:t>
            </w:r>
          </w:p>
        </w:tc>
      </w:tr>
      <w:tr w:rsidR="00910C33" w:rsidRPr="004E5196" w14:paraId="3AD73D0A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5C4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3C24E2C5" w14:textId="6614E7BF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12</w:t>
            </w:r>
            <w:r w:rsidR="00100F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E1C6EFD" w14:textId="77777777" w:rsidR="00910C33" w:rsidRPr="007A5988" w:rsidRDefault="00910C33" w:rsidP="00910C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  <w:p w14:paraId="53DACE6E" w14:textId="77777777" w:rsidR="00910C33" w:rsidRDefault="00910C33" w:rsidP="00910C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07F68D26" w14:textId="0C2E28CE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febr. 14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márc. 30.</w:t>
            </w:r>
          </w:p>
        </w:tc>
        <w:tc>
          <w:tcPr>
            <w:tcW w:w="2694" w:type="dxa"/>
          </w:tcPr>
          <w:p w14:paraId="3EEADB18" w14:textId="61AAC0D4" w:rsidR="00910C33" w:rsidRPr="00DA4442" w:rsidRDefault="00910C33" w:rsidP="00910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II. ÚTON AZ ÍGÉRET FÖLDJE FELÉ</w:t>
            </w:r>
          </w:p>
        </w:tc>
        <w:tc>
          <w:tcPr>
            <w:tcW w:w="2268" w:type="dxa"/>
          </w:tcPr>
          <w:p w14:paraId="0FDD5F78" w14:textId="59037C5A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 korábban tanult történetek ismétlése.</w:t>
            </w:r>
          </w:p>
        </w:tc>
        <w:tc>
          <w:tcPr>
            <w:tcW w:w="6804" w:type="dxa"/>
          </w:tcPr>
          <w:p w14:paraId="05FF7AE7" w14:textId="77777777" w:rsidR="00910C33" w:rsidRPr="00DA4442" w:rsidRDefault="00910C33" w:rsidP="00910C33">
            <w:pPr>
              <w:pStyle w:val="Default"/>
            </w:pPr>
            <w:r w:rsidRPr="00DA4442">
              <w:t>Kognitív cél: Annak az összegzése, hogy a tematikai egység során mit fedezett fel a diák önmagával és Istennel kapcsolatban.</w:t>
            </w:r>
          </w:p>
          <w:p w14:paraId="351A9C34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Istennel és emberekkel való szeretetkapcsolat attitűdjeivel való azonosulás</w:t>
            </w:r>
          </w:p>
          <w:p w14:paraId="58A79B53" w14:textId="58E737C7" w:rsidR="00910C33" w:rsidRPr="00DA4442" w:rsidRDefault="00910C33" w:rsidP="00910C3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3402" w:type="dxa"/>
          </w:tcPr>
          <w:p w14:paraId="3953B2AC" w14:textId="77777777" w:rsidR="00910C33" w:rsidRPr="00DA4442" w:rsidRDefault="00910C33" w:rsidP="00910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34DDDBD0" w14:textId="5AFA411B" w:rsidR="00910C33" w:rsidRPr="00DA4442" w:rsidRDefault="00910C33" w:rsidP="00910C33">
            <w:pPr>
              <w:pStyle w:val="TSFeladat"/>
              <w:rPr>
                <w:rFonts w:eastAsia="Times New Roman" w:cs="Times New Roman"/>
                <w:b w:val="0"/>
                <w:lang w:eastAsia="hu-HU"/>
              </w:rPr>
            </w:pPr>
            <w:r w:rsidRPr="00DA4442">
              <w:rPr>
                <w:rFonts w:cs="Times New Roman"/>
                <w:b w:val="0"/>
                <w:bCs/>
                <w:iCs/>
              </w:rPr>
              <w:t>Aranymondás: a témakör során tanultak.</w:t>
            </w:r>
          </w:p>
        </w:tc>
        <w:tc>
          <w:tcPr>
            <w:tcW w:w="3969" w:type="dxa"/>
          </w:tcPr>
          <w:p w14:paraId="4DA093BB" w14:textId="77777777" w:rsidR="00910C33" w:rsidRPr="00DA4442" w:rsidRDefault="00910C33" w:rsidP="00910C33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DA4442">
              <w:rPr>
                <w:rFonts w:cs="Times New Roman"/>
                <w:b w:val="0"/>
              </w:rPr>
              <w:t xml:space="preserve">Motiváció: </w:t>
            </w:r>
            <w:r w:rsidRPr="00DA4442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24504E7E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7DFFE48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Összefoglalás II. </w:t>
            </w:r>
          </w:p>
          <w:p w14:paraId="1121055B" w14:textId="272AE713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910C33" w:rsidRPr="004E5196" w14:paraId="0484E1A9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E51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hét</w:t>
            </w:r>
          </w:p>
          <w:p w14:paraId="705DBE34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5756B67E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22. óra </w:t>
            </w:r>
          </w:p>
          <w:p w14:paraId="58D0A1CC" w14:textId="77777777" w:rsidR="00910C33" w:rsidRPr="00DA4442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E64E35" w14:textId="1AF50EB9" w:rsidR="00910C33" w:rsidRPr="00DA4442" w:rsidRDefault="00910C33" w:rsidP="00910C33">
            <w:pPr>
              <w:pStyle w:val="TSLeckecm"/>
              <w:spacing w:after="0" w:line="240" w:lineRule="auto"/>
              <w:jc w:val="left"/>
              <w:rPr>
                <w:sz w:val="24"/>
                <w:szCs w:val="24"/>
                <w:lang w:val="hu-HU"/>
              </w:rPr>
            </w:pPr>
            <w:r w:rsidRPr="00DA4442">
              <w:rPr>
                <w:sz w:val="24"/>
                <w:szCs w:val="24"/>
              </w:rPr>
              <w:t>JÉZUS KRISZTUS A</w:t>
            </w:r>
            <w:r w:rsidRPr="00DA4442">
              <w:rPr>
                <w:sz w:val="24"/>
                <w:szCs w:val="24"/>
                <w:lang w:val="hu-HU"/>
              </w:rPr>
              <w:t xml:space="preserve"> </w:t>
            </w:r>
            <w:r w:rsidRPr="00DA4442">
              <w:rPr>
                <w:sz w:val="24"/>
                <w:szCs w:val="24"/>
              </w:rPr>
              <w:t>SZABADÍTÓ</w:t>
            </w:r>
          </w:p>
          <w:p w14:paraId="4B52F3C3" w14:textId="77777777" w:rsidR="00910C33" w:rsidRPr="00DA4442" w:rsidRDefault="00910C33" w:rsidP="00910C33">
            <w:pPr>
              <w:pStyle w:val="TSigehely"/>
              <w:rPr>
                <w:rFonts w:cs="Times New Roman"/>
              </w:rPr>
            </w:pPr>
          </w:p>
          <w:p w14:paraId="485E55A2" w14:textId="77777777" w:rsidR="00910C33" w:rsidRPr="00DA4442" w:rsidRDefault="00910C33" w:rsidP="00910C33">
            <w:pPr>
              <w:pStyle w:val="TSigehely"/>
              <w:rPr>
                <w:rFonts w:cs="Times New Roman"/>
              </w:rPr>
            </w:pPr>
            <w:r w:rsidRPr="00DA4442">
              <w:rPr>
                <w:rFonts w:cs="Times New Roman"/>
              </w:rPr>
              <w:t>Bevezető óra az újszövetségi tematikába</w:t>
            </w:r>
          </w:p>
          <w:p w14:paraId="6D65A0F4" w14:textId="21540BFE" w:rsidR="00910C33" w:rsidRPr="00DA4442" w:rsidRDefault="00910C33" w:rsidP="00910C3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0800DD" w14:textId="75C67E1B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Jézus Krisztus a szabadító.</w:t>
            </w:r>
          </w:p>
          <w:p w14:paraId="1E7CD9A3" w14:textId="27F29BE9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161665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Jézus születésével egy egészen új korszak köszöntött be a világba, Isten és ember kapcsolatában.</w:t>
            </w:r>
          </w:p>
          <w:p w14:paraId="5666010C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gyermekek kíváncsiságának felkeltése Jézus, mint Szabadító iránt. </w:t>
            </w:r>
          </w:p>
          <w:p w14:paraId="2744C94E" w14:textId="224319D4" w:rsidR="00910C33" w:rsidRPr="00DA4442" w:rsidRDefault="00910C33" w:rsidP="00910C3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 bibliai időfogalmának fejlesztése az órán. </w:t>
            </w:r>
          </w:p>
        </w:tc>
        <w:tc>
          <w:tcPr>
            <w:tcW w:w="3402" w:type="dxa"/>
          </w:tcPr>
          <w:p w14:paraId="0342A626" w14:textId="77777777" w:rsidR="00910C33" w:rsidRPr="00DA4442" w:rsidRDefault="00910C33" w:rsidP="00910C33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 xml:space="preserve">Ének: </w:t>
            </w:r>
            <w:r w:rsidRPr="00DA4442">
              <w:rPr>
                <w:rFonts w:cs="Times New Roman"/>
                <w:lang w:val="hu-HU"/>
              </w:rPr>
              <w:t>Az Úr van itt</w:t>
            </w:r>
          </w:p>
          <w:p w14:paraId="285AE8A0" w14:textId="2EECA1E6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Ha tehát a Fiú megszabadít titeket, valóban szabadok lesztek”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8,36)</w:t>
            </w:r>
          </w:p>
        </w:tc>
        <w:tc>
          <w:tcPr>
            <w:tcW w:w="3969" w:type="dxa"/>
          </w:tcPr>
          <w:p w14:paraId="470BC0D5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Mi lehet? Ki lehet?– körülírás</w:t>
            </w:r>
          </w:p>
          <w:p w14:paraId="28F198C7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Jézus Krisztus a Szabadító című olvasmány </w:t>
            </w:r>
          </w:p>
          <w:p w14:paraId="2F0C4376" w14:textId="2F36F909" w:rsidR="00910C33" w:rsidRPr="00DA4442" w:rsidRDefault="00910C33" w:rsidP="00910C33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Új év – új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szövetség; C. S. Lewis: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Narnia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42">
              <w:rPr>
                <w:rStyle w:val="TSFeladatChar"/>
                <w:rFonts w:cs="Times New Roman"/>
                <w:b w:val="0"/>
              </w:rPr>
              <w:t>krónikái III.</w:t>
            </w:r>
            <w:r w:rsidRPr="00DA4442">
              <w:rPr>
                <w:rStyle w:val="TSFeladatChar"/>
                <w:rFonts w:cs="Times New Roman"/>
                <w:b w:val="0"/>
                <w:lang w:val="hu-HU"/>
              </w:rPr>
              <w:t>;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Ószövetség – </w:t>
            </w:r>
            <w:proofErr w:type="gram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Újszövetség?;</w:t>
            </w:r>
            <w:proofErr w:type="gram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Jézus Krisztus mint… – hangolódás.</w:t>
            </w:r>
          </w:p>
        </w:tc>
      </w:tr>
      <w:tr w:rsidR="00910C33" w:rsidRPr="004E5196" w14:paraId="352EF5B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989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422ED916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 1.</w:t>
            </w:r>
          </w:p>
          <w:p w14:paraId="1A4B034D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23. óra </w:t>
            </w:r>
          </w:p>
          <w:p w14:paraId="3E86FD93" w14:textId="34A3E54D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7E5673" w14:textId="006E4752" w:rsidR="00910C33" w:rsidRPr="00DA4442" w:rsidRDefault="00910C33" w:rsidP="00910C33">
            <w:pPr>
              <w:pStyle w:val="TSLeckecm"/>
              <w:spacing w:after="0" w:line="240" w:lineRule="auto"/>
              <w:rPr>
                <w:rStyle w:val="TSLeckecmChar"/>
                <w:b/>
                <w:sz w:val="24"/>
                <w:szCs w:val="24"/>
              </w:rPr>
            </w:pPr>
            <w:r w:rsidRPr="00DA4442">
              <w:rPr>
                <w:rStyle w:val="TSLeckecmChar"/>
                <w:b/>
                <w:sz w:val="24"/>
                <w:szCs w:val="24"/>
              </w:rPr>
              <w:t>15. JÉZUS MEGSZABADÍT: A KAPERNAUMI BÉNA</w:t>
            </w:r>
          </w:p>
          <w:p w14:paraId="43C739C4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rStyle w:val="TSigehelyChar"/>
                <w:b/>
                <w:bCs w:val="0"/>
              </w:rPr>
            </w:pPr>
            <w:r w:rsidRPr="00DA4442">
              <w:rPr>
                <w:rStyle w:val="TSLeckecmChar"/>
                <w:b/>
                <w:sz w:val="24"/>
                <w:szCs w:val="24"/>
              </w:rPr>
              <w:br w:type="page"/>
            </w:r>
            <w:r w:rsidRPr="00DA4442">
              <w:rPr>
                <w:rStyle w:val="TSigehelyChar"/>
                <w:b/>
                <w:bCs w:val="0"/>
              </w:rPr>
              <w:t>(Mk 2,1–12)</w:t>
            </w:r>
          </w:p>
          <w:p w14:paraId="170C6140" w14:textId="7765102D" w:rsidR="00910C33" w:rsidRPr="00DA4442" w:rsidRDefault="00910C33" w:rsidP="00910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FF2B1" w14:textId="4A79C28A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Jézus meg tud szabadítani a testi–lelki betegségeinkből is.</w:t>
            </w:r>
          </w:p>
          <w:p w14:paraId="4500D43E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20E3CA8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felmutatása, hogy Jézus teljes valónkban meg tud gyógyítani (szabadítani).</w:t>
            </w:r>
          </w:p>
          <w:p w14:paraId="4739B007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Egészséggel és egészség hiányával kapcsolatos érzelmi beállítódások formálása a biblikus irányba. </w:t>
            </w:r>
          </w:p>
          <w:p w14:paraId="4BDB2DC2" w14:textId="0B22E2D3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és bátorítása abban, hogy meg tudják fogalmazni, hogy mit jelent a bibliai egészség értelmezés a mindennapokban.</w:t>
            </w:r>
          </w:p>
        </w:tc>
        <w:tc>
          <w:tcPr>
            <w:tcW w:w="3402" w:type="dxa"/>
          </w:tcPr>
          <w:p w14:paraId="546469CE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Hol az Úr Jézus jár (TK 70. o.)</w:t>
            </w:r>
          </w:p>
          <w:p w14:paraId="32774026" w14:textId="2B3BE3AC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(Zsolt 34,19)</w:t>
            </w:r>
          </w:p>
        </w:tc>
        <w:tc>
          <w:tcPr>
            <w:tcW w:w="3969" w:type="dxa"/>
          </w:tcPr>
          <w:p w14:paraId="3399FD2D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Motiváció: Ha nincs meg az egész… – szemléltetőjáték </w:t>
            </w:r>
          </w:p>
          <w:p w14:paraId="359269F6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15. lecke </w:t>
            </w:r>
          </w:p>
          <w:p w14:paraId="4CF7C833" w14:textId="77777777" w:rsidR="00910C33" w:rsidRPr="00DA4442" w:rsidRDefault="00910C33" w:rsidP="00910C33">
            <w:pPr>
              <w:pStyle w:val="TSEszkz"/>
              <w:ind w:firstLine="0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lang w:val="hu-HU"/>
              </w:rPr>
              <w:t xml:space="preserve">MFGY 15. lecke </w:t>
            </w:r>
          </w:p>
          <w:p w14:paraId="5EA68451" w14:textId="58C83174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További ötletek: Előtte–utána; Ima–körcikk; Oktató film: Ma is Jézus az, aki gyógyít.</w:t>
            </w:r>
          </w:p>
        </w:tc>
      </w:tr>
      <w:tr w:rsidR="00910C33" w:rsidRPr="004E5196" w14:paraId="10EDC660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CC2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1BD8F0AD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C95DA49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22DAF09" w14:textId="4BE420A0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24. óra </w:t>
            </w:r>
          </w:p>
        </w:tc>
        <w:tc>
          <w:tcPr>
            <w:tcW w:w="2694" w:type="dxa"/>
          </w:tcPr>
          <w:p w14:paraId="60C8B56B" w14:textId="610A7DC6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  <w:lang w:val="hu-HU"/>
              </w:rPr>
            </w:pPr>
            <w:r w:rsidRPr="00DA4442">
              <w:rPr>
                <w:rStyle w:val="TSLeckecmChar"/>
                <w:sz w:val="24"/>
                <w:szCs w:val="24"/>
              </w:rPr>
              <w:t>16. JÉZUS MEGSZABADÍT: JAIRUS LÁNYA</w:t>
            </w:r>
            <w:r w:rsidRPr="00DA4442">
              <w:rPr>
                <w:rStyle w:val="TSLeckecmChar"/>
                <w:sz w:val="24"/>
                <w:szCs w:val="24"/>
                <w:lang w:val="hu-HU"/>
              </w:rPr>
              <w:t xml:space="preserve"> </w:t>
            </w:r>
          </w:p>
          <w:p w14:paraId="0EE4B3D3" w14:textId="77777777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DA4442">
              <w:rPr>
                <w:rStyle w:val="TSLeckecmChar"/>
                <w:sz w:val="24"/>
                <w:szCs w:val="24"/>
              </w:rPr>
              <w:br w:type="page"/>
            </w:r>
            <w:r w:rsidRPr="00DA4442">
              <w:rPr>
                <w:rStyle w:val="TSigehelyChar"/>
                <w:rFonts w:cs="Times New Roman"/>
              </w:rPr>
              <w:t>(</w:t>
            </w:r>
            <w:proofErr w:type="spellStart"/>
            <w:r w:rsidRPr="00DA4442">
              <w:rPr>
                <w:rStyle w:val="TSigehelyChar"/>
                <w:rFonts w:cs="Times New Roman"/>
              </w:rPr>
              <w:t>Lk</w:t>
            </w:r>
            <w:proofErr w:type="spellEnd"/>
            <w:r w:rsidRPr="00DA4442">
              <w:rPr>
                <w:rStyle w:val="TSigehelyChar"/>
                <w:rFonts w:cs="Times New Roman"/>
              </w:rPr>
              <w:t xml:space="preserve"> 8,40–42; 49–56)</w:t>
            </w:r>
          </w:p>
          <w:p w14:paraId="5AA30BAD" w14:textId="77777777" w:rsidR="00910C33" w:rsidRPr="00DA4442" w:rsidRDefault="00910C33" w:rsidP="00910C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352FB" w14:textId="3C29141B" w:rsidR="00910C33" w:rsidRPr="00DA4442" w:rsidRDefault="00910C33" w:rsidP="00910C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Jézus ott is szabadító, ahol mások nem tudnak segíteni.</w:t>
            </w:r>
          </w:p>
          <w:p w14:paraId="7A5EA49A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4236344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7CA3F9BF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Az aggodalom, lemondás és ráhagyatkozás érzelmi hátterének feltérképezése és formálása.</w:t>
            </w:r>
          </w:p>
          <w:p w14:paraId="33B890DD" w14:textId="39B1109E" w:rsidR="00910C33" w:rsidRPr="00DA4442" w:rsidRDefault="00910C33" w:rsidP="00910C3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gyermekek bátorítása arra, hogy az életük kilátástalan helyzeteiben merjenek Istenre hagyatkozni.</w:t>
            </w:r>
          </w:p>
        </w:tc>
        <w:tc>
          <w:tcPr>
            <w:tcW w:w="3402" w:type="dxa"/>
          </w:tcPr>
          <w:p w14:paraId="58D75D88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Ének: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1B5ACA79" w14:textId="592C05F8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3969" w:type="dxa"/>
          </w:tcPr>
          <w:p w14:paraId="08EDD396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Motiváció: MFGY 15. lecke 6. a) </w:t>
            </w:r>
          </w:p>
          <w:p w14:paraId="26DAE8D3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16. lecke </w:t>
            </w:r>
          </w:p>
          <w:p w14:paraId="3722BD7F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16. lecke </w:t>
            </w:r>
          </w:p>
          <w:p w14:paraId="262C6A11" w14:textId="4ACC789E" w:rsidR="00910C33" w:rsidRPr="00DA4442" w:rsidRDefault="00910C33" w:rsidP="00910C33">
            <w:pPr>
              <w:pStyle w:val="TKMFSzveg"/>
              <w:rPr>
                <w:rFonts w:cs="Times New Roman"/>
                <w:szCs w:val="24"/>
              </w:rPr>
            </w:pPr>
            <w:r w:rsidRPr="00DA4442">
              <w:rPr>
                <w:rFonts w:cs="Times New Roman"/>
                <w:szCs w:val="24"/>
              </w:rPr>
              <w:t xml:space="preserve">További ötletek: </w:t>
            </w:r>
            <w:proofErr w:type="spellStart"/>
            <w:r w:rsidRPr="00DA4442">
              <w:rPr>
                <w:rFonts w:cs="Times New Roman"/>
                <w:szCs w:val="24"/>
              </w:rPr>
              <w:t>Talitha</w:t>
            </w:r>
            <w:proofErr w:type="spellEnd"/>
            <w:r w:rsidRPr="00DA444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A4442">
              <w:rPr>
                <w:rFonts w:cs="Times New Roman"/>
                <w:szCs w:val="24"/>
              </w:rPr>
              <w:t>kúmi</w:t>
            </w:r>
            <w:proofErr w:type="spellEnd"/>
            <w:r w:rsidRPr="00DA4442">
              <w:rPr>
                <w:rFonts w:cs="Times New Roman"/>
                <w:szCs w:val="24"/>
              </w:rPr>
              <w:t xml:space="preserve"> zenehallgatás; Akrosztichon; Jézus mondja!; </w:t>
            </w:r>
            <w:proofErr w:type="spellStart"/>
            <w:r w:rsidRPr="00DA4442">
              <w:rPr>
                <w:rFonts w:cs="Times New Roman"/>
                <w:szCs w:val="24"/>
              </w:rPr>
              <w:t>Jairus</w:t>
            </w:r>
            <w:proofErr w:type="spellEnd"/>
            <w:r w:rsidRPr="00DA4442">
              <w:rPr>
                <w:rFonts w:cs="Times New Roman"/>
                <w:szCs w:val="24"/>
              </w:rPr>
              <w:t xml:space="preserve"> lánya elmeséli történetét.</w:t>
            </w:r>
          </w:p>
        </w:tc>
      </w:tr>
      <w:tr w:rsidR="00910C33" w:rsidRPr="004E5196" w14:paraId="77547071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658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59AD3E7B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642DD95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25. óra </w:t>
            </w:r>
          </w:p>
          <w:p w14:paraId="2E3B825C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ÜNNEP:</w:t>
            </w:r>
          </w:p>
          <w:p w14:paraId="3C04C61C" w14:textId="77777777" w:rsidR="00910C33" w:rsidRDefault="00910C33" w:rsidP="00910C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MÁRCIUS </w:t>
            </w:r>
          </w:p>
          <w:p w14:paraId="1061C327" w14:textId="1E30ECFA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 PÉNTEK</w:t>
            </w:r>
          </w:p>
        </w:tc>
        <w:tc>
          <w:tcPr>
            <w:tcW w:w="2694" w:type="dxa"/>
          </w:tcPr>
          <w:p w14:paraId="772C9756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 xml:space="preserve">ÜNNEPELJÜNK EGYÜTT! </w:t>
            </w:r>
          </w:p>
          <w:p w14:paraId="04B6C32B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726A0516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NAGYPÉNTEK</w:t>
            </w:r>
          </w:p>
          <w:p w14:paraId="68520D3C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2ED29489" w14:textId="77777777" w:rsidR="00910C33" w:rsidRPr="00DA4442" w:rsidRDefault="00910C33" w:rsidP="00910C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PÉTER MEGTAGADJA JÉZUST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(Mk 14,26–31; 14,66–72)</w:t>
            </w:r>
          </w:p>
          <w:p w14:paraId="11886E1C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4F1D4" w14:textId="5F990829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Péter „szemén” keresztül Isten húsvéti szabadításának a bemutatása.</w:t>
            </w:r>
          </w:p>
        </w:tc>
        <w:tc>
          <w:tcPr>
            <w:tcW w:w="6804" w:type="dxa"/>
          </w:tcPr>
          <w:p w14:paraId="0CDAF62C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Jézus minden körülmény között is kitartott, mert meg akarta szabadítani az embert.</w:t>
            </w:r>
          </w:p>
          <w:p w14:paraId="4722B154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</w:t>
            </w:r>
            <w:r w:rsidRPr="00DA4442">
              <w:rPr>
                <w:rStyle w:val="TKMFSzvegChar"/>
                <w:rFonts w:cs="Times New Roman"/>
                <w:szCs w:val="24"/>
              </w:rPr>
              <w:t xml:space="preserve"> Jézus hűségének a példája nyomán előálló negatív és pozitív érzések feltérképezése! </w:t>
            </w:r>
          </w:p>
          <w:p w14:paraId="04EE1AB3" w14:textId="18F9B7F6" w:rsidR="00910C33" w:rsidRPr="00DA4442" w:rsidRDefault="00910C33" w:rsidP="00910C33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>Pragmatikus cél:</w:t>
            </w:r>
            <w:r w:rsidRPr="00DA4442">
              <w:rPr>
                <w:rStyle w:val="TKMFSzvegChar"/>
                <w:rFonts w:cs="Times New Roman"/>
                <w:b w:val="0"/>
                <w:szCs w:val="24"/>
              </w:rPr>
              <w:t xml:space="preserve"> A hűséges és szabadító Isten előtti bűnbánat megélése és elősegítése az órán.</w:t>
            </w:r>
            <w:r w:rsidRPr="00DA4442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3402" w:type="dxa"/>
          </w:tcPr>
          <w:p w14:paraId="3F13270B" w14:textId="679B4E3F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Ének: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 dics. Várj ember szíve készen (TK 77.)</w:t>
            </w:r>
          </w:p>
          <w:p w14:paraId="5CCDA032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Ha hűtlenek vagyunk, ő hű marad, mert önmagát meg nem tagadhatja.”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(1Tim 2,13)</w:t>
            </w:r>
          </w:p>
          <w:p w14:paraId="3D82FFD9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8777C7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Barátság–próba – szituációs játék</w:t>
            </w:r>
          </w:p>
          <w:p w14:paraId="030AF06D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Feldolgozás: TK Ünnepeljünk együtt! 3. lecke</w:t>
            </w:r>
          </w:p>
          <w:p w14:paraId="55B644FC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3. lecke </w:t>
            </w:r>
          </w:p>
          <w:p w14:paraId="659DF1DC" w14:textId="4C816B03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Indítsunk barátságsüteményt az osztályban.; </w:t>
            </w:r>
            <w:proofErr w:type="gram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Kakas</w:t>
            </w:r>
            <w:proofErr w:type="gram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mint szimbólum – kézművesség; ’Péter háromszor tagadja meg Jézust’ lapozgató könyv.</w:t>
            </w:r>
          </w:p>
        </w:tc>
      </w:tr>
      <w:tr w:rsidR="00910C33" w:rsidRPr="004E5196" w14:paraId="7F0061E8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741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70EF261" w14:textId="77777777" w:rsidR="00910C33" w:rsidRPr="007A5988" w:rsidRDefault="00910C33" w:rsidP="00910C33">
            <w:pPr>
              <w:spacing w:after="0" w:line="360" w:lineRule="auto"/>
              <w:ind w:left="36"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03753DF2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26. óra </w:t>
            </w:r>
          </w:p>
          <w:p w14:paraId="0AC97D93" w14:textId="55FFED43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1C2677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 xml:space="preserve">ÜNNEPELJÜNK EGYÜTT! </w:t>
            </w:r>
          </w:p>
          <w:p w14:paraId="57FC8490" w14:textId="77777777" w:rsidR="00910C33" w:rsidRPr="00DA4442" w:rsidRDefault="00910C33" w:rsidP="00910C33">
            <w:pPr>
              <w:pStyle w:val="TSLeckecm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D766048" w14:textId="77777777" w:rsidR="00910C33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HÚSVÉT</w:t>
            </w:r>
          </w:p>
          <w:p w14:paraId="76A9DE6B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6EE33436" w14:textId="0777113B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bCs w:val="0"/>
                <w:sz w:val="24"/>
                <w:szCs w:val="24"/>
              </w:rPr>
              <w:t>4. PÉTER TALÁLKOZIK A FELTÁMADOTT JÉZUSSAL</w:t>
            </w:r>
            <w:r w:rsidRPr="00DA4442">
              <w:rPr>
                <w:bCs w:val="0"/>
                <w:sz w:val="24"/>
                <w:szCs w:val="24"/>
              </w:rPr>
              <w:br/>
            </w:r>
            <w:r w:rsidRPr="00DA4442">
              <w:rPr>
                <w:rStyle w:val="TSigehelyChar"/>
                <w:b/>
              </w:rPr>
              <w:t>(</w:t>
            </w:r>
            <w:proofErr w:type="spellStart"/>
            <w:r w:rsidRPr="00DA4442">
              <w:rPr>
                <w:rStyle w:val="TSigehelyChar"/>
                <w:b/>
              </w:rPr>
              <w:t>Jn</w:t>
            </w:r>
            <w:proofErr w:type="spellEnd"/>
            <w:r w:rsidRPr="00DA4442">
              <w:rPr>
                <w:rStyle w:val="TSigehelyChar"/>
                <w:b/>
              </w:rPr>
              <w:t xml:space="preserve"> 21,15–19)</w:t>
            </w:r>
          </w:p>
        </w:tc>
        <w:tc>
          <w:tcPr>
            <w:tcW w:w="2268" w:type="dxa"/>
          </w:tcPr>
          <w:p w14:paraId="7DDCC94A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Péter „szemén” keresztül Isten húsvéti szabadításának a bemutatása.</w:t>
            </w:r>
          </w:p>
          <w:p w14:paraId="1D56E438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231951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Jézus nem mond le az emberről.</w:t>
            </w:r>
          </w:p>
          <w:p w14:paraId="4F8EEE99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Annak az érzületnek megerősítése a gyermekek életében, hogy Isten hűséges és nem mond le róluk.</w:t>
            </w:r>
          </w:p>
          <w:p w14:paraId="297E01B3" w14:textId="396449EF" w:rsidR="00910C33" w:rsidRPr="00DA4442" w:rsidRDefault="00910C33" w:rsidP="00910C33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 xml:space="preserve">Pragmatikus cél: </w:t>
            </w:r>
            <w:r w:rsidRPr="00DA4442">
              <w:rPr>
                <w:rStyle w:val="TKMFSzvegChar"/>
                <w:rFonts w:cs="Times New Roman"/>
                <w:b w:val="0"/>
                <w:szCs w:val="24"/>
              </w:rPr>
              <w:t>A tanulók életében összekötni a húsvéti ünnepet Isten hűséges jelenlétével és az újrakezdés üzenetének megerősítésével.</w:t>
            </w:r>
          </w:p>
        </w:tc>
        <w:tc>
          <w:tcPr>
            <w:tcW w:w="3402" w:type="dxa"/>
          </w:tcPr>
          <w:p w14:paraId="5775344F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Csak nyisd ki a szíved (TK 78. o.)</w:t>
            </w:r>
          </w:p>
          <w:p w14:paraId="46649669" w14:textId="2BF0AC1C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Szeretsz–e engem?”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21,17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14:paraId="62140332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EB2093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Elromlott tárgyak. Mit csináljunk velük?</w:t>
            </w:r>
          </w:p>
          <w:p w14:paraId="264D667E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együtt! 4. lecke </w:t>
            </w:r>
          </w:p>
          <w:p w14:paraId="0261C75E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MFGY Ünnepeljünk együtt 4. lecke</w:t>
            </w:r>
          </w:p>
          <w:p w14:paraId="7C2A2195" w14:textId="77777777" w:rsidR="00910C33" w:rsidRPr="00DA4442" w:rsidRDefault="00910C33" w:rsidP="00910C33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>További ötletek: Készítsünk barátságtányért</w:t>
            </w:r>
            <w:r w:rsidRPr="00DA4442">
              <w:rPr>
                <w:rFonts w:cs="Times New Roman"/>
                <w:b w:val="0"/>
                <w:lang w:val="hu-HU"/>
              </w:rPr>
              <w:t xml:space="preserve">; </w:t>
            </w:r>
            <w:r w:rsidRPr="00DA4442">
              <w:rPr>
                <w:rFonts w:cs="Times New Roman"/>
                <w:b w:val="0"/>
              </w:rPr>
              <w:t xml:space="preserve">Készítsünk húsvéti asztalt. </w:t>
            </w:r>
          </w:p>
          <w:p w14:paraId="34CB86D5" w14:textId="7757596C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KÉSZÜLŐDÉS A GYÜLEKEZETI SZOLGÁLATRA.</w:t>
            </w:r>
          </w:p>
        </w:tc>
      </w:tr>
      <w:tr w:rsidR="00910C33" w:rsidRPr="004E5196" w14:paraId="145F0CBA" w14:textId="77777777" w:rsidTr="00056E0C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7C7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7CC1BD0E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2F7EB208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27. óra </w:t>
            </w:r>
          </w:p>
          <w:p w14:paraId="58FA3994" w14:textId="2A809EC5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Töredékhét</w:t>
            </w:r>
          </w:p>
        </w:tc>
        <w:tc>
          <w:tcPr>
            <w:tcW w:w="2694" w:type="dxa"/>
          </w:tcPr>
          <w:p w14:paraId="127FCAD8" w14:textId="2357B872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7A5988">
              <w:rPr>
                <w:sz w:val="24"/>
                <w:szCs w:val="24"/>
              </w:rPr>
              <w:t>Készülés a húsvétra</w:t>
            </w:r>
            <w:r w:rsidRPr="007A5988">
              <w:rPr>
                <w:sz w:val="24"/>
                <w:szCs w:val="24"/>
              </w:rPr>
              <w:br/>
            </w:r>
          </w:p>
        </w:tc>
        <w:tc>
          <w:tcPr>
            <w:tcW w:w="16443" w:type="dxa"/>
            <w:gridSpan w:val="4"/>
          </w:tcPr>
          <w:p w14:paraId="13AC4928" w14:textId="77777777" w:rsidR="00910C33" w:rsidRPr="007A5988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Szabad tervezésű óra</w:t>
            </w:r>
          </w:p>
          <w:p w14:paraId="537F319C" w14:textId="77777777" w:rsidR="00910C33" w:rsidRPr="007A5988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Húsvéti készülődés:</w:t>
            </w:r>
          </w:p>
          <w:p w14:paraId="519F22B6" w14:textId="77777777" w:rsidR="00910C33" w:rsidRPr="007A5988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73BF7E59" w14:textId="61036F51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</w:tc>
      </w:tr>
      <w:tr w:rsidR="00910C33" w:rsidRPr="004E5196" w14:paraId="1739E6C1" w14:textId="77777777" w:rsidTr="00CE07A1">
        <w:trPr>
          <w:trHeight w:val="164"/>
        </w:trPr>
        <w:tc>
          <w:tcPr>
            <w:tcW w:w="2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21765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MÁRCIUS 28 – ÁPRILIS 7.</w:t>
            </w:r>
          </w:p>
          <w:p w14:paraId="36C8532F" w14:textId="77777777" w:rsidR="00910C33" w:rsidRPr="00DA4442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30F08C0F" w14:textId="6DC6B836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MÁRCIUS 31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DA44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1.</w:t>
            </w:r>
          </w:p>
        </w:tc>
      </w:tr>
      <w:tr w:rsidR="00910C33" w:rsidRPr="004E5196" w14:paraId="6C530C05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7CC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ÁPRILIS</w:t>
            </w:r>
          </w:p>
          <w:p w14:paraId="0DC9E142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14D353C8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A41D8FB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28. óra </w:t>
            </w:r>
          </w:p>
          <w:p w14:paraId="101A6C1A" w14:textId="1FCAEA0C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FAC887" w14:textId="77777777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DA4442">
              <w:rPr>
                <w:rStyle w:val="TSLeckecmChar"/>
                <w:sz w:val="24"/>
                <w:szCs w:val="24"/>
              </w:rPr>
              <w:t>17. JÉZUS MEGMENT: ZÁKEUS</w:t>
            </w:r>
            <w:r w:rsidRPr="00DA4442">
              <w:rPr>
                <w:rStyle w:val="TSLeckecmChar"/>
                <w:sz w:val="24"/>
                <w:szCs w:val="24"/>
              </w:rPr>
              <w:br/>
            </w:r>
            <w:r w:rsidRPr="00DA4442">
              <w:rPr>
                <w:rStyle w:val="TSigehelyChar"/>
                <w:rFonts w:cs="Times New Roman"/>
              </w:rPr>
              <w:t>(</w:t>
            </w:r>
            <w:proofErr w:type="spellStart"/>
            <w:r w:rsidRPr="00DA4442">
              <w:rPr>
                <w:rStyle w:val="TSigehelyChar"/>
                <w:rFonts w:cs="Times New Roman"/>
              </w:rPr>
              <w:t>Lk</w:t>
            </w:r>
            <w:proofErr w:type="spellEnd"/>
            <w:r w:rsidRPr="00DA4442">
              <w:rPr>
                <w:rStyle w:val="TSigehelyChar"/>
                <w:rFonts w:cs="Times New Roman"/>
              </w:rPr>
              <w:t xml:space="preserve"> 19,1–10)</w:t>
            </w:r>
          </w:p>
          <w:p w14:paraId="27927F67" w14:textId="772D4CA1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B85D3" w14:textId="40EBB33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6804" w:type="dxa"/>
          </w:tcPr>
          <w:p w14:paraId="2D472C75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Kognitív cél: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 </w:t>
            </w:r>
          </w:p>
          <w:p w14:paraId="1E81586D" w14:textId="77777777" w:rsidR="00910C33" w:rsidRPr="00DA4442" w:rsidRDefault="00910C33" w:rsidP="00910C33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értékesség érzés és a hozzá kapcsolódó változási igény érzelmi hátterének feltérképezése a csoportban. </w:t>
            </w:r>
          </w:p>
          <w:p w14:paraId="0A61E0B4" w14:textId="632A11DB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Az egyénben rejlő lehetőségek feltérképezése és bátorítás azok megélésére.</w:t>
            </w:r>
          </w:p>
        </w:tc>
        <w:tc>
          <w:tcPr>
            <w:tcW w:w="3402" w:type="dxa"/>
          </w:tcPr>
          <w:p w14:paraId="5FFBEA9B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Ének: Elment egyszer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5E64134C" w14:textId="77777777" w:rsidR="00910C33" w:rsidRPr="00DA4442" w:rsidRDefault="00910C33" w:rsidP="00910C33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 xml:space="preserve">Aranymondás: </w:t>
            </w:r>
            <w:r w:rsidRPr="00DA4442">
              <w:rPr>
                <w:rFonts w:cs="Times New Roman"/>
                <w:lang w:val="hu-HU"/>
              </w:rPr>
              <w:t>„</w:t>
            </w:r>
            <w:r w:rsidRPr="00DA4442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DA4442">
              <w:rPr>
                <w:rFonts w:cs="Times New Roman"/>
                <w:lang w:val="hu-HU"/>
              </w:rPr>
              <w:t xml:space="preserve">.” </w:t>
            </w:r>
          </w:p>
          <w:p w14:paraId="78EA8178" w14:textId="40454664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19,10)</w:t>
            </w:r>
          </w:p>
        </w:tc>
        <w:tc>
          <w:tcPr>
            <w:tcW w:w="3969" w:type="dxa"/>
          </w:tcPr>
          <w:p w14:paraId="3CAA46DD" w14:textId="77777777" w:rsidR="00910C33" w:rsidRPr="00DA4442" w:rsidRDefault="00910C33" w:rsidP="00910C33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 xml:space="preserve">Motiváció: </w:t>
            </w:r>
            <w:r w:rsidRPr="00DA4442">
              <w:rPr>
                <w:rFonts w:cs="Times New Roman"/>
                <w:lang w:val="hu-HU"/>
              </w:rPr>
              <w:t>Alkossunk fügefát</w:t>
            </w:r>
          </w:p>
          <w:p w14:paraId="6B6D72A3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17. lecke  </w:t>
            </w:r>
          </w:p>
          <w:p w14:paraId="60D3B5B3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17. lecke </w:t>
            </w:r>
          </w:p>
          <w:p w14:paraId="34EE6FD1" w14:textId="77777777" w:rsidR="00910C33" w:rsidRPr="00DA4442" w:rsidRDefault="00910C33" w:rsidP="00910C33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 xml:space="preserve">További ötletek: </w:t>
            </w:r>
          </w:p>
          <w:p w14:paraId="5A7241CC" w14:textId="3A446BF5" w:rsidR="00910C33" w:rsidRPr="00DA4442" w:rsidRDefault="00910C33" w:rsidP="00910C33">
            <w:pPr>
              <w:pStyle w:val="TSFeladat"/>
              <w:rPr>
                <w:rFonts w:cs="Times New Roman"/>
                <w:b w:val="0"/>
              </w:rPr>
            </w:pPr>
            <w:proofErr w:type="spellStart"/>
            <w:r w:rsidRPr="00DA4442">
              <w:rPr>
                <w:rFonts w:cs="Times New Roman"/>
                <w:b w:val="0"/>
                <w:bCs/>
              </w:rPr>
              <w:t>Bábozás</w:t>
            </w:r>
            <w:proofErr w:type="spellEnd"/>
            <w:r w:rsidRPr="00DA4442">
              <w:rPr>
                <w:rFonts w:cs="Times New Roman"/>
                <w:b w:val="0"/>
                <w:bCs/>
              </w:rPr>
              <w:t>;</w:t>
            </w:r>
            <w:r w:rsidRPr="00DA4442">
              <w:rPr>
                <w:rFonts w:cs="Times New Roman"/>
                <w:b w:val="0"/>
              </w:rPr>
              <w:t xml:space="preserve"> Másképp látni!; Repülő pénzek; </w:t>
            </w:r>
            <w:proofErr w:type="spellStart"/>
            <w:r w:rsidRPr="00DA4442">
              <w:rPr>
                <w:rFonts w:cs="Times New Roman"/>
                <w:b w:val="0"/>
              </w:rPr>
              <w:t>Zákeus</w:t>
            </w:r>
            <w:proofErr w:type="spellEnd"/>
            <w:r w:rsidRPr="00DA4442">
              <w:rPr>
                <w:rFonts w:cs="Times New Roman"/>
                <w:b w:val="0"/>
              </w:rPr>
              <w:t xml:space="preserve"> Isten tenyerében; Kapzsiság: Vigyázz, mérgező!</w:t>
            </w:r>
          </w:p>
        </w:tc>
      </w:tr>
      <w:tr w:rsidR="00910C33" w:rsidRPr="004E5196" w14:paraId="5E6FD954" w14:textId="77777777" w:rsidTr="00CB6157">
        <w:trPr>
          <w:trHeight w:val="150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00A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14AF5B15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50D26F3A" w14:textId="2645FA3D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29. óra </w:t>
            </w:r>
          </w:p>
        </w:tc>
        <w:tc>
          <w:tcPr>
            <w:tcW w:w="2694" w:type="dxa"/>
          </w:tcPr>
          <w:p w14:paraId="78A4D908" w14:textId="77777777" w:rsidR="00004055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DA4442">
              <w:rPr>
                <w:sz w:val="24"/>
                <w:szCs w:val="24"/>
              </w:rPr>
              <w:t xml:space="preserve">18. </w:t>
            </w:r>
            <w:r w:rsidRPr="00DA4442">
              <w:rPr>
                <w:sz w:val="24"/>
                <w:szCs w:val="24"/>
                <w:lang w:val="hu-HU"/>
              </w:rPr>
              <w:t xml:space="preserve">ÉRTÉKESEK </w:t>
            </w:r>
          </w:p>
          <w:p w14:paraId="6DEE7755" w14:textId="6AFCA0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DA4442">
              <w:rPr>
                <w:sz w:val="24"/>
                <w:szCs w:val="24"/>
                <w:lang w:val="hu-HU"/>
              </w:rPr>
              <w:t>VAGYUNK!</w:t>
            </w:r>
          </w:p>
          <w:p w14:paraId="3786FBF1" w14:textId="4A9486B2" w:rsidR="00910C33" w:rsidRPr="00DA4442" w:rsidRDefault="00910C33" w:rsidP="00910C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C0E1D" w14:textId="7064F635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Az egyénben rejlő lehetőségek feltérképezése, az Isten általi elfogadottság érzés erősítése, egymás iránti elfogadás segítése.</w:t>
            </w:r>
          </w:p>
        </w:tc>
        <w:tc>
          <w:tcPr>
            <w:tcW w:w="6804" w:type="dxa"/>
          </w:tcPr>
          <w:p w14:paraId="6C4632AE" w14:textId="77777777" w:rsidR="00910C33" w:rsidRPr="00DA4442" w:rsidRDefault="00910C33" w:rsidP="00E9739D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 xml:space="preserve">Kognitív cél: </w:t>
            </w:r>
            <w:proofErr w:type="spellStart"/>
            <w:r w:rsidRPr="00DA4442">
              <w:rPr>
                <w:rFonts w:cs="Times New Roman"/>
                <w:b w:val="0"/>
              </w:rPr>
              <w:t>Zákeus</w:t>
            </w:r>
            <w:proofErr w:type="spellEnd"/>
            <w:r w:rsidRPr="00DA4442">
              <w:rPr>
                <w:rFonts w:cs="Times New Roman"/>
                <w:b w:val="0"/>
              </w:rPr>
              <w:t xml:space="preserve"> történetén keresztül annak a felmutatása, hogy Jézus</w:t>
            </w:r>
            <w:r w:rsidRPr="00DA4442">
              <w:rPr>
                <w:rFonts w:cs="Times New Roman"/>
                <w:b w:val="0"/>
                <w:lang w:val="hu-HU"/>
              </w:rPr>
              <w:t xml:space="preserve"> elfogad teljes valónkban, és</w:t>
            </w:r>
            <w:r w:rsidRPr="00DA4442">
              <w:rPr>
                <w:rFonts w:cs="Times New Roman"/>
                <w:b w:val="0"/>
              </w:rPr>
              <w:t xml:space="preserve"> látja az emberekben rejlő lehetőségeket is. </w:t>
            </w:r>
          </w:p>
          <w:p w14:paraId="5C133EE9" w14:textId="77777777" w:rsidR="00910C33" w:rsidRPr="00DA4442" w:rsidRDefault="00910C33" w:rsidP="00E9739D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 xml:space="preserve">Affektív cél: Az értékesség érzés és a hozzá kapcsolódó </w:t>
            </w:r>
            <w:r w:rsidRPr="00DA4442">
              <w:rPr>
                <w:rFonts w:cs="Times New Roman"/>
                <w:b w:val="0"/>
                <w:lang w:val="hu-HU"/>
              </w:rPr>
              <w:t>elfogadási</w:t>
            </w:r>
            <w:r w:rsidRPr="00DA4442">
              <w:rPr>
                <w:rFonts w:cs="Times New Roman"/>
                <w:b w:val="0"/>
              </w:rPr>
              <w:t xml:space="preserve"> igény érzelmi hátterének feltérképezése a csoportban. </w:t>
            </w:r>
          </w:p>
          <w:p w14:paraId="0E6E99DC" w14:textId="69615AAA" w:rsidR="00910C33" w:rsidRPr="00DA4442" w:rsidRDefault="00910C33" w:rsidP="00E9739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Az egyénben rejlő lehetőségek feltérképezése és bátorítás azok megélésére, ill. másokban való felfedezésére.</w:t>
            </w:r>
          </w:p>
        </w:tc>
        <w:tc>
          <w:tcPr>
            <w:tcW w:w="3402" w:type="dxa"/>
          </w:tcPr>
          <w:p w14:paraId="56E02CC9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BS: 186. Urunk ez a hála napja</w:t>
            </w:r>
          </w:p>
          <w:p w14:paraId="7122EC9D" w14:textId="77777777" w:rsidR="00910C33" w:rsidRPr="00DA4442" w:rsidRDefault="00910C33" w:rsidP="00910C33">
            <w:pPr>
              <w:pStyle w:val="Hittan"/>
              <w:jc w:val="both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>Aranymondás: „</w:t>
            </w:r>
            <w:r w:rsidRPr="00DA4442">
              <w:rPr>
                <w:rFonts w:cs="Times New Roman"/>
                <w:i/>
              </w:rPr>
              <w:t>Mert nem az a fontos, amit lát az ember. Az ember azt nézi, ami a szeme előtt van, de az Úr azt nézi, ami a szívben van.”</w:t>
            </w:r>
            <w:r w:rsidRPr="00DA4442">
              <w:rPr>
                <w:rFonts w:cs="Times New Roman"/>
              </w:rPr>
              <w:t xml:space="preserve"> </w:t>
            </w:r>
            <w:r w:rsidRPr="00DA4442">
              <w:rPr>
                <w:rFonts w:cs="Times New Roman"/>
                <w:lang w:val="hu-HU"/>
              </w:rPr>
              <w:t>(</w:t>
            </w:r>
            <w:r w:rsidRPr="00DA4442">
              <w:rPr>
                <w:rFonts w:cs="Times New Roman"/>
              </w:rPr>
              <w:t>1Sám 16,7</w:t>
            </w:r>
            <w:r w:rsidRPr="00DA4442">
              <w:rPr>
                <w:rFonts w:cs="Times New Roman"/>
                <w:lang w:val="hu-HU"/>
              </w:rPr>
              <w:t>)</w:t>
            </w:r>
          </w:p>
          <w:p w14:paraId="7A215485" w14:textId="1C6E9DB3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DC3BD1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Motiváció: Milyennek látod önmagad? Milyennek látnak téged? </w:t>
            </w:r>
          </w:p>
          <w:p w14:paraId="12EFB9A3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18. lecke </w:t>
            </w:r>
          </w:p>
          <w:p w14:paraId="11B16D99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18. lecke </w:t>
            </w:r>
          </w:p>
          <w:p w14:paraId="5EC62FB7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742174F7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Hálaadó imádság; </w:t>
            </w:r>
          </w:p>
          <w:p w14:paraId="3FEF67D9" w14:textId="429120BD" w:rsidR="00910C33" w:rsidRPr="00DA4442" w:rsidRDefault="00910C33" w:rsidP="00910C33">
            <w:pPr>
              <w:pStyle w:val="TSFeladat"/>
              <w:rPr>
                <w:rFonts w:cs="Times New Roman"/>
                <w:b w:val="0"/>
                <w:color w:val="FF0000"/>
                <w:lang w:val="hu-HU"/>
              </w:rPr>
            </w:pPr>
            <w:r w:rsidRPr="00DA4442">
              <w:rPr>
                <w:rFonts w:cs="Times New Roman"/>
                <w:b w:val="0"/>
              </w:rPr>
              <w:t>A barátság ajándék – hangolódó játék.</w:t>
            </w:r>
          </w:p>
        </w:tc>
      </w:tr>
      <w:tr w:rsidR="00910C33" w:rsidRPr="004E5196" w14:paraId="2A784E36" w14:textId="77777777" w:rsidTr="00CB6157">
        <w:trPr>
          <w:trHeight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62E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70C8D29C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6344AD32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30. óra </w:t>
            </w:r>
          </w:p>
          <w:p w14:paraId="00729E17" w14:textId="350CD256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2ECB3F" w14:textId="77777777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  <w:r w:rsidRPr="00DA4442">
              <w:rPr>
                <w:rStyle w:val="TSLeckecmChar"/>
                <w:sz w:val="24"/>
                <w:szCs w:val="24"/>
              </w:rPr>
              <w:t>19. JÉZUS TANÍT: HOGYAN VISELKED</w:t>
            </w:r>
            <w:r w:rsidRPr="00DA4442">
              <w:rPr>
                <w:rStyle w:val="TSLeckecmChar"/>
                <w:sz w:val="24"/>
                <w:szCs w:val="24"/>
                <w:lang w:val="hu-HU"/>
              </w:rPr>
              <w:t>-</w:t>
            </w:r>
            <w:r w:rsidRPr="00DA4442">
              <w:rPr>
                <w:rStyle w:val="TSLeckecmChar"/>
                <w:sz w:val="24"/>
                <w:szCs w:val="24"/>
              </w:rPr>
              <w:t>JÜNK MÁSOKKAL?</w:t>
            </w:r>
          </w:p>
          <w:p w14:paraId="3C380BD3" w14:textId="77777777" w:rsidR="00910C33" w:rsidRPr="00DA4442" w:rsidRDefault="00910C33" w:rsidP="00910C33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DA4442">
              <w:rPr>
                <w:rStyle w:val="TSLeckecmChar"/>
                <w:sz w:val="24"/>
                <w:szCs w:val="24"/>
              </w:rPr>
              <w:br w:type="page"/>
            </w:r>
            <w:r w:rsidRPr="00DA4442">
              <w:rPr>
                <w:rStyle w:val="TSigehelyChar"/>
                <w:rFonts w:cs="Times New Roman"/>
              </w:rPr>
              <w:t>(Mt 7,12 és Mt 25,31–46)</w:t>
            </w:r>
          </w:p>
          <w:p w14:paraId="2C86DCF8" w14:textId="287B9706" w:rsidR="00910C33" w:rsidRPr="00DA4442" w:rsidRDefault="00910C33" w:rsidP="00910C33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624E4" w14:textId="4D2A729F" w:rsidR="00910C33" w:rsidRPr="00DA4442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meg tud szabadítani a rossz viselkedési mintáinktól, és fel tud szabadítani arra, hogy szeretetteljes kapcsolatban legyünk másokkal.</w:t>
            </w:r>
          </w:p>
        </w:tc>
        <w:tc>
          <w:tcPr>
            <w:tcW w:w="6804" w:type="dxa"/>
          </w:tcPr>
          <w:p w14:paraId="707C16D9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Isten meg tud szabadítani a rossz viselkedési mintáktól és helyette új, szeretetteljes kapcsolatra tud segíteni.</w:t>
            </w:r>
          </w:p>
          <w:p w14:paraId="638581E9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Az Istennel való változás pozitív érzelmeinek feltárása.</w:t>
            </w:r>
          </w:p>
          <w:p w14:paraId="4BD23B49" w14:textId="13D5A3E2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Pozitív viselkedési modellek és a mindennapi életben való, korosztályszintű megélési lehetőségek gyakoroltatása.</w:t>
            </w:r>
          </w:p>
        </w:tc>
        <w:tc>
          <w:tcPr>
            <w:tcW w:w="3402" w:type="dxa"/>
          </w:tcPr>
          <w:p w14:paraId="05FCDF96" w14:textId="77777777" w:rsidR="00910C33" w:rsidRPr="00DA4442" w:rsidRDefault="00910C33" w:rsidP="00910C33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  <w:shd w:val="clear" w:color="auto" w:fill="FFFFFF"/>
              </w:rPr>
              <w:t xml:space="preserve">Ének: </w:t>
            </w:r>
            <w:r w:rsidRPr="00DA4442">
              <w:rPr>
                <w:rFonts w:cs="Times New Roman"/>
                <w:lang w:val="hu-HU"/>
              </w:rPr>
              <w:t>Amit szeretnétek (TK 64. o.)</w:t>
            </w:r>
          </w:p>
          <w:p w14:paraId="5B392E0B" w14:textId="511A1FBC" w:rsidR="00910C33" w:rsidRPr="00DA4442" w:rsidRDefault="00910C33" w:rsidP="00E9739D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Aranymondás: 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„Amit csak szeretnétek, hogy az emberek tegyenek Veletek, mindenben Ti is úgy tegyetek velük.” </w:t>
            </w:r>
            <w:r w:rsidRPr="00DA4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(Mt 7,12)</w:t>
            </w:r>
          </w:p>
        </w:tc>
        <w:tc>
          <w:tcPr>
            <w:tcW w:w="3969" w:type="dxa"/>
          </w:tcPr>
          <w:p w14:paraId="72404982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Hol van a kapu? – empátiát fejlesztő csapatjáték</w:t>
            </w:r>
          </w:p>
          <w:p w14:paraId="2750F4BE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19. lecke </w:t>
            </w:r>
          </w:p>
          <w:p w14:paraId="67C9E1E1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19. lecke </w:t>
            </w:r>
          </w:p>
          <w:p w14:paraId="46EB722B" w14:textId="77777777" w:rsidR="00910C33" w:rsidRPr="00DA4442" w:rsidRDefault="00910C33" w:rsidP="00910C33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>További ötletek:</w:t>
            </w:r>
          </w:p>
          <w:p w14:paraId="07A044B3" w14:textId="5187B802" w:rsidR="00910C33" w:rsidRPr="00DA4442" w:rsidRDefault="00910C33" w:rsidP="0070369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Szeretetnyelvek.; Bizalomjáték</w:t>
            </w:r>
          </w:p>
        </w:tc>
      </w:tr>
      <w:tr w:rsidR="00910C33" w:rsidRPr="004E5196" w14:paraId="6EC8639F" w14:textId="77777777" w:rsidTr="00CB6157">
        <w:trPr>
          <w:trHeight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0CB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440247FA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269021F5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máj. 3.</w:t>
            </w:r>
          </w:p>
          <w:p w14:paraId="02736935" w14:textId="77777777" w:rsidR="00910C33" w:rsidRPr="007A5988" w:rsidRDefault="00910C33" w:rsidP="00910C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  <w:p w14:paraId="40EC8CEA" w14:textId="77777777" w:rsidR="00A96947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MÁJUS 5.         </w:t>
            </w:r>
          </w:p>
          <w:p w14:paraId="2097C862" w14:textId="06A9F36F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VASÁRNAP</w:t>
            </w:r>
          </w:p>
          <w:p w14:paraId="0AF8CFDA" w14:textId="79EF1EEF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694" w:type="dxa"/>
          </w:tcPr>
          <w:p w14:paraId="59F0BF8E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20. A FARIZEUS ÉS A VÁMSZEDŐ</w:t>
            </w:r>
          </w:p>
          <w:p w14:paraId="03F18301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18,9–14)</w:t>
            </w:r>
          </w:p>
          <w:p w14:paraId="5B643DAA" w14:textId="092608B2" w:rsidR="00910C33" w:rsidRPr="00DA4442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9A5201" w14:textId="633B7DBA" w:rsidR="00910C33" w:rsidRPr="00DA4442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</w:tc>
        <w:tc>
          <w:tcPr>
            <w:tcW w:w="6804" w:type="dxa"/>
          </w:tcPr>
          <w:p w14:paraId="7C532388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 farizeus és vámszedő történetén keresztül annak a felismertetése, hogy akkor ismerhetjük meg valódi önmagunkat és tudunk megújulni, ha Istenre nézünk.</w:t>
            </w:r>
          </w:p>
          <w:p w14:paraId="1C8705E1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másokkal való összehasonlítás, mások lenézése és az alázatos lelkület attitűdjének formálása. </w:t>
            </w:r>
          </w:p>
          <w:p w14:paraId="1348BBBF" w14:textId="02F94AC1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folyamatos Istenre nézés és az alázatos lelkület korosztályszintű gyakoroltatása.</w:t>
            </w:r>
          </w:p>
        </w:tc>
        <w:tc>
          <w:tcPr>
            <w:tcW w:w="3402" w:type="dxa"/>
          </w:tcPr>
          <w:p w14:paraId="30B58290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Ének: Két ember imádkozni (TK) </w:t>
            </w:r>
          </w:p>
          <w:p w14:paraId="68573785" w14:textId="3E5EADD9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Az ember azt nézi, ami a szeme előtt van, de az Úr azt nézi, ami a szívben van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.” (1Sám 16,7)</w:t>
            </w:r>
          </w:p>
        </w:tc>
        <w:tc>
          <w:tcPr>
            <w:tcW w:w="3969" w:type="dxa"/>
          </w:tcPr>
          <w:p w14:paraId="51403F03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Milyen szemüveg van rajtad? – szituációs játék</w:t>
            </w:r>
          </w:p>
          <w:p w14:paraId="28BE467C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20. lecke </w:t>
            </w:r>
          </w:p>
          <w:p w14:paraId="26A2C835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20. lecke </w:t>
            </w:r>
          </w:p>
          <w:p w14:paraId="4DE765D5" w14:textId="77777777" w:rsidR="00910C33" w:rsidRPr="00DA4442" w:rsidRDefault="00910C33" w:rsidP="00910C33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>További ötletek: Virágos mező – képzeletjáték.</w:t>
            </w:r>
          </w:p>
          <w:p w14:paraId="2F9E8105" w14:textId="48E229A6" w:rsidR="00910C33" w:rsidRPr="00DA4442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10C33" w:rsidRPr="004E5196" w14:paraId="4003EC95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90C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3271D4E6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40158D7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32. óra </w:t>
            </w:r>
          </w:p>
          <w:p w14:paraId="52BA0F6A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ÜNNEP: MENNYBEMENETEL</w:t>
            </w:r>
          </w:p>
          <w:p w14:paraId="46EE3125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ÜNNEPE:</w:t>
            </w:r>
          </w:p>
          <w:p w14:paraId="045CBEFE" w14:textId="3AE037E7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694" w:type="dxa"/>
          </w:tcPr>
          <w:p w14:paraId="0CF085D3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21. ÉRZÉSEINK: SZÉGYEN</w:t>
            </w:r>
          </w:p>
          <w:p w14:paraId="3C02248D" w14:textId="77777777" w:rsidR="00910C33" w:rsidRPr="00DA4442" w:rsidRDefault="00910C33" w:rsidP="00910C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AA8E7" w14:textId="77777777" w:rsidR="00910C33" w:rsidRPr="00DA4442" w:rsidRDefault="00910C33" w:rsidP="00910C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  <w:p w14:paraId="3940FBBB" w14:textId="09DE8FFD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53E50B5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Isten meg tud szabadítani a szégyentől és a kisebbrendűségi érzéstől és reális önértékelésre szabadít fel.</w:t>
            </w:r>
          </w:p>
          <w:p w14:paraId="42AAD85E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 szégyen, kisebbrendűségi érzés és a reális önismeret érzelmi hátterének feltérképezése.</w:t>
            </w:r>
          </w:p>
          <w:p w14:paraId="0D061751" w14:textId="2F3B69DA" w:rsidR="00910C33" w:rsidRPr="00DA4442" w:rsidRDefault="00910C33" w:rsidP="00E9739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Olyan lehetőségek teremtése az órán, ahol a tanulók gyakorolhatják a korosztályszintű reális önismeret és önértékelés megélését.</w:t>
            </w:r>
          </w:p>
        </w:tc>
        <w:tc>
          <w:tcPr>
            <w:tcW w:w="3402" w:type="dxa"/>
          </w:tcPr>
          <w:p w14:paraId="1558A757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Szívem csendben (TK)</w:t>
            </w:r>
          </w:p>
          <w:p w14:paraId="3DB944DC" w14:textId="0518719A" w:rsidR="00910C33" w:rsidRPr="00DA4442" w:rsidRDefault="00910C33" w:rsidP="00910C33">
            <w:pPr>
              <w:pStyle w:val="NormlWeb"/>
              <w:spacing w:before="0" w:beforeAutospacing="0" w:after="0" w:afterAutospacing="0"/>
              <w:rPr>
                <w:shd w:val="clear" w:color="auto" w:fill="FFFFFF"/>
              </w:rPr>
            </w:pPr>
            <w:r w:rsidRPr="00DA4442">
              <w:t xml:space="preserve">Aranymondás: </w:t>
            </w:r>
            <w:r w:rsidRPr="00DA4442">
              <w:rPr>
                <w:i/>
              </w:rPr>
              <w:t>„Az ember azt nézi, ami a szeme előtt van, de az Úr azt nézi, ami a szívben van.”</w:t>
            </w:r>
            <w:r w:rsidRPr="00DA4442">
              <w:t xml:space="preserve"> (1Sám 16,7)</w:t>
            </w:r>
          </w:p>
        </w:tc>
        <w:tc>
          <w:tcPr>
            <w:tcW w:w="3969" w:type="dxa"/>
          </w:tcPr>
          <w:p w14:paraId="15CACEE1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MFGY 20. lecke 3. f</w:t>
            </w:r>
          </w:p>
          <w:p w14:paraId="206F4E7B" w14:textId="77777777" w:rsidR="00910C33" w:rsidRPr="00DA4442" w:rsidRDefault="00910C33" w:rsidP="009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21. lecke </w:t>
            </w:r>
          </w:p>
          <w:p w14:paraId="692275C2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21. lecke </w:t>
            </w:r>
          </w:p>
          <w:p w14:paraId="07937BE0" w14:textId="6A0C92B4" w:rsidR="00910C33" w:rsidRPr="00DA4442" w:rsidRDefault="00910C33" w:rsidP="00910C33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>További ötletek: Tankönyvben található olvasmány feldolgozása; Zsoltárimádság tanulása.</w:t>
            </w:r>
          </w:p>
        </w:tc>
      </w:tr>
      <w:tr w:rsidR="00910C33" w:rsidRPr="004E5196" w14:paraId="50DA86FE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534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6C89F636" w14:textId="77777777" w:rsidR="00910C33" w:rsidRPr="007A5988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3B76C28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33. óra </w:t>
            </w:r>
          </w:p>
          <w:p w14:paraId="2EBCFBCC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ÜNNEP:</w:t>
            </w:r>
          </w:p>
          <w:p w14:paraId="23147C9B" w14:textId="77777777" w:rsidR="00910C33" w:rsidRPr="007A5988" w:rsidRDefault="00910C33" w:rsidP="00910C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PÜNKÖSD</w:t>
            </w:r>
          </w:p>
          <w:p w14:paraId="721067C9" w14:textId="63FD0253" w:rsidR="00910C33" w:rsidRPr="00DA4442" w:rsidRDefault="00910C33" w:rsidP="00910C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MÁJUS 19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14:paraId="71691CF6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 xml:space="preserve">ÜNNEPELJÜNK EGYÜTT! </w:t>
            </w:r>
          </w:p>
          <w:p w14:paraId="6888EFA4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685E6488" w14:textId="77777777" w:rsidR="00910C33" w:rsidRPr="00DA4442" w:rsidRDefault="00910C33" w:rsidP="00910C33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PÜNKÖSD</w:t>
            </w:r>
          </w:p>
          <w:p w14:paraId="08439C36" w14:textId="77777777" w:rsidR="00910C33" w:rsidRPr="00DA4442" w:rsidRDefault="00910C33" w:rsidP="00910C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B11F74" w14:textId="24CC7F30" w:rsidR="00910C33" w:rsidRPr="00DA4442" w:rsidRDefault="00910C33" w:rsidP="00910C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PÉTER ÉS JÁNOS AZ ÉKES KAPUBAN</w:t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(ApCsel 3,1–10)</w:t>
            </w:r>
          </w:p>
        </w:tc>
        <w:tc>
          <w:tcPr>
            <w:tcW w:w="2268" w:type="dxa"/>
          </w:tcPr>
          <w:p w14:paraId="5438176C" w14:textId="2074EE84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szabadítása ma Szentlelke á</w:t>
            </w:r>
            <w:r w:rsidR="00E973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tal történik.</w:t>
            </w:r>
          </w:p>
          <w:p w14:paraId="1A105339" w14:textId="5280D4EB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6E772EA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Szentlelke által van jelen közöttünk ma is.</w:t>
            </w:r>
          </w:p>
          <w:p w14:paraId="783024F7" w14:textId="77777777" w:rsidR="00910C33" w:rsidRPr="00DA4442" w:rsidRDefault="00910C33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Az Istennel való találkozás érzelmi hátterének a feltérképezése.</w:t>
            </w:r>
          </w:p>
          <w:p w14:paraId="7F558061" w14:textId="6A070D24" w:rsidR="00910C33" w:rsidRPr="00DA4442" w:rsidRDefault="00910C33" w:rsidP="00E9739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Olyan alkalmak teremtése az órán, amelyben a gyermekek maguk fogalmazzák meg azt, hogy a szüntelen jelen lévő, láthatatlan Istenről hogyan gondolkodnak.</w:t>
            </w:r>
          </w:p>
        </w:tc>
        <w:tc>
          <w:tcPr>
            <w:tcW w:w="3402" w:type="dxa"/>
          </w:tcPr>
          <w:p w14:paraId="2B901032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Ének: Hol az Úr Jézus jár (TK 70. o.)</w:t>
            </w:r>
          </w:p>
          <w:p w14:paraId="0E2AFECE" w14:textId="50CA1A24" w:rsidR="00910C33" w:rsidRPr="00DA4442" w:rsidRDefault="00910C33" w:rsidP="00910C33">
            <w:pPr>
              <w:pStyle w:val="NormlWeb"/>
              <w:spacing w:before="0" w:beforeAutospacing="0" w:after="0" w:afterAutospacing="0"/>
              <w:rPr>
                <w:shd w:val="clear" w:color="auto" w:fill="FFFFFF"/>
              </w:rPr>
            </w:pPr>
            <w:r w:rsidRPr="00DA4442">
              <w:t>Aranymondás: „</w:t>
            </w:r>
            <w:r w:rsidRPr="00DA4442">
              <w:rPr>
                <w:i/>
              </w:rPr>
              <w:t>Én pedig kérni fogom az Atyát, és másik Pártfogót ad nektek, hogy veletek legyen mindörökké: az igazság Lelkét</w:t>
            </w:r>
            <w:r w:rsidRPr="00DA4442">
              <w:t>.” (</w:t>
            </w:r>
            <w:proofErr w:type="spellStart"/>
            <w:r w:rsidRPr="00DA4442">
              <w:t>Jn</w:t>
            </w:r>
            <w:proofErr w:type="spellEnd"/>
            <w:r w:rsidRPr="00DA4442">
              <w:t xml:space="preserve"> 21,17)</w:t>
            </w:r>
          </w:p>
        </w:tc>
        <w:tc>
          <w:tcPr>
            <w:tcW w:w="3969" w:type="dxa"/>
          </w:tcPr>
          <w:p w14:paraId="7459B7F5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Az éltető levegő szemléltetés.</w:t>
            </w:r>
          </w:p>
          <w:p w14:paraId="30F32CE3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együtt! 4. lecke </w:t>
            </w:r>
          </w:p>
          <w:p w14:paraId="7C0DD61B" w14:textId="77777777" w:rsidR="00910C33" w:rsidRPr="00DA4442" w:rsidRDefault="00910C33" w:rsidP="0091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5. lecke </w:t>
            </w:r>
          </w:p>
          <w:p w14:paraId="39DBBB40" w14:textId="77777777" w:rsidR="00910C33" w:rsidRPr="00DA4442" w:rsidRDefault="00910C33" w:rsidP="00910C33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t>További ötletek: A sánta szerepében; Ujj–báb készítése</w:t>
            </w:r>
            <w:r w:rsidRPr="00DA4442">
              <w:rPr>
                <w:rFonts w:cs="Times New Roman"/>
                <w:lang w:val="hu-HU"/>
              </w:rPr>
              <w:t>;</w:t>
            </w:r>
          </w:p>
          <w:p w14:paraId="3DAB6064" w14:textId="77777777" w:rsidR="00910C33" w:rsidRPr="00DA4442" w:rsidRDefault="00910C33" w:rsidP="00910C33">
            <w:pPr>
              <w:pStyle w:val="TSFeladatlers"/>
              <w:rPr>
                <w:rFonts w:cs="Times New Roman"/>
              </w:rPr>
            </w:pPr>
            <w:r w:rsidRPr="00DA4442">
              <w:rPr>
                <w:rFonts w:cs="Times New Roman"/>
              </w:rPr>
              <w:t>Sántán – szerepbe helyezkedés;</w:t>
            </w:r>
          </w:p>
          <w:p w14:paraId="227DD82A" w14:textId="729DA382" w:rsidR="00910C33" w:rsidRPr="00DA4442" w:rsidRDefault="00910C33" w:rsidP="00910C33">
            <w:pPr>
              <w:pStyle w:val="TSFeladat"/>
              <w:rPr>
                <w:rFonts w:cs="Times New Roman"/>
                <w:b w:val="0"/>
              </w:rPr>
            </w:pPr>
            <w:r w:rsidRPr="00DA4442">
              <w:rPr>
                <w:rFonts w:cs="Times New Roman"/>
                <w:b w:val="0"/>
              </w:rPr>
              <w:t>Sánta–fogó; Jézus nevében.</w:t>
            </w:r>
          </w:p>
        </w:tc>
      </w:tr>
      <w:tr w:rsidR="00E9739D" w:rsidRPr="004E5196" w14:paraId="1C5BEEF9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441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161AD202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1DF75BE3" w14:textId="77777777" w:rsidR="00E9739D" w:rsidRPr="007A5988" w:rsidRDefault="00E9739D" w:rsidP="00E9739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34. óra </w:t>
            </w:r>
          </w:p>
          <w:p w14:paraId="2A94BB2A" w14:textId="4A68147B" w:rsidR="00E9739D" w:rsidRPr="00DA4442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A7F492" w14:textId="77777777" w:rsidR="00E9739D" w:rsidRPr="0070369C" w:rsidRDefault="00E9739D" w:rsidP="00E973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Style w:val="TSLeckecmChar"/>
                <w:sz w:val="24"/>
                <w:szCs w:val="24"/>
              </w:rPr>
              <w:lastRenderedPageBreak/>
              <w:t xml:space="preserve">22. A FILIPPI BÖRTÖNŐR </w:t>
            </w:r>
            <w:r w:rsidRPr="00DA4442">
              <w:rPr>
                <w:rStyle w:val="TSLeckecmChar"/>
                <w:sz w:val="24"/>
                <w:szCs w:val="24"/>
              </w:rPr>
              <w:lastRenderedPageBreak/>
              <w:t>MEGTÉRÉSE</w:t>
            </w:r>
            <w:r w:rsidRPr="00DA4442">
              <w:rPr>
                <w:rStyle w:val="TSLeckecmChar"/>
                <w:sz w:val="24"/>
                <w:szCs w:val="24"/>
              </w:rPr>
              <w:br/>
            </w:r>
            <w:r w:rsidRPr="0070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(ApCsel 16,11–40)</w:t>
            </w:r>
          </w:p>
          <w:p w14:paraId="6501C278" w14:textId="0E0BFA53" w:rsidR="00E9739D" w:rsidRPr="00DA4442" w:rsidRDefault="00E9739D" w:rsidP="00E9739D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E6684" w14:textId="675E318B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Választhatjuk a szabadító Isten melletti életet.</w:t>
            </w:r>
          </w:p>
        </w:tc>
        <w:tc>
          <w:tcPr>
            <w:tcW w:w="6804" w:type="dxa"/>
          </w:tcPr>
          <w:p w14:paraId="239F9DA8" w14:textId="77777777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 filippi börtönőr történetén keresztül annak a felmutatása, hogy választhatjuk a szabadító Isten melletti életet.</w:t>
            </w:r>
          </w:p>
          <w:p w14:paraId="3D6FE8AF" w14:textId="77777777" w:rsidR="00E9739D" w:rsidRPr="00DA4442" w:rsidRDefault="00E9739D" w:rsidP="00E9739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Affektív cél: Az Isten melletti döntésben rejlő, korosztályszintű pozitív érzelmi háttér feltérképezése.</w:t>
            </w:r>
          </w:p>
          <w:p w14:paraId="64FF7F29" w14:textId="093E5353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Bátorítás az Isten melletti személyes korosztályos szintű döntésre és annak a mindennapokban való megélésére.</w:t>
            </w:r>
          </w:p>
        </w:tc>
        <w:tc>
          <w:tcPr>
            <w:tcW w:w="3402" w:type="dxa"/>
          </w:tcPr>
          <w:p w14:paraId="370F5126" w14:textId="77777777" w:rsidR="00E9739D" w:rsidRPr="00DA4442" w:rsidRDefault="00E9739D" w:rsidP="00E9739D">
            <w:pPr>
              <w:pStyle w:val="TSFeladatlers"/>
              <w:rPr>
                <w:rFonts w:cs="Times New Roman"/>
                <w:lang w:val="hu-HU"/>
              </w:rPr>
            </w:pPr>
            <w:r w:rsidRPr="00DA4442">
              <w:rPr>
                <w:rFonts w:cs="Times New Roman"/>
              </w:rPr>
              <w:lastRenderedPageBreak/>
              <w:t xml:space="preserve">Ének: </w:t>
            </w:r>
            <w:r w:rsidRPr="00DA4442">
              <w:rPr>
                <w:rFonts w:cs="Times New Roman"/>
                <w:lang w:val="hu-HU"/>
              </w:rPr>
              <w:t>DU: 64. Jöjj az Úrhoz (+BS)</w:t>
            </w:r>
          </w:p>
          <w:p w14:paraId="61A8E8E8" w14:textId="77777777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Aranymondás: „</w:t>
            </w:r>
            <w:r w:rsidRPr="00DA4442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</w:p>
          <w:p w14:paraId="38BE445A" w14:textId="27FBFEC6" w:rsidR="00E9739D" w:rsidRPr="00DA4442" w:rsidRDefault="00E9739D" w:rsidP="00E9739D">
            <w:pPr>
              <w:pStyle w:val="TSFeladatlers"/>
              <w:rPr>
                <w:rFonts w:cs="Times New Roman"/>
                <w:shd w:val="clear" w:color="auto" w:fill="FFFFFF"/>
              </w:rPr>
            </w:pPr>
            <w:r w:rsidRPr="00DA4442">
              <w:rPr>
                <w:rFonts w:cs="Times New Roman"/>
              </w:rPr>
              <w:t>(ApCsel 16,31)</w:t>
            </w:r>
          </w:p>
        </w:tc>
        <w:tc>
          <w:tcPr>
            <w:tcW w:w="3969" w:type="dxa"/>
          </w:tcPr>
          <w:p w14:paraId="0969BA64" w14:textId="77777777" w:rsidR="00E9739D" w:rsidRPr="00DA4442" w:rsidRDefault="00E9739D" w:rsidP="00E9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Kihez forduljak? Szituációs játék</w:t>
            </w:r>
          </w:p>
          <w:p w14:paraId="3820343E" w14:textId="77777777" w:rsidR="00E9739D" w:rsidRPr="00DA4442" w:rsidRDefault="00E9739D" w:rsidP="00E9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Feldolgozás: TK 22. lecke MFGY 22. lecke 1. f.</w:t>
            </w:r>
          </w:p>
          <w:p w14:paraId="7650FF38" w14:textId="468104EA" w:rsidR="00E9739D" w:rsidRPr="00DA4442" w:rsidRDefault="00E9739D" w:rsidP="00E9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Tékozló fiú –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</w:p>
        </w:tc>
      </w:tr>
      <w:tr w:rsidR="00E9739D" w:rsidRPr="004E5196" w14:paraId="683CB81D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00B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hét</w:t>
            </w:r>
          </w:p>
          <w:p w14:paraId="787BD1E5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41303E78" w14:textId="77777777" w:rsidR="00E9739D" w:rsidRPr="007A5988" w:rsidRDefault="00E9739D" w:rsidP="00E9739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35. óra </w:t>
            </w:r>
          </w:p>
          <w:p w14:paraId="406AE1FB" w14:textId="77777777" w:rsidR="00E9739D" w:rsidRPr="00DA4442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C9AE53" w14:textId="77777777" w:rsidR="00E9739D" w:rsidRPr="00DA4442" w:rsidRDefault="00E9739D" w:rsidP="00E9739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sz w:val="24"/>
                <w:szCs w:val="24"/>
              </w:rPr>
              <w:t>ÖSSZEFOGLALÁS III.</w:t>
            </w:r>
          </w:p>
          <w:p w14:paraId="2505CF9F" w14:textId="4D31872F" w:rsidR="00E9739D" w:rsidRPr="00DA4442" w:rsidRDefault="00E9739D" w:rsidP="00E9739D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JÉZUS KRISZTUS MEGSZABADÍT </w:t>
            </w:r>
          </w:p>
        </w:tc>
        <w:tc>
          <w:tcPr>
            <w:tcW w:w="2268" w:type="dxa"/>
          </w:tcPr>
          <w:p w14:paraId="32AA4699" w14:textId="001BF889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 korábban tanultak elmélyítése.</w:t>
            </w:r>
          </w:p>
        </w:tc>
        <w:tc>
          <w:tcPr>
            <w:tcW w:w="6804" w:type="dxa"/>
          </w:tcPr>
          <w:p w14:paraId="4C1A46CF" w14:textId="77777777" w:rsidR="00E9739D" w:rsidRPr="00DA4442" w:rsidRDefault="00E9739D" w:rsidP="00E9739D">
            <w:pPr>
              <w:pStyle w:val="Default"/>
            </w:pPr>
            <w:r w:rsidRPr="00DA4442">
              <w:t>Kognitív cél: Annak az összegzése, hogy a tematikai egység során mit fedezett fel a diák önmagával és Istennel kapcsolatban.</w:t>
            </w:r>
          </w:p>
          <w:p w14:paraId="271B3F08" w14:textId="77777777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Az Istennel való találkozás és az Isten melletti döntés érzelmi hátterének feltárása</w:t>
            </w:r>
          </w:p>
          <w:p w14:paraId="0BD3853A" w14:textId="5B4DD0E0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3402" w:type="dxa"/>
          </w:tcPr>
          <w:p w14:paraId="5352F957" w14:textId="77777777" w:rsidR="00E9739D" w:rsidRPr="00DA4442" w:rsidRDefault="00E9739D" w:rsidP="00E9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49CA6723" w14:textId="313461E3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DA44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3969" w:type="dxa"/>
          </w:tcPr>
          <w:p w14:paraId="419C0ECB" w14:textId="77777777" w:rsidR="00E9739D" w:rsidRPr="00DA4442" w:rsidRDefault="00E9739D" w:rsidP="00E9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Mesélnek a képek! – Tanult történetek felelevenítése</w:t>
            </w:r>
          </w:p>
          <w:p w14:paraId="1AF0469C" w14:textId="77777777" w:rsidR="00E9739D" w:rsidRPr="00DA4442" w:rsidRDefault="00E9739D" w:rsidP="00E9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26CED7E2" w14:textId="0ED17F61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MFGY Összefoglalás III. lecke </w:t>
            </w:r>
          </w:p>
        </w:tc>
      </w:tr>
      <w:tr w:rsidR="00E9739D" w:rsidRPr="004E5196" w14:paraId="6DA97948" w14:textId="77777777" w:rsidTr="00100D96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511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7968ABEC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3F987944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945C0F5" w14:textId="5770FB58" w:rsidR="00E9739D" w:rsidRPr="00DA4442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</w:tc>
        <w:tc>
          <w:tcPr>
            <w:tcW w:w="2694" w:type="dxa"/>
          </w:tcPr>
          <w:p w14:paraId="3C085285" w14:textId="77777777" w:rsidR="00E9739D" w:rsidRPr="00DA4442" w:rsidRDefault="00E9739D" w:rsidP="00E9739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DA4442">
              <w:rPr>
                <w:sz w:val="24"/>
                <w:szCs w:val="24"/>
              </w:rPr>
              <w:t>23. ÉLET A SZABADÍTÓ ISTENNEL</w:t>
            </w:r>
          </w:p>
          <w:p w14:paraId="265281BF" w14:textId="77777777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85687" w14:textId="77777777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 végi összefoglaló óra</w:t>
            </w:r>
          </w:p>
          <w:p w14:paraId="06C6B76B" w14:textId="77777777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2C4039" w14:textId="77777777" w:rsidR="00E9739D" w:rsidRPr="00DA4442" w:rsidRDefault="00E9739D" w:rsidP="00E9739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Isten szeretete szabaddá tesz.</w:t>
            </w:r>
          </w:p>
          <w:p w14:paraId="107735DA" w14:textId="77777777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CA8B9FA" w14:textId="77777777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Kognitív cél: A szabadító Isten tetteinek az összegyűjtése a tanult történetek alapján.</w:t>
            </w:r>
          </w:p>
          <w:p w14:paraId="0FF37B8C" w14:textId="77777777" w:rsidR="00E9739D" w:rsidRPr="00DA4442" w:rsidRDefault="00E9739D" w:rsidP="00E9739D">
            <w:pPr>
              <w:spacing w:after="0" w:line="240" w:lineRule="auto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Affektív cél: A szabadító Isten iránti kötődés megerősítése.</w:t>
            </w:r>
          </w:p>
          <w:p w14:paraId="4859A597" w14:textId="0AD76787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Pragmatikus cél: Az Isten szabadításában való megerősítés liturgikus megjelenítése az órán.</w:t>
            </w:r>
          </w:p>
        </w:tc>
        <w:tc>
          <w:tcPr>
            <w:tcW w:w="3402" w:type="dxa"/>
          </w:tcPr>
          <w:p w14:paraId="04AB6C54" w14:textId="77777777" w:rsidR="00E9739D" w:rsidRPr="00DA4442" w:rsidRDefault="00E9739D" w:rsidP="00E9739D">
            <w:pPr>
              <w:pStyle w:val="TSFeladatlers"/>
              <w:rPr>
                <w:rFonts w:cs="Times New Roman"/>
                <w:noProof/>
                <w:lang w:val="hu-HU" w:eastAsia="hu-HU"/>
              </w:rPr>
            </w:pPr>
            <w:r w:rsidRPr="00DA4442">
              <w:rPr>
                <w:rFonts w:cs="Times New Roman"/>
              </w:rPr>
              <w:t xml:space="preserve">Ének: </w:t>
            </w:r>
            <w:r w:rsidRPr="00DA4442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323270F1" w14:textId="3F679487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DA444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„De akik az Úrban bíznak, erejük megújul, szárnyra kelnek, mint a sasok.”</w:t>
            </w:r>
            <w:r w:rsidRPr="00DA444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(Ézs 40,31a)</w:t>
            </w:r>
          </w:p>
        </w:tc>
        <w:tc>
          <w:tcPr>
            <w:tcW w:w="3969" w:type="dxa"/>
          </w:tcPr>
          <w:p w14:paraId="03B9D9DC" w14:textId="77777777" w:rsidR="00E9739D" w:rsidRPr="00DA4442" w:rsidRDefault="00E9739D" w:rsidP="00E9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Motiváció: A Szabadító Isten dicsőítése az év énekeivel.</w:t>
            </w:r>
          </w:p>
          <w:p w14:paraId="0BE78618" w14:textId="77777777" w:rsidR="00E9739D" w:rsidRPr="00DA4442" w:rsidRDefault="00E9739D" w:rsidP="00E9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>Feldolgozás: Időszalag Isten szabadító tetteiről.</w:t>
            </w:r>
          </w:p>
          <w:p w14:paraId="54239448" w14:textId="4C1010E6" w:rsidR="00E9739D" w:rsidRPr="00DA4442" w:rsidRDefault="00E9739D" w:rsidP="00E9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DA4442">
              <w:rPr>
                <w:rFonts w:ascii="Times New Roman" w:hAnsi="Times New Roman" w:cs="Times New Roman"/>
                <w:bCs/>
                <w:sz w:val="24"/>
                <w:szCs w:val="24"/>
              </w:rPr>
              <w:t>Év végi áldás.</w:t>
            </w:r>
          </w:p>
        </w:tc>
      </w:tr>
      <w:tr w:rsidR="00E9739D" w:rsidRPr="004E5196" w14:paraId="2608B522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623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3DE645F6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666CC50" w14:textId="4616BF84" w:rsidR="00E9739D" w:rsidRPr="00DA4442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37. óra </w:t>
            </w:r>
          </w:p>
        </w:tc>
        <w:tc>
          <w:tcPr>
            <w:tcW w:w="19137" w:type="dxa"/>
            <w:gridSpan w:val="5"/>
          </w:tcPr>
          <w:p w14:paraId="03BC1296" w14:textId="50013F73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37. tanóra az osztálykirándulások miatt elmaradhat,</w:t>
            </w:r>
          </w:p>
          <w:p w14:paraId="6121ACA7" w14:textId="77777777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63E96A4B" w14:textId="77777777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órák száma annak megfelelően változhat, hogy a töredék hetekben van-e hittanóra.</w:t>
            </w:r>
          </w:p>
          <w:p w14:paraId="17EE24DB" w14:textId="505963F8" w:rsidR="00E9739D" w:rsidRPr="00DA4442" w:rsidRDefault="00E9739D" w:rsidP="00E9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C33" w:rsidRPr="004E5196" w14:paraId="0FA8DACC" w14:textId="77777777" w:rsidTr="00CB6157">
        <w:trPr>
          <w:trHeight w:val="1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2D2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0425FAB7" w14:textId="77777777" w:rsidR="00E9739D" w:rsidRPr="007A5988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2F676AC1" w14:textId="400FE957" w:rsidR="00910C33" w:rsidRPr="00DA4442" w:rsidRDefault="00E9739D" w:rsidP="00E973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</w:p>
        </w:tc>
        <w:tc>
          <w:tcPr>
            <w:tcW w:w="19137" w:type="dxa"/>
            <w:gridSpan w:val="5"/>
          </w:tcPr>
          <w:p w14:paraId="105D002E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38. tanóra az osztálykirándulások, évzárás miatt elmaradhat,</w:t>
            </w:r>
          </w:p>
          <w:p w14:paraId="5ADCAB71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5EA9F9DF" w14:textId="77777777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órák száma annak megfelelően változhat, hogy a töredék hetekben van-e hittanóra.</w:t>
            </w:r>
          </w:p>
          <w:p w14:paraId="5CE9C7F5" w14:textId="39E3C876" w:rsidR="00910C33" w:rsidRPr="00DA4442" w:rsidRDefault="00910C33" w:rsidP="0091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444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 négy napos, erre a hétre nem terveztünk tanórát.</w:t>
            </w:r>
          </w:p>
        </w:tc>
      </w:tr>
    </w:tbl>
    <w:p w14:paraId="5C38F77B" w14:textId="77777777" w:rsidR="00733027" w:rsidRPr="004E5196" w:rsidRDefault="00733027">
      <w:pPr>
        <w:rPr>
          <w:rFonts w:ascii="Times New Roman" w:hAnsi="Times New Roman" w:cs="Times New Roman"/>
        </w:rPr>
      </w:pPr>
    </w:p>
    <w:sectPr w:rsidR="00733027" w:rsidRPr="004E5196" w:rsidSect="00B00BB1">
      <w:pgSz w:w="23811" w:h="16838" w:orient="landscape" w:code="8"/>
      <w:pgMar w:top="1418" w:right="113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3822"/>
    <w:rsid w:val="00004055"/>
    <w:rsid w:val="000462C9"/>
    <w:rsid w:val="00055985"/>
    <w:rsid w:val="00077F28"/>
    <w:rsid w:val="00097142"/>
    <w:rsid w:val="000B71AE"/>
    <w:rsid w:val="000C3835"/>
    <w:rsid w:val="000D722D"/>
    <w:rsid w:val="000E370C"/>
    <w:rsid w:val="00100D96"/>
    <w:rsid w:val="00100F84"/>
    <w:rsid w:val="0012051E"/>
    <w:rsid w:val="00135452"/>
    <w:rsid w:val="001567E0"/>
    <w:rsid w:val="00161E93"/>
    <w:rsid w:val="00180C6C"/>
    <w:rsid w:val="00182EF6"/>
    <w:rsid w:val="001866BB"/>
    <w:rsid w:val="00193592"/>
    <w:rsid w:val="001A3C52"/>
    <w:rsid w:val="001F1515"/>
    <w:rsid w:val="00216CE9"/>
    <w:rsid w:val="0022008D"/>
    <w:rsid w:val="00237CB8"/>
    <w:rsid w:val="00246875"/>
    <w:rsid w:val="002549C2"/>
    <w:rsid w:val="00257C2C"/>
    <w:rsid w:val="00267287"/>
    <w:rsid w:val="00293049"/>
    <w:rsid w:val="00295173"/>
    <w:rsid w:val="002A4051"/>
    <w:rsid w:val="002B038C"/>
    <w:rsid w:val="002B1045"/>
    <w:rsid w:val="002C4D0B"/>
    <w:rsid w:val="00321D50"/>
    <w:rsid w:val="00324434"/>
    <w:rsid w:val="0032787C"/>
    <w:rsid w:val="00340C64"/>
    <w:rsid w:val="0036523E"/>
    <w:rsid w:val="003B3EC2"/>
    <w:rsid w:val="003C0B6C"/>
    <w:rsid w:val="003C5877"/>
    <w:rsid w:val="003E362E"/>
    <w:rsid w:val="00470479"/>
    <w:rsid w:val="00476F01"/>
    <w:rsid w:val="00483272"/>
    <w:rsid w:val="004B707B"/>
    <w:rsid w:val="004E5196"/>
    <w:rsid w:val="00525CA3"/>
    <w:rsid w:val="00535C56"/>
    <w:rsid w:val="0054017C"/>
    <w:rsid w:val="00550F49"/>
    <w:rsid w:val="005520E8"/>
    <w:rsid w:val="00571E9B"/>
    <w:rsid w:val="005A14A7"/>
    <w:rsid w:val="005C2091"/>
    <w:rsid w:val="005E1FEC"/>
    <w:rsid w:val="00610999"/>
    <w:rsid w:val="00626348"/>
    <w:rsid w:val="006C285E"/>
    <w:rsid w:val="006E7479"/>
    <w:rsid w:val="0070369C"/>
    <w:rsid w:val="00733027"/>
    <w:rsid w:val="00737B6C"/>
    <w:rsid w:val="007775FC"/>
    <w:rsid w:val="007B178A"/>
    <w:rsid w:val="007B1B38"/>
    <w:rsid w:val="007D07F0"/>
    <w:rsid w:val="007D7E53"/>
    <w:rsid w:val="00813367"/>
    <w:rsid w:val="0081551A"/>
    <w:rsid w:val="00827D4D"/>
    <w:rsid w:val="00832DB8"/>
    <w:rsid w:val="008527F6"/>
    <w:rsid w:val="008664F4"/>
    <w:rsid w:val="008D6213"/>
    <w:rsid w:val="00903983"/>
    <w:rsid w:val="00910C33"/>
    <w:rsid w:val="00946DAC"/>
    <w:rsid w:val="0095280D"/>
    <w:rsid w:val="00961918"/>
    <w:rsid w:val="00975B66"/>
    <w:rsid w:val="00993C66"/>
    <w:rsid w:val="009D6D58"/>
    <w:rsid w:val="00A228D8"/>
    <w:rsid w:val="00A2434C"/>
    <w:rsid w:val="00A53376"/>
    <w:rsid w:val="00A676F4"/>
    <w:rsid w:val="00A70E0D"/>
    <w:rsid w:val="00A91765"/>
    <w:rsid w:val="00A92CDE"/>
    <w:rsid w:val="00A96947"/>
    <w:rsid w:val="00AA1CFC"/>
    <w:rsid w:val="00AC6A51"/>
    <w:rsid w:val="00AD47CF"/>
    <w:rsid w:val="00B00BB1"/>
    <w:rsid w:val="00B07165"/>
    <w:rsid w:val="00B63BD9"/>
    <w:rsid w:val="00B93A60"/>
    <w:rsid w:val="00BB50BC"/>
    <w:rsid w:val="00BB6E79"/>
    <w:rsid w:val="00BB6F95"/>
    <w:rsid w:val="00BC5D42"/>
    <w:rsid w:val="00BD2CEE"/>
    <w:rsid w:val="00BE21CE"/>
    <w:rsid w:val="00C37A2E"/>
    <w:rsid w:val="00C4718D"/>
    <w:rsid w:val="00C71534"/>
    <w:rsid w:val="00C92F3A"/>
    <w:rsid w:val="00CA4CE1"/>
    <w:rsid w:val="00CB6157"/>
    <w:rsid w:val="00CE07A1"/>
    <w:rsid w:val="00D02157"/>
    <w:rsid w:val="00D11C49"/>
    <w:rsid w:val="00D40BF1"/>
    <w:rsid w:val="00D91569"/>
    <w:rsid w:val="00D91A56"/>
    <w:rsid w:val="00DA4442"/>
    <w:rsid w:val="00DA64BA"/>
    <w:rsid w:val="00DB71E2"/>
    <w:rsid w:val="00E335CE"/>
    <w:rsid w:val="00E413CA"/>
    <w:rsid w:val="00E9739D"/>
    <w:rsid w:val="00EB019C"/>
    <w:rsid w:val="00EC316C"/>
    <w:rsid w:val="00EF4C40"/>
    <w:rsid w:val="00EF5BD5"/>
    <w:rsid w:val="00F10134"/>
    <w:rsid w:val="00F208F0"/>
    <w:rsid w:val="00F26670"/>
    <w:rsid w:val="00F415C5"/>
    <w:rsid w:val="00F41E59"/>
    <w:rsid w:val="00F8588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547C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customStyle="1" w:styleId="TSFeladatChar">
    <w:name w:val="TS Feladat Char"/>
    <w:link w:val="TSFeladat"/>
    <w:locked/>
    <w:rsid w:val="00CA4CE1"/>
    <w:rPr>
      <w:rFonts w:ascii="Times New Roman" w:hAnsi="Times New Roman"/>
      <w:b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CA4CE1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Feladatlers">
    <w:name w:val="TS Feladatleírás"/>
    <w:basedOn w:val="Norml"/>
    <w:link w:val="TSFeladatlersChar"/>
    <w:qFormat/>
    <w:rsid w:val="00CA4CE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CA4CE1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TSLeckecm">
    <w:name w:val="TS Leckecím"/>
    <w:basedOn w:val="Norml"/>
    <w:link w:val="TSLeckecmChar"/>
    <w:qFormat/>
    <w:rsid w:val="00CA4CE1"/>
    <w:pPr>
      <w:pageBreakBefore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A4CE1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igehelyChar">
    <w:name w:val="TS igehely Char"/>
    <w:link w:val="TSigehely"/>
    <w:locked/>
    <w:rsid w:val="00CA4CE1"/>
    <w:rPr>
      <w:rFonts w:ascii="Times New Roman" w:hAnsi="Times New Roman"/>
      <w:b/>
      <w:sz w:val="24"/>
      <w:szCs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CA4CE1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Felsorols">
    <w:name w:val="TS Felsorolás"/>
    <w:basedOn w:val="Norml"/>
    <w:link w:val="TSFelsorolsChar"/>
    <w:qFormat/>
    <w:rsid w:val="00CA4CE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SraszmChar">
    <w:name w:val="TS óraszám Char"/>
    <w:link w:val="TSraszm"/>
    <w:locked/>
    <w:rsid w:val="00CA4CE1"/>
    <w:rPr>
      <w:rFonts w:ascii="Times New Roman" w:hAnsi="Times New Roman"/>
      <w:b/>
      <w:bCs/>
      <w:sz w:val="24"/>
      <w:szCs w:val="24"/>
      <w:lang w:val="x-none"/>
    </w:rPr>
  </w:style>
  <w:style w:type="paragraph" w:customStyle="1" w:styleId="TSraszm">
    <w:name w:val="TS óraszám"/>
    <w:basedOn w:val="Norml"/>
    <w:link w:val="TSraszmChar"/>
    <w:qFormat/>
    <w:rsid w:val="00CA4C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CA4CE1"/>
    <w:rPr>
      <w:rFonts w:ascii="Times New Roman" w:hAnsi="Times New Roman"/>
      <w:sz w:val="24"/>
      <w:szCs w:val="32"/>
      <w:lang w:val="x-none"/>
    </w:rPr>
  </w:style>
  <w:style w:type="paragraph" w:customStyle="1" w:styleId="TKMFSzveg">
    <w:name w:val="TK/MF Szöveg"/>
    <w:basedOn w:val="Norml"/>
    <w:link w:val="TKMFSzvegChar"/>
    <w:qFormat/>
    <w:rsid w:val="00CA4CE1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customStyle="1" w:styleId="Default">
    <w:name w:val="Default"/>
    <w:rsid w:val="00CA4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TSEszkzChar">
    <w:name w:val="TS Eszköz Char"/>
    <w:link w:val="TSEszkz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Eszkz">
    <w:name w:val="TS Eszköz"/>
    <w:basedOn w:val="Norml"/>
    <w:link w:val="TSEszkzChar"/>
    <w:qFormat/>
    <w:rsid w:val="00CA4CE1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character" w:customStyle="1" w:styleId="HittanChar">
    <w:name w:val="Hittan Char"/>
    <w:link w:val="Hittan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Hittan">
    <w:name w:val="Hittan"/>
    <w:basedOn w:val="Nincstrkz"/>
    <w:link w:val="HittanChar"/>
    <w:qFormat/>
    <w:rsid w:val="00CA4CE1"/>
    <w:rPr>
      <w:rFonts w:ascii="Times New Roman" w:eastAsiaTheme="minorHAnsi" w:hAnsi="Times New Roman" w:cstheme="minorBidi"/>
      <w:sz w:val="24"/>
      <w:szCs w:val="24"/>
      <w:lang w:val="x-none"/>
    </w:rPr>
  </w:style>
  <w:style w:type="paragraph" w:styleId="NormlWeb">
    <w:name w:val="Normal (Web)"/>
    <w:basedOn w:val="Norml"/>
    <w:unhideWhenUsed/>
    <w:rsid w:val="00CA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A14A7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nhideWhenUsed/>
    <w:rsid w:val="00D40BF1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D40BF1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hittan-3/digitalis-segedanyag-3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hittan-3/tanari-segedlet-3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F394-2889-482B-A6DE-899E2E7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3754</Words>
  <Characters>25906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15</cp:revision>
  <dcterms:created xsi:type="dcterms:W3CDTF">2023-08-28T07:37:00Z</dcterms:created>
  <dcterms:modified xsi:type="dcterms:W3CDTF">2023-08-30T08:49:00Z</dcterms:modified>
</cp:coreProperties>
</file>